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A4A4E" w14:textId="1F240E3D" w:rsidR="00792BBE" w:rsidRDefault="00725178" w:rsidP="00EA3D45">
      <w:pPr>
        <w:spacing w:after="0"/>
        <w:rPr>
          <w:rStyle w:val="Heading1Char"/>
          <w:b/>
        </w:rPr>
      </w:pPr>
      <w:r>
        <w:rPr>
          <w:noProof/>
        </w:rPr>
        <w:drawing>
          <wp:inline distT="0" distB="0" distL="0" distR="0" wp14:anchorId="454308E9" wp14:editId="568CD8DC">
            <wp:extent cx="5732145" cy="1215564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21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119CD" w14:textId="77777777" w:rsidR="00792BBE" w:rsidRDefault="00792BBE" w:rsidP="00792BBE">
      <w:pPr>
        <w:jc w:val="center"/>
        <w:rPr>
          <w:rStyle w:val="Heading1Char"/>
        </w:rPr>
      </w:pPr>
    </w:p>
    <w:p w14:paraId="43C12B5F" w14:textId="68CBEFAD" w:rsidR="00792BBE" w:rsidRPr="00792BBE" w:rsidRDefault="00792BBE" w:rsidP="00792BBE">
      <w:pPr>
        <w:jc w:val="center"/>
        <w:rPr>
          <w:rStyle w:val="Heading1Char"/>
        </w:rPr>
      </w:pPr>
      <w:r>
        <w:rPr>
          <w:rStyle w:val="Heading1Char"/>
        </w:rPr>
        <w:t xml:space="preserve">Exercise: </w:t>
      </w:r>
      <w:r w:rsidR="00D07012">
        <w:rPr>
          <w:rStyle w:val="Heading1Char"/>
        </w:rPr>
        <w:t>Threat Assessment</w:t>
      </w:r>
    </w:p>
    <w:p w14:paraId="1EC006AA" w14:textId="77777777" w:rsidR="00D07012" w:rsidRDefault="00D07012" w:rsidP="00D07012">
      <w:pPr>
        <w:pStyle w:val="Default"/>
      </w:pPr>
    </w:p>
    <w:p w14:paraId="47CC79CE" w14:textId="249844FD" w:rsidR="00D07012" w:rsidRPr="000520B8" w:rsidRDefault="00D07012" w:rsidP="00D07012">
      <w:pPr>
        <w:pStyle w:val="Default"/>
      </w:pPr>
      <w:r w:rsidRPr="000520B8">
        <w:rPr>
          <w:rStyle w:val="Heading1Char"/>
          <w:rFonts w:asciiTheme="minorHAnsi" w:hAnsiTheme="minorHAnsi" w:cstheme="minorBidi"/>
          <w:color w:val="auto"/>
          <w:lang w:val="en-US"/>
        </w:rPr>
        <w:t>SUMMARY</w:t>
      </w:r>
      <w:r>
        <w:rPr>
          <w:sz w:val="32"/>
          <w:szCs w:val="32"/>
        </w:rPr>
        <w:t>:</w:t>
      </w:r>
      <w:r w:rsidRPr="000520B8">
        <w:rPr>
          <w:sz w:val="36"/>
          <w:szCs w:val="36"/>
        </w:rPr>
        <w:t xml:space="preserve"> </w:t>
      </w:r>
      <w:r w:rsidRPr="000520B8">
        <w:t xml:space="preserve">This exercise is about keeping it simple and minimizing the number of steps to get to the completion of a rough first cut of a targets and threats table – bit like speed dating for targets and threats. </w:t>
      </w:r>
    </w:p>
    <w:p w14:paraId="0A69A9B5" w14:textId="77777777" w:rsidR="00D07012" w:rsidRPr="000520B8" w:rsidRDefault="00D07012" w:rsidP="00D07012">
      <w:pPr>
        <w:pStyle w:val="Default"/>
      </w:pPr>
      <w:r w:rsidRPr="000520B8">
        <w:t xml:space="preserve">OBJECTIVE(S): To identify and prioritise the threats affecting the Targets (Things we care about) </w:t>
      </w:r>
    </w:p>
    <w:p w14:paraId="12A03E60" w14:textId="32727975" w:rsidR="00D07012" w:rsidRDefault="00D07012" w:rsidP="00D07012">
      <w:pPr>
        <w:pStyle w:val="Default"/>
      </w:pPr>
      <w:r w:rsidRPr="000520B8">
        <w:t xml:space="preserve">INSTRUCTIONS: In this exercise operate in groups and develop and rank the threats to your targets to complete the threats table for your project area. </w:t>
      </w:r>
    </w:p>
    <w:p w14:paraId="6CAA4A14" w14:textId="77777777" w:rsidR="000520B8" w:rsidRPr="000520B8" w:rsidRDefault="000520B8" w:rsidP="00D07012">
      <w:pPr>
        <w:pStyle w:val="Default"/>
      </w:pPr>
    </w:p>
    <w:p w14:paraId="2885B681" w14:textId="00405330" w:rsidR="00D07012" w:rsidRPr="000520B8" w:rsidRDefault="000520B8" w:rsidP="00D07012">
      <w:pPr>
        <w:pStyle w:val="Default"/>
      </w:pPr>
      <w:r w:rsidRPr="000520B8">
        <w:rPr>
          <w:rStyle w:val="Heading1Char"/>
          <w:rFonts w:asciiTheme="minorHAnsi" w:hAnsiTheme="minorHAnsi" w:cstheme="minorBidi"/>
          <w:color w:val="auto"/>
          <w:lang w:val="en-US"/>
        </w:rPr>
        <w:t>Step 1:</w:t>
      </w:r>
      <w:r w:rsidR="00D07012">
        <w:rPr>
          <w:sz w:val="22"/>
          <w:szCs w:val="22"/>
        </w:rPr>
        <w:t xml:space="preserve"> </w:t>
      </w:r>
      <w:r w:rsidR="00D07012" w:rsidRPr="000520B8">
        <w:t xml:space="preserve">For </w:t>
      </w:r>
      <w:r w:rsidR="00D07012" w:rsidRPr="000520B8">
        <w:rPr>
          <w:b/>
          <w:bCs/>
        </w:rPr>
        <w:t xml:space="preserve">each target </w:t>
      </w:r>
      <w:r w:rsidR="00D07012" w:rsidRPr="000520B8">
        <w:t xml:space="preserve">brainstorm the </w:t>
      </w:r>
      <w:r w:rsidR="00D07012" w:rsidRPr="000520B8">
        <w:rPr>
          <w:b/>
          <w:bCs/>
        </w:rPr>
        <w:t xml:space="preserve">problems </w:t>
      </w:r>
      <w:r w:rsidR="00D07012" w:rsidRPr="000520B8">
        <w:t xml:space="preserve">that might impact on the health of the target. Use cards or flip charts (cards are easier to move around) </w:t>
      </w:r>
    </w:p>
    <w:p w14:paraId="2CB72D3C" w14:textId="77777777" w:rsidR="00D07012" w:rsidRPr="000520B8" w:rsidRDefault="00D07012" w:rsidP="00D07012">
      <w:pPr>
        <w:pStyle w:val="Default"/>
      </w:pPr>
    </w:p>
    <w:p w14:paraId="0A4F1D62" w14:textId="77777777" w:rsidR="00D07012" w:rsidRPr="000520B8" w:rsidRDefault="00D07012" w:rsidP="000520B8">
      <w:pPr>
        <w:pStyle w:val="Default"/>
        <w:ind w:left="720"/>
      </w:pPr>
      <w:r w:rsidRPr="000520B8">
        <w:rPr>
          <w:b/>
          <w:bCs/>
        </w:rPr>
        <w:t xml:space="preserve">HINT: </w:t>
      </w:r>
      <w:r w:rsidRPr="000520B8">
        <w:t xml:space="preserve">Problems will be things that are closely linked to the indicators of health </w:t>
      </w:r>
      <w:proofErr w:type="gramStart"/>
      <w:r w:rsidRPr="000520B8">
        <w:t>eg</w:t>
      </w:r>
      <w:proofErr w:type="gramEnd"/>
      <w:r w:rsidRPr="000520B8">
        <w:t xml:space="preserve"> loss of population, reduced water quality, damage to sites </w:t>
      </w:r>
    </w:p>
    <w:p w14:paraId="1826F020" w14:textId="1358061D" w:rsidR="00D07012" w:rsidRPr="000520B8" w:rsidRDefault="000520B8" w:rsidP="00D07012">
      <w:pPr>
        <w:pStyle w:val="Default"/>
      </w:pPr>
      <w:r>
        <w:rPr>
          <w:rStyle w:val="Heading1Char"/>
          <w:rFonts w:asciiTheme="minorHAnsi" w:hAnsiTheme="minorHAnsi" w:cstheme="minorBidi"/>
          <w:color w:val="auto"/>
          <w:lang w:val="en-US"/>
        </w:rPr>
        <w:t xml:space="preserve">Step </w:t>
      </w:r>
      <w:r w:rsidR="00D07012" w:rsidRPr="000520B8">
        <w:rPr>
          <w:rStyle w:val="Heading1Char"/>
          <w:rFonts w:asciiTheme="minorHAnsi" w:hAnsiTheme="minorHAnsi" w:cstheme="minorBidi"/>
          <w:color w:val="auto"/>
          <w:lang w:val="en-US"/>
        </w:rPr>
        <w:t>2</w:t>
      </w:r>
      <w:r w:rsidR="00D07012">
        <w:rPr>
          <w:sz w:val="22"/>
          <w:szCs w:val="22"/>
        </w:rPr>
        <w:t xml:space="preserve">. </w:t>
      </w:r>
      <w:r w:rsidR="00D07012" w:rsidRPr="000520B8">
        <w:t xml:space="preserve">For each target, then brainstorm the </w:t>
      </w:r>
      <w:r w:rsidR="00D07012" w:rsidRPr="000520B8">
        <w:rPr>
          <w:b/>
          <w:bCs/>
        </w:rPr>
        <w:t xml:space="preserve">causes </w:t>
      </w:r>
      <w:r w:rsidR="00D07012" w:rsidRPr="000520B8">
        <w:t xml:space="preserve">of the </w:t>
      </w:r>
      <w:r w:rsidR="00D07012" w:rsidRPr="000520B8">
        <w:rPr>
          <w:b/>
          <w:bCs/>
        </w:rPr>
        <w:t xml:space="preserve">problems. </w:t>
      </w:r>
      <w:r w:rsidR="00D07012" w:rsidRPr="000520B8">
        <w:t xml:space="preserve">The causes are then your </w:t>
      </w:r>
      <w:r w:rsidR="00D07012" w:rsidRPr="000520B8">
        <w:rPr>
          <w:b/>
          <w:bCs/>
        </w:rPr>
        <w:t>threats</w:t>
      </w:r>
      <w:r w:rsidR="00D07012" w:rsidRPr="000520B8">
        <w:t xml:space="preserve">. </w:t>
      </w:r>
    </w:p>
    <w:p w14:paraId="28D6C5F5" w14:textId="77777777" w:rsidR="00D07012" w:rsidRPr="000520B8" w:rsidRDefault="00D07012" w:rsidP="00D07012">
      <w:pPr>
        <w:pStyle w:val="Default"/>
      </w:pPr>
    </w:p>
    <w:p w14:paraId="527502AC" w14:textId="701BFF1E" w:rsidR="00D07012" w:rsidRPr="000520B8" w:rsidRDefault="00D07012" w:rsidP="000520B8">
      <w:pPr>
        <w:pStyle w:val="Default"/>
        <w:ind w:left="720"/>
      </w:pPr>
      <w:r w:rsidRPr="000520B8">
        <w:rPr>
          <w:b/>
          <w:bCs/>
        </w:rPr>
        <w:t xml:space="preserve">HINT: </w:t>
      </w:r>
      <w:r w:rsidRPr="000520B8">
        <w:t xml:space="preserve">Causes are the direct things that make the problem happen </w:t>
      </w:r>
      <w:proofErr w:type="gramStart"/>
      <w:r w:rsidRPr="000520B8">
        <w:t>eg</w:t>
      </w:r>
      <w:proofErr w:type="gramEnd"/>
      <w:r w:rsidRPr="000520B8">
        <w:t xml:space="preserve"> feral animals cause a loss of water quality; cats cause a loss of population of native animals </w:t>
      </w:r>
    </w:p>
    <w:p w14:paraId="7D171FB3" w14:textId="77777777" w:rsidR="000520B8" w:rsidRDefault="000520B8" w:rsidP="00D07012">
      <w:pPr>
        <w:pStyle w:val="Default"/>
        <w:rPr>
          <w:sz w:val="22"/>
          <w:szCs w:val="22"/>
        </w:rPr>
      </w:pPr>
    </w:p>
    <w:p w14:paraId="6DF462F0" w14:textId="3FC56F77" w:rsidR="00D07012" w:rsidRDefault="000520B8" w:rsidP="00D07012">
      <w:pPr>
        <w:pStyle w:val="Default"/>
        <w:rPr>
          <w:sz w:val="22"/>
          <w:szCs w:val="22"/>
        </w:rPr>
      </w:pPr>
      <w:r w:rsidRPr="000520B8">
        <w:rPr>
          <w:rStyle w:val="Heading1Char"/>
          <w:rFonts w:asciiTheme="minorHAnsi" w:hAnsiTheme="minorHAnsi" w:cstheme="minorBidi"/>
          <w:color w:val="auto"/>
          <w:lang w:val="en-US"/>
        </w:rPr>
        <w:t xml:space="preserve">Step </w:t>
      </w:r>
      <w:r w:rsidR="00D07012" w:rsidRPr="000520B8">
        <w:rPr>
          <w:rStyle w:val="Heading1Char"/>
          <w:rFonts w:asciiTheme="minorHAnsi" w:hAnsiTheme="minorHAnsi" w:cstheme="minorBidi"/>
          <w:color w:val="auto"/>
          <w:lang w:val="en-US"/>
        </w:rPr>
        <w:t>3</w:t>
      </w:r>
      <w:r w:rsidR="00D07012" w:rsidRPr="000520B8">
        <w:t xml:space="preserve">. Put the threats and the targets into a table like this one. </w:t>
      </w:r>
    </w:p>
    <w:p w14:paraId="4ADB2142" w14:textId="1DED508C" w:rsidR="00EA3D45" w:rsidRDefault="00EA3D45" w:rsidP="001D61B9">
      <w:pPr>
        <w:rPr>
          <w:rStyle w:val="Heading1Char"/>
          <w:sz w:val="24"/>
        </w:rPr>
      </w:pPr>
    </w:p>
    <w:p w14:paraId="3437BE69" w14:textId="24C47825" w:rsidR="00D07012" w:rsidRDefault="00D07012" w:rsidP="001D61B9">
      <w:pPr>
        <w:rPr>
          <w:rStyle w:val="Heading1Char"/>
          <w:sz w:val="24"/>
        </w:rPr>
      </w:pPr>
      <w:r w:rsidRPr="00D07012">
        <w:rPr>
          <w:smallCaps/>
          <w:noProof/>
          <w:spacing w:val="5"/>
          <w:sz w:val="24"/>
          <w:szCs w:val="32"/>
        </w:rPr>
        <w:drawing>
          <wp:inline distT="0" distB="0" distL="0" distR="0" wp14:anchorId="43B5C102" wp14:editId="30A572F8">
            <wp:extent cx="5732145" cy="1192530"/>
            <wp:effectExtent l="0" t="0" r="1905" b="7620"/>
            <wp:docPr id="860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9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7AAC4B" w14:textId="77777777" w:rsidR="00D07012" w:rsidRPr="00D07012" w:rsidRDefault="00D07012" w:rsidP="00D07012">
      <w:pPr>
        <w:numPr>
          <w:ilvl w:val="0"/>
          <w:numId w:val="15"/>
        </w:numPr>
        <w:rPr>
          <w:rFonts w:ascii="Calibri" w:eastAsiaTheme="minorHAnsi" w:hAnsi="Calibri" w:cs="Calibri"/>
          <w:color w:val="000000"/>
          <w:sz w:val="24"/>
          <w:szCs w:val="24"/>
          <w:lang w:val="en-AU" w:bidi="ar-SA"/>
        </w:rPr>
      </w:pPr>
      <w:r w:rsidRPr="00D07012">
        <w:rPr>
          <w:rFonts w:ascii="Calibri" w:eastAsiaTheme="minorHAnsi" w:hAnsi="Calibri" w:cs="Calibri"/>
          <w:color w:val="000000"/>
          <w:sz w:val="24"/>
          <w:szCs w:val="24"/>
          <w:lang w:val="en-AU" w:bidi="ar-SA"/>
        </w:rPr>
        <w:t>Rank threats using table in workbook to decide: Amount of damage / How badly damaged / Fixable scores;</w:t>
      </w:r>
    </w:p>
    <w:p w14:paraId="3F3079FC" w14:textId="40FCF057" w:rsidR="00D07012" w:rsidRPr="000520B8" w:rsidRDefault="00D07012" w:rsidP="00D07012">
      <w:pPr>
        <w:numPr>
          <w:ilvl w:val="0"/>
          <w:numId w:val="15"/>
        </w:numPr>
        <w:rPr>
          <w:rFonts w:ascii="Calibri" w:eastAsiaTheme="minorHAnsi" w:hAnsi="Calibri" w:cs="Calibri"/>
          <w:color w:val="000000"/>
          <w:sz w:val="24"/>
          <w:szCs w:val="24"/>
          <w:lang w:val="en-AU" w:bidi="ar-SA"/>
        </w:rPr>
      </w:pPr>
      <w:r w:rsidRPr="00D07012">
        <w:rPr>
          <w:rFonts w:ascii="Calibri" w:eastAsiaTheme="minorHAnsi" w:hAnsi="Calibri" w:cs="Calibri"/>
          <w:color w:val="000000"/>
          <w:sz w:val="24"/>
          <w:szCs w:val="24"/>
          <w:lang w:val="en-AU" w:bidi="ar-SA"/>
        </w:rPr>
        <w:t>Use Ranking guideline to assign category (very high, high, medium, low) to each of the individual threat/target-links</w:t>
      </w:r>
    </w:p>
    <w:p w14:paraId="429D214E" w14:textId="77777777" w:rsidR="00D07012" w:rsidRDefault="00D07012">
      <w:pPr>
        <w:jc w:val="left"/>
        <w:rPr>
          <w:smallCaps/>
          <w:spacing w:val="5"/>
          <w:sz w:val="24"/>
          <w:szCs w:val="32"/>
          <w:lang w:val="en-AU"/>
        </w:rPr>
      </w:pPr>
      <w:r>
        <w:rPr>
          <w:smallCaps/>
          <w:spacing w:val="5"/>
          <w:sz w:val="24"/>
          <w:szCs w:val="32"/>
          <w:lang w:val="en-AU"/>
        </w:rPr>
        <w:br w:type="page"/>
      </w: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8"/>
        <w:gridCol w:w="936"/>
        <w:gridCol w:w="7888"/>
      </w:tblGrid>
      <w:tr w:rsidR="00D07012" w:rsidRPr="00443618" w14:paraId="01ECA4C5" w14:textId="77777777" w:rsidTr="002E3334">
        <w:trPr>
          <w:trHeight w:val="522"/>
        </w:trPr>
        <w:tc>
          <w:tcPr>
            <w:tcW w:w="9102" w:type="dxa"/>
            <w:gridSpan w:val="3"/>
          </w:tcPr>
          <w:p w14:paraId="53DDE024" w14:textId="77777777" w:rsidR="00D07012" w:rsidRPr="000520B8" w:rsidRDefault="00D07012" w:rsidP="000520B8">
            <w:pPr>
              <w:spacing w:after="0"/>
              <w:rPr>
                <w:rFonts w:ascii="Calibri" w:hAnsi="Calibri"/>
                <w:b/>
                <w:color w:val="000000"/>
                <w:sz w:val="28"/>
                <w:szCs w:val="18"/>
              </w:rPr>
            </w:pPr>
            <w:r w:rsidRPr="000520B8">
              <w:rPr>
                <w:rFonts w:ascii="Calibri" w:hAnsi="Calibri"/>
                <w:b/>
                <w:color w:val="000000"/>
                <w:sz w:val="28"/>
                <w:szCs w:val="18"/>
              </w:rPr>
              <w:lastRenderedPageBreak/>
              <w:t>Ranking Guidelines</w:t>
            </w:r>
          </w:p>
        </w:tc>
      </w:tr>
      <w:tr w:rsidR="00D07012" w:rsidRPr="00443618" w14:paraId="7B567184" w14:textId="77777777" w:rsidTr="000520B8">
        <w:trPr>
          <w:trHeight w:val="567"/>
        </w:trPr>
        <w:tc>
          <w:tcPr>
            <w:tcW w:w="278" w:type="dxa"/>
          </w:tcPr>
          <w:p w14:paraId="6E79BBF5" w14:textId="77777777" w:rsidR="00D07012" w:rsidRPr="00443618" w:rsidRDefault="00D07012" w:rsidP="002E3334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8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2C8E28" w14:textId="77777777" w:rsidR="00D07012" w:rsidRPr="00443618" w:rsidRDefault="00D07012" w:rsidP="002E3334">
            <w:pPr>
              <w:spacing w:after="0"/>
              <w:rPr>
                <w:rFonts w:ascii="Calibri" w:hAnsi="Calibri"/>
                <w:b/>
                <w:i/>
                <w:color w:val="000000"/>
              </w:rPr>
            </w:pPr>
            <w:r w:rsidRPr="00443618">
              <w:rPr>
                <w:rFonts w:ascii="Calibri" w:hAnsi="Calibri"/>
                <w:b/>
                <w:i/>
                <w:color w:val="000000"/>
              </w:rPr>
              <w:t xml:space="preserve">How Badly Damaged </w:t>
            </w:r>
            <w:r w:rsidRPr="00443618">
              <w:rPr>
                <w:rFonts w:ascii="Calibri" w:hAnsi="Calibri"/>
                <w:i/>
                <w:color w:val="000000"/>
              </w:rPr>
              <w:t>– how much damage will happen in the next 10 years if things don’t change</w:t>
            </w:r>
          </w:p>
        </w:tc>
      </w:tr>
      <w:tr w:rsidR="00D07012" w:rsidRPr="00443618" w14:paraId="120FF8C2" w14:textId="77777777" w:rsidTr="000520B8">
        <w:trPr>
          <w:trHeight w:val="377"/>
        </w:trPr>
        <w:tc>
          <w:tcPr>
            <w:tcW w:w="278" w:type="dxa"/>
          </w:tcPr>
          <w:p w14:paraId="3E4DBEC1" w14:textId="77777777" w:rsidR="00D07012" w:rsidRPr="00443618" w:rsidRDefault="00D07012" w:rsidP="002E3334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479BB7DF" w14:textId="77777777" w:rsidR="00D07012" w:rsidRPr="00443618" w:rsidRDefault="00D07012" w:rsidP="002E333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443618">
              <w:rPr>
                <w:rFonts w:ascii="Calibri" w:hAnsi="Calibri"/>
                <w:color w:val="000000"/>
              </w:rPr>
              <w:t>Very High</w:t>
            </w:r>
          </w:p>
        </w:tc>
        <w:tc>
          <w:tcPr>
            <w:tcW w:w="7888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3BE9C3F9" w14:textId="77777777" w:rsidR="00D07012" w:rsidRPr="00443618" w:rsidRDefault="00D07012" w:rsidP="002E333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4- </w:t>
            </w:r>
            <w:r w:rsidRPr="00443618">
              <w:rPr>
                <w:rFonts w:ascii="Calibri" w:hAnsi="Calibri"/>
                <w:color w:val="000000"/>
              </w:rPr>
              <w:t xml:space="preserve">The </w:t>
            </w:r>
            <w:r>
              <w:rPr>
                <w:rFonts w:ascii="Calibri" w:hAnsi="Calibri"/>
                <w:color w:val="000000"/>
              </w:rPr>
              <w:t>threat</w:t>
            </w:r>
            <w:r w:rsidRPr="00443618">
              <w:rPr>
                <w:rFonts w:ascii="Calibri" w:hAnsi="Calibri"/>
                <w:color w:val="000000"/>
              </w:rPr>
              <w:t xml:space="preserve"> is likely to </w:t>
            </w:r>
            <w:r w:rsidRPr="00443618">
              <w:rPr>
                <w:rFonts w:ascii="Calibri" w:hAnsi="Calibri"/>
                <w:b/>
                <w:i/>
                <w:color w:val="000000"/>
              </w:rPr>
              <w:t>destroy or eliminate</w:t>
            </w:r>
            <w:r w:rsidRPr="00443618">
              <w:rPr>
                <w:rFonts w:ascii="Calibri" w:hAnsi="Calibri"/>
                <w:color w:val="000000"/>
              </w:rPr>
              <w:t xml:space="preserve"> </w:t>
            </w:r>
            <w:r w:rsidRPr="009A2C9D">
              <w:rPr>
                <w:rFonts w:ascii="Calibri" w:hAnsi="Calibri"/>
                <w:color w:val="000000"/>
              </w:rPr>
              <w:t xml:space="preserve">some part of </w:t>
            </w:r>
            <w:r w:rsidRPr="00443618">
              <w:rPr>
                <w:rFonts w:ascii="Calibri" w:hAnsi="Calibri"/>
                <w:color w:val="000000"/>
              </w:rPr>
              <w:t>the target in the project area</w:t>
            </w:r>
          </w:p>
        </w:tc>
      </w:tr>
      <w:tr w:rsidR="00D07012" w:rsidRPr="00443618" w14:paraId="4BCB09AE" w14:textId="77777777" w:rsidTr="000520B8">
        <w:trPr>
          <w:trHeight w:val="407"/>
        </w:trPr>
        <w:tc>
          <w:tcPr>
            <w:tcW w:w="278" w:type="dxa"/>
          </w:tcPr>
          <w:p w14:paraId="09C6E107" w14:textId="77777777" w:rsidR="00D07012" w:rsidRPr="00443618" w:rsidRDefault="00D07012" w:rsidP="002E3334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6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2DB38603" w14:textId="77777777" w:rsidR="00D07012" w:rsidRPr="00443618" w:rsidRDefault="00D07012" w:rsidP="002E333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443618"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7888" w:type="dxa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14:paraId="5B28EAF8" w14:textId="77777777" w:rsidR="00D07012" w:rsidRPr="00443618" w:rsidRDefault="00D07012" w:rsidP="002E333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3- </w:t>
            </w:r>
            <w:r w:rsidRPr="00443618">
              <w:rPr>
                <w:rFonts w:ascii="Calibri" w:hAnsi="Calibri"/>
                <w:color w:val="000000"/>
              </w:rPr>
              <w:t xml:space="preserve">The </w:t>
            </w:r>
            <w:r>
              <w:rPr>
                <w:rFonts w:ascii="Calibri" w:hAnsi="Calibri"/>
                <w:color w:val="000000"/>
              </w:rPr>
              <w:t>threat</w:t>
            </w:r>
            <w:r w:rsidRPr="00443618">
              <w:rPr>
                <w:rFonts w:ascii="Calibri" w:hAnsi="Calibri"/>
                <w:color w:val="000000"/>
              </w:rPr>
              <w:t xml:space="preserve"> is likely to </w:t>
            </w:r>
            <w:r w:rsidRPr="00443618">
              <w:rPr>
                <w:rFonts w:ascii="Calibri" w:hAnsi="Calibri"/>
                <w:b/>
                <w:i/>
                <w:color w:val="000000"/>
              </w:rPr>
              <w:t>seriously damage</w:t>
            </w:r>
            <w:r w:rsidRPr="00443618">
              <w:rPr>
                <w:rFonts w:ascii="Calibri" w:hAnsi="Calibri"/>
                <w:color w:val="000000"/>
              </w:rPr>
              <w:t xml:space="preserve"> </w:t>
            </w:r>
            <w:r w:rsidRPr="009A2C9D">
              <w:rPr>
                <w:rFonts w:ascii="Calibri" w:hAnsi="Calibri"/>
                <w:color w:val="000000"/>
              </w:rPr>
              <w:t>some part of the target in the project area</w:t>
            </w:r>
          </w:p>
        </w:tc>
      </w:tr>
      <w:tr w:rsidR="00D07012" w:rsidRPr="00443618" w14:paraId="19416045" w14:textId="77777777" w:rsidTr="000520B8">
        <w:trPr>
          <w:trHeight w:val="413"/>
        </w:trPr>
        <w:tc>
          <w:tcPr>
            <w:tcW w:w="278" w:type="dxa"/>
          </w:tcPr>
          <w:p w14:paraId="473F2D08" w14:textId="77777777" w:rsidR="00D07012" w:rsidRPr="00443618" w:rsidRDefault="00D07012" w:rsidP="002E3334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5DAF570F" w14:textId="77777777" w:rsidR="00D07012" w:rsidRPr="00443618" w:rsidRDefault="00D07012" w:rsidP="002E333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443618">
              <w:rPr>
                <w:rFonts w:ascii="Calibri" w:hAnsi="Calibri"/>
                <w:color w:val="000000"/>
              </w:rPr>
              <w:t>Medium</w:t>
            </w:r>
          </w:p>
        </w:tc>
        <w:tc>
          <w:tcPr>
            <w:tcW w:w="7888" w:type="dxa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14:paraId="2AABBB68" w14:textId="77777777" w:rsidR="00D07012" w:rsidRPr="00443618" w:rsidRDefault="00D07012" w:rsidP="002E333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2 - </w:t>
            </w:r>
            <w:r w:rsidRPr="00443618">
              <w:rPr>
                <w:rFonts w:ascii="Calibri" w:hAnsi="Calibri"/>
                <w:color w:val="000000"/>
              </w:rPr>
              <w:t xml:space="preserve">The </w:t>
            </w:r>
            <w:r>
              <w:rPr>
                <w:rFonts w:ascii="Calibri" w:hAnsi="Calibri"/>
                <w:color w:val="000000"/>
              </w:rPr>
              <w:t>threat</w:t>
            </w:r>
            <w:r w:rsidRPr="00443618">
              <w:rPr>
                <w:rFonts w:ascii="Calibri" w:hAnsi="Calibri"/>
                <w:color w:val="000000"/>
              </w:rPr>
              <w:t xml:space="preserve"> is likely to </w:t>
            </w:r>
            <w:r w:rsidRPr="00443618">
              <w:rPr>
                <w:rFonts w:ascii="Calibri" w:hAnsi="Calibri"/>
                <w:b/>
                <w:i/>
                <w:color w:val="000000"/>
              </w:rPr>
              <w:t xml:space="preserve">moderately </w:t>
            </w:r>
            <w:r>
              <w:rPr>
                <w:rFonts w:ascii="Calibri" w:hAnsi="Calibri"/>
                <w:b/>
                <w:i/>
                <w:color w:val="000000"/>
              </w:rPr>
              <w:t>harm</w:t>
            </w:r>
            <w:r w:rsidRPr="009A2C9D">
              <w:rPr>
                <w:rFonts w:ascii="Calibri" w:hAnsi="Calibri"/>
                <w:color w:val="000000"/>
              </w:rPr>
              <w:t xml:space="preserve"> some part of the target in the project area</w:t>
            </w:r>
          </w:p>
        </w:tc>
      </w:tr>
      <w:tr w:rsidR="00D07012" w:rsidRPr="00443618" w14:paraId="28F9E97F" w14:textId="77777777" w:rsidTr="000520B8">
        <w:trPr>
          <w:trHeight w:val="373"/>
        </w:trPr>
        <w:tc>
          <w:tcPr>
            <w:tcW w:w="278" w:type="dxa"/>
          </w:tcPr>
          <w:p w14:paraId="7C170896" w14:textId="77777777" w:rsidR="00D07012" w:rsidRPr="00443618" w:rsidRDefault="00D07012" w:rsidP="002E3334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008000"/>
          </w:tcPr>
          <w:p w14:paraId="1AB15450" w14:textId="77777777" w:rsidR="00D07012" w:rsidRPr="00443618" w:rsidRDefault="00D07012" w:rsidP="002E333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443618"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7888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1FFC313E" w14:textId="77777777" w:rsidR="00D07012" w:rsidRPr="00443618" w:rsidRDefault="00D07012" w:rsidP="002E333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1- </w:t>
            </w:r>
            <w:r w:rsidRPr="00443618">
              <w:rPr>
                <w:rFonts w:ascii="Calibri" w:hAnsi="Calibri"/>
                <w:color w:val="000000"/>
              </w:rPr>
              <w:t xml:space="preserve">The </w:t>
            </w:r>
            <w:r>
              <w:rPr>
                <w:rFonts w:ascii="Calibri" w:hAnsi="Calibri"/>
                <w:color w:val="000000"/>
              </w:rPr>
              <w:t>threat</w:t>
            </w:r>
            <w:r w:rsidRPr="00443618">
              <w:rPr>
                <w:rFonts w:ascii="Calibri" w:hAnsi="Calibri"/>
                <w:color w:val="000000"/>
              </w:rPr>
              <w:t xml:space="preserve"> is likely to </w:t>
            </w:r>
            <w:r w:rsidRPr="00443618">
              <w:rPr>
                <w:rFonts w:ascii="Calibri" w:hAnsi="Calibri"/>
                <w:b/>
                <w:i/>
                <w:color w:val="000000"/>
              </w:rPr>
              <w:t>only slightly</w:t>
            </w:r>
            <w:r w:rsidRPr="00443618"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i/>
                <w:color w:val="000000"/>
              </w:rPr>
              <w:t>harm</w:t>
            </w:r>
            <w:r w:rsidRPr="009A2C9D">
              <w:rPr>
                <w:rFonts w:ascii="Calibri" w:hAnsi="Calibri"/>
                <w:color w:val="000000"/>
              </w:rPr>
              <w:t xml:space="preserve"> some part of the target in the project area</w:t>
            </w:r>
          </w:p>
        </w:tc>
      </w:tr>
      <w:tr w:rsidR="00D07012" w:rsidRPr="00443618" w14:paraId="7EA670E0" w14:textId="77777777" w:rsidTr="002E3334">
        <w:trPr>
          <w:trHeight w:val="621"/>
        </w:trPr>
        <w:tc>
          <w:tcPr>
            <w:tcW w:w="278" w:type="dxa"/>
          </w:tcPr>
          <w:p w14:paraId="167F7C0A" w14:textId="77777777" w:rsidR="00D07012" w:rsidRPr="00443618" w:rsidRDefault="00D07012" w:rsidP="002E3334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6" w:type="dxa"/>
          </w:tcPr>
          <w:p w14:paraId="33C64960" w14:textId="77777777" w:rsidR="00D07012" w:rsidRPr="00443618" w:rsidRDefault="00D07012" w:rsidP="002E3334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7888" w:type="dxa"/>
          </w:tcPr>
          <w:p w14:paraId="58F9B520" w14:textId="77777777" w:rsidR="00D07012" w:rsidRPr="00443618" w:rsidRDefault="00D07012" w:rsidP="002E3334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D07012" w:rsidRPr="00443618" w14:paraId="22019FFB" w14:textId="77777777" w:rsidTr="002E3334">
        <w:trPr>
          <w:trHeight w:val="557"/>
        </w:trPr>
        <w:tc>
          <w:tcPr>
            <w:tcW w:w="278" w:type="dxa"/>
          </w:tcPr>
          <w:p w14:paraId="524542ED" w14:textId="77777777" w:rsidR="00D07012" w:rsidRPr="00443618" w:rsidRDefault="00D07012" w:rsidP="002E3334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8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255A2F" w14:textId="77777777" w:rsidR="00D07012" w:rsidRPr="00443618" w:rsidRDefault="00D07012" w:rsidP="002E3334">
            <w:pPr>
              <w:spacing w:after="0"/>
              <w:rPr>
                <w:rFonts w:ascii="Calibri" w:hAnsi="Calibri"/>
                <w:b/>
                <w:i/>
                <w:color w:val="000000"/>
              </w:rPr>
            </w:pPr>
            <w:r w:rsidRPr="00443618">
              <w:rPr>
                <w:rFonts w:ascii="Calibri" w:hAnsi="Calibri"/>
                <w:b/>
                <w:i/>
                <w:color w:val="000000"/>
              </w:rPr>
              <w:t xml:space="preserve">Amount of Damage </w:t>
            </w:r>
            <w:r w:rsidRPr="00443618">
              <w:rPr>
                <w:rFonts w:ascii="Calibri" w:hAnsi="Calibri"/>
                <w:i/>
                <w:color w:val="000000"/>
              </w:rPr>
              <w:t xml:space="preserve">– how much of the target </w:t>
            </w:r>
            <w:r w:rsidRPr="00545CE8">
              <w:rPr>
                <w:rFonts w:ascii="Calibri" w:hAnsi="Calibri"/>
                <w:i/>
                <w:color w:val="000000"/>
              </w:rPr>
              <w:t xml:space="preserve">will </w:t>
            </w:r>
            <w:r>
              <w:rPr>
                <w:rFonts w:ascii="Calibri" w:hAnsi="Calibri"/>
                <w:i/>
                <w:color w:val="000000"/>
              </w:rPr>
              <w:t>be damaged</w:t>
            </w:r>
            <w:r w:rsidRPr="00545CE8">
              <w:rPr>
                <w:rFonts w:ascii="Calibri" w:hAnsi="Calibri"/>
                <w:i/>
                <w:color w:val="000000"/>
              </w:rPr>
              <w:t xml:space="preserve"> in the next 10 years if things don’t change</w:t>
            </w:r>
          </w:p>
        </w:tc>
      </w:tr>
      <w:tr w:rsidR="00D07012" w:rsidRPr="00443618" w14:paraId="6B9E7575" w14:textId="77777777" w:rsidTr="000520B8">
        <w:trPr>
          <w:trHeight w:val="670"/>
        </w:trPr>
        <w:tc>
          <w:tcPr>
            <w:tcW w:w="278" w:type="dxa"/>
          </w:tcPr>
          <w:p w14:paraId="33633108" w14:textId="77777777" w:rsidR="00D07012" w:rsidRPr="00443618" w:rsidRDefault="00D07012" w:rsidP="002E3334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7F5CD95E" w14:textId="77777777" w:rsidR="00D07012" w:rsidRPr="00443618" w:rsidRDefault="00D07012" w:rsidP="002E333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443618">
              <w:rPr>
                <w:rFonts w:ascii="Calibri" w:hAnsi="Calibri"/>
                <w:color w:val="000000"/>
              </w:rPr>
              <w:t>Very High</w:t>
            </w:r>
          </w:p>
        </w:tc>
        <w:tc>
          <w:tcPr>
            <w:tcW w:w="7888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280BE6B5" w14:textId="77777777" w:rsidR="00D07012" w:rsidRPr="00DA16B3" w:rsidRDefault="00D07012" w:rsidP="002E333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4 -</w:t>
            </w:r>
            <w:r w:rsidRPr="00443618">
              <w:rPr>
                <w:rFonts w:ascii="Calibri" w:hAnsi="Calibri"/>
                <w:color w:val="000000"/>
              </w:rPr>
              <w:t xml:space="preserve">The </w:t>
            </w:r>
            <w:r>
              <w:rPr>
                <w:rFonts w:ascii="Calibri" w:hAnsi="Calibri"/>
                <w:color w:val="000000"/>
              </w:rPr>
              <w:t>threat</w:t>
            </w:r>
            <w:r w:rsidRPr="00443618">
              <w:rPr>
                <w:rFonts w:ascii="Calibri" w:hAnsi="Calibri"/>
                <w:color w:val="000000"/>
              </w:rPr>
              <w:t xml:space="preserve"> is likely to be </w:t>
            </w:r>
            <w:r w:rsidRPr="00443618">
              <w:rPr>
                <w:rFonts w:ascii="Calibri" w:hAnsi="Calibri"/>
                <w:b/>
                <w:i/>
                <w:color w:val="000000"/>
              </w:rPr>
              <w:t>very widespread</w:t>
            </w:r>
            <w:r w:rsidRPr="00443618">
              <w:rPr>
                <w:rFonts w:ascii="Calibri" w:hAnsi="Calibri"/>
                <w:color w:val="000000"/>
              </w:rPr>
              <w:t xml:space="preserve">, and affect the target </w:t>
            </w:r>
            <w:r w:rsidRPr="00443618">
              <w:rPr>
                <w:rFonts w:ascii="Calibri" w:hAnsi="Calibri"/>
                <w:b/>
                <w:i/>
                <w:color w:val="000000"/>
              </w:rPr>
              <w:t>wherever it is</w:t>
            </w:r>
            <w:r w:rsidRPr="00443618">
              <w:rPr>
                <w:rFonts w:ascii="Calibri" w:hAnsi="Calibri"/>
                <w:i/>
                <w:color w:val="000000"/>
              </w:rPr>
              <w:t xml:space="preserve"> </w:t>
            </w:r>
            <w:r w:rsidRPr="009A2C9D">
              <w:rPr>
                <w:rFonts w:ascii="Calibri" w:hAnsi="Calibri"/>
                <w:color w:val="000000"/>
              </w:rPr>
              <w:t>in the project area</w:t>
            </w:r>
          </w:p>
        </w:tc>
      </w:tr>
      <w:tr w:rsidR="00D07012" w:rsidRPr="00443618" w14:paraId="00439280" w14:textId="77777777" w:rsidTr="00D07012">
        <w:trPr>
          <w:trHeight w:val="86"/>
        </w:trPr>
        <w:tc>
          <w:tcPr>
            <w:tcW w:w="278" w:type="dxa"/>
          </w:tcPr>
          <w:p w14:paraId="390D0330" w14:textId="77777777" w:rsidR="00D07012" w:rsidRPr="00443618" w:rsidRDefault="00D07012" w:rsidP="002E3334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434021AD" w14:textId="77777777" w:rsidR="00D07012" w:rsidRPr="00443618" w:rsidRDefault="00D07012" w:rsidP="002E333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443618"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7888" w:type="dxa"/>
            <w:tcBorders>
              <w:left w:val="nil"/>
              <w:right w:val="single" w:sz="18" w:space="0" w:color="auto"/>
            </w:tcBorders>
          </w:tcPr>
          <w:p w14:paraId="0E58D081" w14:textId="77777777" w:rsidR="00D07012" w:rsidRPr="00443618" w:rsidRDefault="00D07012" w:rsidP="002E333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3 -</w:t>
            </w:r>
            <w:r w:rsidRPr="00443618">
              <w:rPr>
                <w:rFonts w:ascii="Calibri" w:hAnsi="Calibri"/>
                <w:color w:val="000000"/>
              </w:rPr>
              <w:t xml:space="preserve">The </w:t>
            </w:r>
            <w:r>
              <w:rPr>
                <w:rFonts w:ascii="Calibri" w:hAnsi="Calibri"/>
                <w:color w:val="000000"/>
              </w:rPr>
              <w:t>threat</w:t>
            </w:r>
            <w:r w:rsidRPr="00443618">
              <w:rPr>
                <w:rFonts w:ascii="Calibri" w:hAnsi="Calibri"/>
                <w:color w:val="000000"/>
              </w:rPr>
              <w:t xml:space="preserve"> is likely to be </w:t>
            </w:r>
            <w:r w:rsidRPr="00443618">
              <w:rPr>
                <w:rFonts w:ascii="Calibri" w:hAnsi="Calibri"/>
                <w:b/>
                <w:i/>
                <w:color w:val="000000"/>
              </w:rPr>
              <w:t>widespread</w:t>
            </w:r>
            <w:r w:rsidRPr="00443618">
              <w:rPr>
                <w:rFonts w:ascii="Calibri" w:hAnsi="Calibri"/>
                <w:color w:val="000000"/>
              </w:rPr>
              <w:t xml:space="preserve">, and affect the target at </w:t>
            </w:r>
            <w:r w:rsidRPr="00443618">
              <w:rPr>
                <w:rFonts w:ascii="Calibri" w:hAnsi="Calibri"/>
                <w:b/>
                <w:i/>
                <w:color w:val="000000"/>
              </w:rPr>
              <w:t>many places</w:t>
            </w:r>
            <w:r w:rsidRPr="00443618">
              <w:rPr>
                <w:rFonts w:ascii="Calibri" w:hAnsi="Calibri"/>
                <w:color w:val="000000"/>
              </w:rPr>
              <w:t xml:space="preserve"> at </w:t>
            </w:r>
            <w:r w:rsidRPr="009A2C9D">
              <w:rPr>
                <w:rFonts w:ascii="Calibri" w:hAnsi="Calibri"/>
                <w:color w:val="000000"/>
              </w:rPr>
              <w:t>in the project area</w:t>
            </w:r>
          </w:p>
        </w:tc>
      </w:tr>
      <w:tr w:rsidR="00D07012" w:rsidRPr="00443618" w14:paraId="6554F71C" w14:textId="77777777" w:rsidTr="00D07012">
        <w:trPr>
          <w:trHeight w:val="542"/>
        </w:trPr>
        <w:tc>
          <w:tcPr>
            <w:tcW w:w="278" w:type="dxa"/>
          </w:tcPr>
          <w:p w14:paraId="3B57DD5E" w14:textId="77777777" w:rsidR="00D07012" w:rsidRPr="00443618" w:rsidRDefault="00D07012" w:rsidP="002E3334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4D420B7" w14:textId="77777777" w:rsidR="00D07012" w:rsidRPr="00443618" w:rsidRDefault="00D07012" w:rsidP="002E333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443618">
              <w:rPr>
                <w:rFonts w:ascii="Calibri" w:hAnsi="Calibri"/>
                <w:color w:val="000000"/>
              </w:rPr>
              <w:t>Medium</w:t>
            </w:r>
          </w:p>
        </w:tc>
        <w:tc>
          <w:tcPr>
            <w:tcW w:w="788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48F7CBDF" w14:textId="77777777" w:rsidR="00D07012" w:rsidRPr="00443618" w:rsidRDefault="00D07012" w:rsidP="002E333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2 - </w:t>
            </w:r>
            <w:r w:rsidRPr="00443618">
              <w:rPr>
                <w:rFonts w:ascii="Calibri" w:hAnsi="Calibri"/>
                <w:color w:val="000000"/>
              </w:rPr>
              <w:t xml:space="preserve">The </w:t>
            </w:r>
            <w:r>
              <w:rPr>
                <w:rFonts w:ascii="Calibri" w:hAnsi="Calibri"/>
                <w:color w:val="000000"/>
              </w:rPr>
              <w:t>threat</w:t>
            </w:r>
            <w:r w:rsidRPr="00443618">
              <w:rPr>
                <w:rFonts w:ascii="Calibri" w:hAnsi="Calibri"/>
                <w:color w:val="000000"/>
              </w:rPr>
              <w:t xml:space="preserve"> is likely to be </w:t>
            </w:r>
            <w:r w:rsidRPr="00443618">
              <w:rPr>
                <w:rFonts w:ascii="Calibri" w:hAnsi="Calibri"/>
                <w:b/>
                <w:i/>
                <w:color w:val="000000"/>
              </w:rPr>
              <w:t>more local</w:t>
            </w:r>
            <w:r w:rsidRPr="00443618">
              <w:rPr>
                <w:rFonts w:ascii="Calibri" w:hAnsi="Calibri"/>
                <w:color w:val="000000"/>
              </w:rPr>
              <w:t xml:space="preserve">, and affect the target at </w:t>
            </w:r>
            <w:r w:rsidRPr="00443618">
              <w:rPr>
                <w:rFonts w:ascii="Calibri" w:hAnsi="Calibri"/>
                <w:b/>
                <w:i/>
                <w:color w:val="000000"/>
              </w:rPr>
              <w:t>some places</w:t>
            </w:r>
            <w:r w:rsidRPr="00443618">
              <w:rPr>
                <w:rFonts w:ascii="Calibri" w:hAnsi="Calibri"/>
                <w:b/>
                <w:color w:val="000000"/>
              </w:rPr>
              <w:t xml:space="preserve"> </w:t>
            </w:r>
            <w:r w:rsidRPr="009A2C9D">
              <w:rPr>
                <w:rFonts w:ascii="Calibri" w:hAnsi="Calibri"/>
                <w:color w:val="000000"/>
              </w:rPr>
              <w:t>in the project area</w:t>
            </w:r>
          </w:p>
        </w:tc>
      </w:tr>
      <w:tr w:rsidR="00D07012" w:rsidRPr="00443618" w14:paraId="00BA24F3" w14:textId="77777777" w:rsidTr="00D07012">
        <w:trPr>
          <w:trHeight w:val="518"/>
        </w:trPr>
        <w:tc>
          <w:tcPr>
            <w:tcW w:w="278" w:type="dxa"/>
          </w:tcPr>
          <w:p w14:paraId="0798E9DB" w14:textId="77777777" w:rsidR="00D07012" w:rsidRPr="00443618" w:rsidRDefault="00D07012" w:rsidP="002E3334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008000"/>
          </w:tcPr>
          <w:p w14:paraId="105033A1" w14:textId="77777777" w:rsidR="00D07012" w:rsidRPr="00443618" w:rsidRDefault="00D07012" w:rsidP="002E3334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 w:rsidRPr="00443618"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7888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6FD95C63" w14:textId="77777777" w:rsidR="00D07012" w:rsidRPr="00443618" w:rsidRDefault="00D07012" w:rsidP="002E3334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1 -</w:t>
            </w:r>
            <w:r w:rsidRPr="00443618">
              <w:rPr>
                <w:rFonts w:ascii="Calibri" w:hAnsi="Calibri"/>
                <w:color w:val="000000"/>
              </w:rPr>
              <w:t xml:space="preserve">The </w:t>
            </w:r>
            <w:r>
              <w:rPr>
                <w:rFonts w:ascii="Calibri" w:hAnsi="Calibri"/>
                <w:color w:val="000000"/>
              </w:rPr>
              <w:t>threat</w:t>
            </w:r>
            <w:r w:rsidRPr="00443618">
              <w:rPr>
                <w:rFonts w:ascii="Calibri" w:hAnsi="Calibri"/>
                <w:color w:val="000000"/>
              </w:rPr>
              <w:t xml:space="preserve"> is likely to be </w:t>
            </w:r>
            <w:r w:rsidRPr="00443618">
              <w:rPr>
                <w:rFonts w:ascii="Calibri" w:hAnsi="Calibri"/>
                <w:b/>
                <w:i/>
                <w:color w:val="000000"/>
              </w:rPr>
              <w:t>very local</w:t>
            </w:r>
            <w:r w:rsidRPr="00443618">
              <w:rPr>
                <w:rFonts w:ascii="Calibri" w:hAnsi="Calibri"/>
                <w:color w:val="000000"/>
              </w:rPr>
              <w:t xml:space="preserve">, and only affect the target at a </w:t>
            </w:r>
            <w:r w:rsidRPr="00443618">
              <w:rPr>
                <w:rFonts w:ascii="Calibri" w:hAnsi="Calibri"/>
                <w:b/>
                <w:i/>
                <w:color w:val="000000"/>
              </w:rPr>
              <w:t>very few places</w:t>
            </w:r>
            <w:r w:rsidRPr="00443618">
              <w:rPr>
                <w:rFonts w:ascii="Calibri" w:hAnsi="Calibri"/>
                <w:color w:val="000000"/>
              </w:rPr>
              <w:t xml:space="preserve"> </w:t>
            </w:r>
            <w:r w:rsidRPr="009A2C9D">
              <w:rPr>
                <w:rFonts w:ascii="Calibri" w:hAnsi="Calibri"/>
                <w:color w:val="000000"/>
              </w:rPr>
              <w:t>in the project area</w:t>
            </w:r>
            <w:r w:rsidRPr="009B6D59">
              <w:rPr>
                <w:rFonts w:ascii="Calibri" w:hAnsi="Calibri"/>
                <w:color w:val="000000"/>
              </w:rPr>
              <w:t xml:space="preserve"> </w:t>
            </w:r>
          </w:p>
        </w:tc>
      </w:tr>
    </w:tbl>
    <w:p w14:paraId="00282FCF" w14:textId="77777777" w:rsidR="00D07012" w:rsidRDefault="00D07012" w:rsidP="00D07012">
      <w:pPr>
        <w:pStyle w:val="Header"/>
        <w:rPr>
          <w:rFonts w:ascii="Calibri" w:hAnsi="Calibri"/>
          <w:sz w:val="16"/>
        </w:rPr>
      </w:pPr>
    </w:p>
    <w:p w14:paraId="20BECE27" w14:textId="77777777" w:rsidR="00D07012" w:rsidRDefault="00D07012" w:rsidP="00D07012">
      <w:pPr>
        <w:pStyle w:val="Header"/>
        <w:rPr>
          <w:rFonts w:ascii="Calibri" w:hAnsi="Calibri"/>
          <w:sz w:val="16"/>
        </w:rPr>
      </w:pPr>
    </w:p>
    <w:p w14:paraId="52F764C0" w14:textId="77777777" w:rsidR="00D07012" w:rsidRPr="00443618" w:rsidRDefault="00D07012" w:rsidP="00D07012">
      <w:pPr>
        <w:pStyle w:val="Header"/>
        <w:rPr>
          <w:rFonts w:ascii="Calibri" w:hAnsi="Calibri"/>
          <w:sz w:val="16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"/>
        <w:gridCol w:w="1082"/>
        <w:gridCol w:w="7722"/>
      </w:tblGrid>
      <w:tr w:rsidR="00D07012" w:rsidRPr="00443618" w14:paraId="104EFC99" w14:textId="77777777" w:rsidTr="002E3334">
        <w:trPr>
          <w:trHeight w:val="586"/>
        </w:trPr>
        <w:tc>
          <w:tcPr>
            <w:tcW w:w="298" w:type="dxa"/>
          </w:tcPr>
          <w:p w14:paraId="77E0FF20" w14:textId="77777777" w:rsidR="00D07012" w:rsidRPr="00443618" w:rsidRDefault="00D07012" w:rsidP="002E333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8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A8659D" w14:textId="77777777" w:rsidR="00D07012" w:rsidRPr="00B96F58" w:rsidRDefault="00D07012" w:rsidP="002E3334">
            <w:pPr>
              <w:rPr>
                <w:rFonts w:ascii="Calibri" w:hAnsi="Calibri"/>
                <w:i/>
                <w:color w:val="000000"/>
              </w:rPr>
            </w:pPr>
            <w:r w:rsidRPr="00443618">
              <w:rPr>
                <w:rFonts w:ascii="Calibri" w:hAnsi="Calibri"/>
                <w:b/>
                <w:i/>
                <w:color w:val="000000"/>
              </w:rPr>
              <w:t xml:space="preserve">Fixable </w:t>
            </w:r>
            <w:r w:rsidRPr="00443618">
              <w:rPr>
                <w:rFonts w:ascii="Calibri" w:hAnsi="Calibri"/>
                <w:i/>
                <w:color w:val="000000"/>
              </w:rPr>
              <w:t>– Can the problem this cause creates be fixed?</w:t>
            </w:r>
          </w:p>
        </w:tc>
      </w:tr>
      <w:tr w:rsidR="00D07012" w:rsidRPr="00443618" w14:paraId="12A419C8" w14:textId="77777777" w:rsidTr="00D07012">
        <w:trPr>
          <w:trHeight w:val="586"/>
        </w:trPr>
        <w:tc>
          <w:tcPr>
            <w:tcW w:w="298" w:type="dxa"/>
          </w:tcPr>
          <w:p w14:paraId="413D34C7" w14:textId="77777777" w:rsidR="00D07012" w:rsidRPr="00443618" w:rsidRDefault="00D07012" w:rsidP="002E333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641E7CCC" w14:textId="77777777" w:rsidR="00D07012" w:rsidRPr="00443618" w:rsidRDefault="00D07012" w:rsidP="002E3334">
            <w:pPr>
              <w:jc w:val="center"/>
              <w:rPr>
                <w:rFonts w:ascii="Calibri" w:hAnsi="Calibri"/>
                <w:color w:val="000000"/>
              </w:rPr>
            </w:pPr>
            <w:r w:rsidRPr="00443618">
              <w:rPr>
                <w:rFonts w:ascii="Calibri" w:hAnsi="Calibri"/>
                <w:color w:val="000000"/>
              </w:rPr>
              <w:t>Very High</w:t>
            </w:r>
          </w:p>
        </w:tc>
        <w:tc>
          <w:tcPr>
            <w:tcW w:w="772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00A69B65" w14:textId="77777777" w:rsidR="00D07012" w:rsidRPr="00443618" w:rsidRDefault="00D07012" w:rsidP="002E33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4 - </w:t>
            </w:r>
            <w:r w:rsidRPr="00443618">
              <w:rPr>
                <w:rFonts w:ascii="Calibri" w:hAnsi="Calibri"/>
                <w:color w:val="000000"/>
              </w:rPr>
              <w:t xml:space="preserve">The cause produces a problem that is </w:t>
            </w:r>
            <w:r w:rsidRPr="00443618">
              <w:rPr>
                <w:rFonts w:ascii="Calibri" w:hAnsi="Calibri"/>
                <w:b/>
                <w:i/>
                <w:color w:val="000000"/>
              </w:rPr>
              <w:t>not fixable</w:t>
            </w:r>
            <w:r w:rsidRPr="00443618">
              <w:rPr>
                <w:rFonts w:ascii="Calibri" w:hAnsi="Calibri"/>
                <w:color w:val="000000"/>
              </w:rPr>
              <w:t xml:space="preserve"> (</w:t>
            </w:r>
            <w:proofErr w:type="gramStart"/>
            <w:r w:rsidRPr="00443618">
              <w:rPr>
                <w:rFonts w:ascii="Calibri" w:hAnsi="Calibri"/>
                <w:color w:val="000000"/>
              </w:rPr>
              <w:t>e.g.</w:t>
            </w:r>
            <w:proofErr w:type="gramEnd"/>
            <w:r w:rsidRPr="00443618">
              <w:rPr>
                <w:rFonts w:ascii="Calibri" w:hAnsi="Calibri"/>
                <w:color w:val="000000"/>
              </w:rPr>
              <w:t xml:space="preserve"> wetland c</w:t>
            </w:r>
            <w:r>
              <w:rPr>
                <w:rFonts w:ascii="Calibri" w:hAnsi="Calibri"/>
                <w:color w:val="000000"/>
              </w:rPr>
              <w:t>onverted to shopping center)</w:t>
            </w:r>
          </w:p>
        </w:tc>
      </w:tr>
      <w:tr w:rsidR="00D07012" w:rsidRPr="00443618" w14:paraId="55E501DE" w14:textId="77777777" w:rsidTr="00D07012">
        <w:trPr>
          <w:trHeight w:val="557"/>
        </w:trPr>
        <w:tc>
          <w:tcPr>
            <w:tcW w:w="298" w:type="dxa"/>
          </w:tcPr>
          <w:p w14:paraId="3C7DC7F4" w14:textId="77777777" w:rsidR="00D07012" w:rsidRPr="00443618" w:rsidRDefault="00D07012" w:rsidP="002E333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406CA6C2" w14:textId="77777777" w:rsidR="00D07012" w:rsidRPr="00443618" w:rsidRDefault="00D07012" w:rsidP="002E3334">
            <w:pPr>
              <w:jc w:val="center"/>
              <w:rPr>
                <w:rFonts w:ascii="Calibri" w:hAnsi="Calibri"/>
                <w:color w:val="000000"/>
              </w:rPr>
            </w:pPr>
            <w:r w:rsidRPr="00443618"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7722" w:type="dxa"/>
            <w:tcBorders>
              <w:left w:val="nil"/>
              <w:right w:val="single" w:sz="18" w:space="0" w:color="auto"/>
            </w:tcBorders>
          </w:tcPr>
          <w:p w14:paraId="23462ACF" w14:textId="77777777" w:rsidR="00D07012" w:rsidRPr="00443618" w:rsidRDefault="00D07012" w:rsidP="002E33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3 - </w:t>
            </w:r>
            <w:r w:rsidRPr="00443618">
              <w:rPr>
                <w:rFonts w:ascii="Calibri" w:hAnsi="Calibri"/>
                <w:color w:val="000000"/>
              </w:rPr>
              <w:t xml:space="preserve">The </w:t>
            </w:r>
            <w:r w:rsidRPr="00C92325">
              <w:rPr>
                <w:rFonts w:ascii="Calibri" w:hAnsi="Calibri"/>
                <w:color w:val="000000"/>
              </w:rPr>
              <w:t>cause produces a problem</w:t>
            </w:r>
            <w:r w:rsidRPr="00443618">
              <w:rPr>
                <w:rFonts w:ascii="Calibri" w:hAnsi="Calibri"/>
                <w:color w:val="000000"/>
              </w:rPr>
              <w:t xml:space="preserve"> that is </w:t>
            </w:r>
            <w:r w:rsidRPr="00443618">
              <w:rPr>
                <w:rFonts w:ascii="Calibri" w:hAnsi="Calibri"/>
                <w:b/>
                <w:i/>
                <w:color w:val="000000"/>
              </w:rPr>
              <w:t>fixable, but really expensive</w:t>
            </w:r>
            <w:r w:rsidRPr="00443618">
              <w:rPr>
                <w:rFonts w:ascii="Calibri" w:hAnsi="Calibri"/>
                <w:color w:val="000000"/>
              </w:rPr>
              <w:t xml:space="preserve"> (</w:t>
            </w:r>
            <w:proofErr w:type="gramStart"/>
            <w:r w:rsidRPr="00443618">
              <w:rPr>
                <w:rFonts w:ascii="Calibri" w:hAnsi="Calibri"/>
                <w:color w:val="000000"/>
              </w:rPr>
              <w:t>e.g.</w:t>
            </w:r>
            <w:proofErr w:type="gramEnd"/>
            <w:r w:rsidRPr="00443618">
              <w:rPr>
                <w:rFonts w:ascii="Calibri" w:hAnsi="Calibri"/>
                <w:color w:val="000000"/>
              </w:rPr>
              <w:t xml:space="preserve"> we</w:t>
            </w:r>
            <w:r>
              <w:rPr>
                <w:rFonts w:ascii="Calibri" w:hAnsi="Calibri"/>
                <w:color w:val="000000"/>
              </w:rPr>
              <w:t>tland converted to agriculture)</w:t>
            </w:r>
          </w:p>
        </w:tc>
      </w:tr>
      <w:tr w:rsidR="00D07012" w:rsidRPr="00443618" w14:paraId="4191545C" w14:textId="77777777" w:rsidTr="00D07012">
        <w:trPr>
          <w:trHeight w:val="557"/>
        </w:trPr>
        <w:tc>
          <w:tcPr>
            <w:tcW w:w="298" w:type="dxa"/>
          </w:tcPr>
          <w:p w14:paraId="4D85841B" w14:textId="77777777" w:rsidR="00D07012" w:rsidRPr="00443618" w:rsidRDefault="00D07012" w:rsidP="002E333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1629CD36" w14:textId="77777777" w:rsidR="00D07012" w:rsidRPr="00443618" w:rsidRDefault="00D07012" w:rsidP="002E3334">
            <w:pPr>
              <w:jc w:val="center"/>
              <w:rPr>
                <w:rFonts w:ascii="Calibri" w:hAnsi="Calibri"/>
                <w:color w:val="000000"/>
              </w:rPr>
            </w:pPr>
            <w:r w:rsidRPr="00443618">
              <w:rPr>
                <w:rFonts w:ascii="Calibri" w:hAnsi="Calibri"/>
                <w:color w:val="000000"/>
              </w:rPr>
              <w:t>Medium</w:t>
            </w:r>
          </w:p>
        </w:tc>
        <w:tc>
          <w:tcPr>
            <w:tcW w:w="772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5CB25C71" w14:textId="77777777" w:rsidR="00D07012" w:rsidRPr="00443618" w:rsidRDefault="00D07012" w:rsidP="002E33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2 - </w:t>
            </w:r>
            <w:r w:rsidRPr="00443618">
              <w:rPr>
                <w:rFonts w:ascii="Calibri" w:hAnsi="Calibri"/>
                <w:color w:val="000000"/>
              </w:rPr>
              <w:t xml:space="preserve">The </w:t>
            </w:r>
            <w:r w:rsidRPr="00C92325">
              <w:rPr>
                <w:rFonts w:ascii="Calibri" w:hAnsi="Calibri"/>
                <w:color w:val="000000"/>
              </w:rPr>
              <w:t xml:space="preserve">cause produces a problem </w:t>
            </w:r>
            <w:r w:rsidRPr="00443618">
              <w:rPr>
                <w:rFonts w:ascii="Calibri" w:hAnsi="Calibri"/>
                <w:color w:val="000000"/>
              </w:rPr>
              <w:t xml:space="preserve">that is </w:t>
            </w:r>
            <w:r w:rsidRPr="00443618">
              <w:rPr>
                <w:rFonts w:ascii="Calibri" w:hAnsi="Calibri"/>
                <w:b/>
                <w:i/>
                <w:color w:val="000000"/>
              </w:rPr>
              <w:t>fixable with a reasonable commitment</w:t>
            </w:r>
            <w:r w:rsidRPr="00443618">
              <w:rPr>
                <w:rFonts w:ascii="Calibri" w:hAnsi="Calibri"/>
                <w:color w:val="000000"/>
              </w:rPr>
              <w:t xml:space="preserve"> of additional resources (</w:t>
            </w:r>
            <w:proofErr w:type="gramStart"/>
            <w:r w:rsidRPr="00443618">
              <w:rPr>
                <w:rFonts w:ascii="Calibri" w:hAnsi="Calibri"/>
                <w:color w:val="000000"/>
              </w:rPr>
              <w:t>e.g.</w:t>
            </w:r>
            <w:proofErr w:type="gramEnd"/>
            <w:r w:rsidRPr="00443618">
              <w:rPr>
                <w:rFonts w:ascii="Calibri" w:hAnsi="Calibri"/>
                <w:color w:val="000000"/>
              </w:rPr>
              <w:t xml:space="preserve"> di</w:t>
            </w:r>
            <w:r>
              <w:rPr>
                <w:rFonts w:ascii="Calibri" w:hAnsi="Calibri"/>
                <w:color w:val="000000"/>
              </w:rPr>
              <w:t>tching and draining of wetland)</w:t>
            </w:r>
          </w:p>
        </w:tc>
      </w:tr>
      <w:tr w:rsidR="00D07012" w:rsidRPr="00443618" w14:paraId="628C6FAF" w14:textId="77777777" w:rsidTr="00D07012">
        <w:trPr>
          <w:trHeight w:val="586"/>
        </w:trPr>
        <w:tc>
          <w:tcPr>
            <w:tcW w:w="298" w:type="dxa"/>
          </w:tcPr>
          <w:p w14:paraId="7F5E2A2E" w14:textId="77777777" w:rsidR="00D07012" w:rsidRPr="00443618" w:rsidRDefault="00D07012" w:rsidP="002E333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008000"/>
          </w:tcPr>
          <w:p w14:paraId="5A8521F7" w14:textId="77777777" w:rsidR="00D07012" w:rsidRPr="00443618" w:rsidRDefault="00D07012" w:rsidP="002E3334">
            <w:pPr>
              <w:jc w:val="center"/>
              <w:rPr>
                <w:rFonts w:ascii="Calibri" w:hAnsi="Calibri"/>
                <w:color w:val="000000"/>
              </w:rPr>
            </w:pPr>
            <w:r w:rsidRPr="00443618"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772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4074F94A" w14:textId="77777777" w:rsidR="00D07012" w:rsidRPr="00443618" w:rsidRDefault="00D07012" w:rsidP="002E33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1 - </w:t>
            </w:r>
            <w:r w:rsidRPr="00443618">
              <w:rPr>
                <w:rFonts w:ascii="Calibri" w:hAnsi="Calibri"/>
                <w:color w:val="000000"/>
              </w:rPr>
              <w:t xml:space="preserve">The </w:t>
            </w:r>
            <w:r w:rsidRPr="00C92325">
              <w:rPr>
                <w:rFonts w:ascii="Calibri" w:hAnsi="Calibri"/>
                <w:color w:val="000000"/>
              </w:rPr>
              <w:t xml:space="preserve">cause produces a problem </w:t>
            </w:r>
            <w:r w:rsidRPr="00443618">
              <w:rPr>
                <w:rFonts w:ascii="Calibri" w:hAnsi="Calibri"/>
                <w:color w:val="000000"/>
              </w:rPr>
              <w:t xml:space="preserve">that is </w:t>
            </w:r>
            <w:r w:rsidRPr="00443618">
              <w:rPr>
                <w:rFonts w:ascii="Calibri" w:hAnsi="Calibri"/>
                <w:b/>
                <w:i/>
                <w:color w:val="000000"/>
              </w:rPr>
              <w:t>easily fixable</w:t>
            </w:r>
            <w:r w:rsidRPr="00C92325">
              <w:rPr>
                <w:rFonts w:ascii="Calibri" w:hAnsi="Calibri"/>
                <w:color w:val="000000"/>
              </w:rPr>
              <w:t xml:space="preserve"> </w:t>
            </w:r>
            <w:r w:rsidRPr="00443618">
              <w:rPr>
                <w:rFonts w:ascii="Calibri" w:hAnsi="Calibri"/>
                <w:color w:val="000000"/>
              </w:rPr>
              <w:t xml:space="preserve">at relatively low </w:t>
            </w:r>
            <w:proofErr w:type="gramStart"/>
            <w:r w:rsidRPr="00443618">
              <w:rPr>
                <w:rFonts w:ascii="Calibri" w:hAnsi="Calibri"/>
                <w:color w:val="000000"/>
              </w:rPr>
              <w:t>cost  (</w:t>
            </w:r>
            <w:proofErr w:type="gramEnd"/>
            <w:r w:rsidRPr="00443618">
              <w:rPr>
                <w:rFonts w:ascii="Calibri" w:hAnsi="Calibri"/>
                <w:color w:val="000000"/>
              </w:rPr>
              <w:t>e.g. recreational vehicles</w:t>
            </w:r>
            <w:r>
              <w:rPr>
                <w:rFonts w:ascii="Calibri" w:hAnsi="Calibri"/>
                <w:color w:val="000000"/>
              </w:rPr>
              <w:t xml:space="preserve"> trespassing in wetland)</w:t>
            </w:r>
          </w:p>
        </w:tc>
      </w:tr>
    </w:tbl>
    <w:p w14:paraId="40A58AAE" w14:textId="77777777" w:rsidR="00D07012" w:rsidRPr="0095449F" w:rsidRDefault="00D07012" w:rsidP="00D07012">
      <w:pPr>
        <w:tabs>
          <w:tab w:val="center" w:pos="4680"/>
          <w:tab w:val="left" w:pos="5400"/>
          <w:tab w:val="left" w:pos="6480"/>
          <w:tab w:val="left" w:pos="7200"/>
          <w:tab w:val="left" w:pos="7920"/>
          <w:tab w:val="left" w:pos="8640"/>
          <w:tab w:val="left" w:pos="9180"/>
        </w:tabs>
        <w:spacing w:after="0"/>
        <w:rPr>
          <w:rFonts w:ascii="Calibri" w:hAnsi="Calibri"/>
          <w:b/>
          <w:color w:val="000000"/>
          <w:sz w:val="16"/>
        </w:rPr>
      </w:pPr>
    </w:p>
    <w:p w14:paraId="29C60396" w14:textId="77777777" w:rsidR="00D07012" w:rsidRPr="000520B8" w:rsidRDefault="00D07012" w:rsidP="00D07012">
      <w:pPr>
        <w:tabs>
          <w:tab w:val="center" w:pos="4680"/>
          <w:tab w:val="left" w:pos="5400"/>
          <w:tab w:val="left" w:pos="6480"/>
          <w:tab w:val="left" w:pos="7200"/>
          <w:tab w:val="left" w:pos="7920"/>
          <w:tab w:val="left" w:pos="8640"/>
          <w:tab w:val="left" w:pos="9180"/>
        </w:tabs>
        <w:spacing w:after="0"/>
        <w:rPr>
          <w:rFonts w:ascii="Calibri" w:hAnsi="Calibri"/>
          <w:b/>
          <w:color w:val="000000"/>
          <w:sz w:val="28"/>
          <w:szCs w:val="18"/>
        </w:rPr>
      </w:pPr>
      <w:r w:rsidRPr="000520B8">
        <w:rPr>
          <w:rFonts w:ascii="Calibri" w:hAnsi="Calibri"/>
          <w:b/>
          <w:color w:val="000000"/>
          <w:sz w:val="28"/>
          <w:szCs w:val="18"/>
        </w:rPr>
        <w:t>Ranking Guidelines</w:t>
      </w:r>
    </w:p>
    <w:p w14:paraId="2C846B2F" w14:textId="77777777" w:rsidR="00D07012" w:rsidRDefault="00D07012" w:rsidP="00D07012">
      <w:pPr>
        <w:tabs>
          <w:tab w:val="center" w:pos="4680"/>
          <w:tab w:val="left" w:pos="5400"/>
          <w:tab w:val="left" w:pos="6480"/>
          <w:tab w:val="left" w:pos="7200"/>
          <w:tab w:val="left" w:pos="7920"/>
          <w:tab w:val="left" w:pos="8640"/>
          <w:tab w:val="left" w:pos="9180"/>
        </w:tabs>
        <w:spacing w:after="0"/>
        <w:rPr>
          <w:rFonts w:ascii="Calibri" w:hAnsi="Calibri"/>
        </w:rPr>
      </w:pPr>
    </w:p>
    <w:tbl>
      <w:tblPr>
        <w:tblW w:w="5387" w:type="dxa"/>
        <w:tblInd w:w="1825" w:type="dxa"/>
        <w:tblLook w:val="04A0" w:firstRow="1" w:lastRow="0" w:firstColumn="1" w:lastColumn="0" w:noHBand="0" w:noVBand="1"/>
      </w:tblPr>
      <w:tblGrid>
        <w:gridCol w:w="2835"/>
        <w:gridCol w:w="2552"/>
      </w:tblGrid>
      <w:tr w:rsidR="00D07012" w:rsidRPr="0095449F" w14:paraId="15141BEF" w14:textId="77777777" w:rsidTr="00D0701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ADCF" w14:textId="77777777" w:rsidR="00D07012" w:rsidRPr="0095449F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AU" w:eastAsia="en-AU" w:bidi="ar-SA"/>
              </w:rPr>
            </w:pPr>
            <w:r w:rsidRPr="0095449F">
              <w:rPr>
                <w:rFonts w:ascii="Calibri" w:eastAsia="Times New Roman" w:hAnsi="Calibri" w:cs="Times New Roman"/>
                <w:b/>
                <w:bCs/>
                <w:lang w:val="en-AU" w:eastAsia="en-AU" w:bidi="ar-SA"/>
              </w:rPr>
              <w:t>Rank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BFD4" w14:textId="77777777" w:rsidR="00D07012" w:rsidRPr="0095449F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 w:bidi="ar-SA"/>
              </w:rPr>
            </w:pPr>
            <w:r w:rsidRPr="0095449F">
              <w:rPr>
                <w:rFonts w:ascii="Calibri" w:eastAsia="Times New Roman" w:hAnsi="Calibri" w:cs="Times New Roman"/>
                <w:b/>
                <w:bCs/>
                <w:color w:val="000000"/>
                <w:lang w:val="en-AU" w:eastAsia="en-AU" w:bidi="ar-SA"/>
              </w:rPr>
              <w:t>Score</w:t>
            </w:r>
          </w:p>
        </w:tc>
      </w:tr>
      <w:tr w:rsidR="00D07012" w:rsidRPr="0095449F" w14:paraId="1688CD55" w14:textId="77777777" w:rsidTr="00D0701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bottom"/>
            <w:hideMark/>
          </w:tcPr>
          <w:p w14:paraId="3F80534D" w14:textId="77777777" w:rsidR="00D07012" w:rsidRPr="0095449F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AU" w:eastAsia="en-AU" w:bidi="ar-SA"/>
              </w:rPr>
            </w:pPr>
            <w:r w:rsidRPr="0095449F">
              <w:rPr>
                <w:rFonts w:ascii="Calibri" w:eastAsia="Times New Roman" w:hAnsi="Calibri" w:cs="Times New Roman"/>
                <w:lang w:val="en-AU" w:eastAsia="en-AU" w:bidi="ar-SA"/>
              </w:rPr>
              <w:t>Low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bottom"/>
            <w:hideMark/>
          </w:tcPr>
          <w:p w14:paraId="390882A5" w14:textId="77777777" w:rsidR="00D07012" w:rsidRPr="0095449F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95449F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1 - 12</w:t>
            </w:r>
          </w:p>
        </w:tc>
      </w:tr>
      <w:tr w:rsidR="00D07012" w:rsidRPr="0095449F" w14:paraId="0FAB9F4B" w14:textId="77777777" w:rsidTr="00D0701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3A041B" w14:textId="77777777" w:rsidR="00D07012" w:rsidRPr="0095449F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AU" w:eastAsia="en-AU" w:bidi="ar-SA"/>
              </w:rPr>
            </w:pPr>
            <w:r w:rsidRPr="0095449F">
              <w:rPr>
                <w:rFonts w:ascii="Calibri" w:eastAsia="Times New Roman" w:hAnsi="Calibri" w:cs="Times New Roman"/>
                <w:lang w:val="en-AU" w:eastAsia="en-AU" w:bidi="ar-SA"/>
              </w:rPr>
              <w:t>Medium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1BC4B8F" w14:textId="77777777" w:rsidR="00D07012" w:rsidRPr="0095449F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95449F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13 - 24</w:t>
            </w:r>
          </w:p>
        </w:tc>
      </w:tr>
      <w:tr w:rsidR="00D07012" w:rsidRPr="0095449F" w14:paraId="6CCD1FD9" w14:textId="77777777" w:rsidTr="00D0701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0ABAC4" w14:textId="77777777" w:rsidR="00D07012" w:rsidRPr="0095449F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AU" w:eastAsia="en-AU" w:bidi="ar-SA"/>
              </w:rPr>
            </w:pPr>
            <w:r w:rsidRPr="0095449F">
              <w:rPr>
                <w:rFonts w:ascii="Calibri" w:eastAsia="Times New Roman" w:hAnsi="Calibri" w:cs="Times New Roman"/>
                <w:lang w:val="en-AU" w:eastAsia="en-AU" w:bidi="ar-SA"/>
              </w:rPr>
              <w:t>High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4ABC5B9" w14:textId="77777777" w:rsidR="00D07012" w:rsidRPr="0095449F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95449F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25 - 36</w:t>
            </w:r>
          </w:p>
        </w:tc>
      </w:tr>
      <w:tr w:rsidR="00D07012" w:rsidRPr="0095449F" w14:paraId="47908439" w14:textId="77777777" w:rsidTr="00D0701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44BB947" w14:textId="77777777" w:rsidR="00D07012" w:rsidRPr="0095449F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AU" w:eastAsia="en-AU" w:bidi="ar-SA"/>
              </w:rPr>
            </w:pPr>
            <w:r w:rsidRPr="0095449F">
              <w:rPr>
                <w:rFonts w:ascii="Calibri" w:eastAsia="Times New Roman" w:hAnsi="Calibri" w:cs="Times New Roman"/>
                <w:lang w:val="en-AU" w:eastAsia="en-AU" w:bidi="ar-SA"/>
              </w:rPr>
              <w:t>Very High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380F8C92" w14:textId="77777777" w:rsidR="00D07012" w:rsidRPr="0095449F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95449F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36 - 64</w:t>
            </w:r>
          </w:p>
        </w:tc>
      </w:tr>
    </w:tbl>
    <w:p w14:paraId="0E2D479E" w14:textId="77777777" w:rsidR="00D07012" w:rsidRPr="00443618" w:rsidRDefault="00D07012" w:rsidP="00D07012">
      <w:pPr>
        <w:tabs>
          <w:tab w:val="center" w:pos="4680"/>
          <w:tab w:val="left" w:pos="5400"/>
          <w:tab w:val="left" w:pos="6480"/>
          <w:tab w:val="left" w:pos="7200"/>
          <w:tab w:val="left" w:pos="7920"/>
          <w:tab w:val="left" w:pos="8640"/>
          <w:tab w:val="left" w:pos="9180"/>
        </w:tabs>
        <w:rPr>
          <w:rFonts w:ascii="Calibri" w:hAnsi="Calibri"/>
        </w:rPr>
        <w:sectPr w:rsidR="00D07012" w:rsidRPr="00443618" w:rsidSect="000F06D2">
          <w:endnotePr>
            <w:numFmt w:val="decimal"/>
          </w:endnotePr>
          <w:pgSz w:w="11907" w:h="16839" w:code="9"/>
          <w:pgMar w:top="1152" w:right="1440" w:bottom="709" w:left="1440" w:header="720" w:footer="360" w:gutter="0"/>
          <w:paperSrc w:first="271" w:other="271"/>
          <w:cols w:space="720"/>
          <w:noEndnote/>
        </w:sectPr>
      </w:pPr>
    </w:p>
    <w:p w14:paraId="7A2121C1" w14:textId="39B46C7F" w:rsidR="00D07012" w:rsidRPr="000520B8" w:rsidRDefault="00D07012" w:rsidP="00D07012">
      <w:pPr>
        <w:rPr>
          <w:rFonts w:ascii="Calibri" w:hAnsi="Calibri"/>
          <w:b/>
          <w:color w:val="000000"/>
          <w:sz w:val="28"/>
          <w:szCs w:val="18"/>
        </w:rPr>
      </w:pPr>
      <w:r w:rsidRPr="000520B8">
        <w:rPr>
          <w:rFonts w:ascii="Calibri" w:hAnsi="Calibri"/>
          <w:b/>
          <w:color w:val="000000"/>
          <w:sz w:val="28"/>
          <w:szCs w:val="18"/>
        </w:rPr>
        <w:lastRenderedPageBreak/>
        <w:t xml:space="preserve">Example for Northern Australia Savanna in the Northern Territory </w:t>
      </w:r>
      <w:r w:rsidR="000520B8" w:rsidRPr="000520B8">
        <w:rPr>
          <w:rFonts w:ascii="Calibri" w:hAnsi="Calibri"/>
          <w:b/>
          <w:color w:val="000000"/>
          <w:sz w:val="28"/>
          <w:szCs w:val="18"/>
        </w:rPr>
        <w:t>(</w:t>
      </w:r>
      <w:r w:rsidRPr="000520B8">
        <w:rPr>
          <w:rFonts w:ascii="Calibri" w:hAnsi="Calibri"/>
          <w:b/>
          <w:color w:val="000000"/>
          <w:sz w:val="28"/>
          <w:szCs w:val="18"/>
        </w:rPr>
        <w:t>Step 1</w:t>
      </w:r>
      <w:r w:rsidR="000520B8" w:rsidRPr="000520B8">
        <w:rPr>
          <w:rFonts w:ascii="Calibri" w:hAnsi="Calibri"/>
          <w:b/>
          <w:color w:val="000000"/>
          <w:sz w:val="28"/>
          <w:szCs w:val="18"/>
        </w:rPr>
        <w:t>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8"/>
        <w:gridCol w:w="832"/>
        <w:gridCol w:w="902"/>
        <w:gridCol w:w="901"/>
        <w:gridCol w:w="831"/>
        <w:gridCol w:w="675"/>
        <w:gridCol w:w="824"/>
        <w:gridCol w:w="1000"/>
        <w:gridCol w:w="698"/>
        <w:gridCol w:w="721"/>
      </w:tblGrid>
      <w:tr w:rsidR="00D07012" w:rsidRPr="003F533C" w14:paraId="7D2695C6" w14:textId="77777777" w:rsidTr="000520B8">
        <w:trPr>
          <w:trHeight w:val="30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F381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C428896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Targets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F7EAB7A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98517A7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1E91B36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6C5D3A3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E54F912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CE3EDE6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F2A598A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B376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</w:p>
        </w:tc>
      </w:tr>
      <w:tr w:rsidR="00D07012" w:rsidRPr="003F533C" w14:paraId="198D7EB0" w14:textId="77777777" w:rsidTr="000520B8">
        <w:trPr>
          <w:trHeight w:val="900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C4CB9F3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Threats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8435" w14:textId="77777777" w:rsidR="00D07012" w:rsidRPr="003F533C" w:rsidRDefault="00D07012" w:rsidP="002E3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Monsoon vine thicket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B26E" w14:textId="77777777" w:rsidR="00D07012" w:rsidRPr="003F533C" w:rsidRDefault="00D07012" w:rsidP="002E3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Savanna Woodland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0340" w14:textId="77777777" w:rsidR="00D07012" w:rsidRPr="003F533C" w:rsidRDefault="00D07012" w:rsidP="002E3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Limestone springs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6733" w14:textId="77777777" w:rsidR="00D07012" w:rsidRPr="003F533C" w:rsidRDefault="00D07012" w:rsidP="002E3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Wetlands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C4CE" w14:textId="77777777" w:rsidR="00D07012" w:rsidRPr="003F533C" w:rsidRDefault="00D07012" w:rsidP="002E3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Bush Foods (plants)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CBEE" w14:textId="77777777" w:rsidR="00D07012" w:rsidRPr="003F533C" w:rsidRDefault="00D07012" w:rsidP="002E3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Bush Foods (Animals)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5309" w14:textId="77777777" w:rsidR="00D07012" w:rsidRPr="003F533C" w:rsidRDefault="00D07012" w:rsidP="002E3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Threatened Animals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577D" w14:textId="77777777" w:rsidR="00D07012" w:rsidRPr="003F533C" w:rsidRDefault="00D07012" w:rsidP="002E3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Cultural sites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1A60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Average</w:t>
            </w:r>
          </w:p>
        </w:tc>
      </w:tr>
      <w:tr w:rsidR="00D07012" w:rsidRPr="003F533C" w14:paraId="3FAD69C0" w14:textId="77777777" w:rsidTr="000520B8">
        <w:trPr>
          <w:trHeight w:val="300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E70D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1. Wild Fire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C8A5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4 x 4 x 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437F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4 x 4 x 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4C01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BFA4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EB65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4 x 4 x 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3C10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3 x 4 x 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F866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2 x 4 x 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1894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2 x 4 x 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B017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</w:tr>
      <w:tr w:rsidR="00D07012" w:rsidRPr="003F533C" w14:paraId="44B035DC" w14:textId="77777777" w:rsidTr="000520B8">
        <w:trPr>
          <w:trHeight w:val="600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CD47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2. Large feral herbivores (Buffalo, cattle, horses, donkeys)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1788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3 x 4 x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5DE7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3 x 4 x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21CF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3 x 4 x 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F98F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4 x 4 x 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CA59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4 x 4 x 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ABA5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1 x 4 x 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C7AF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2 x 4 x 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7066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BB24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</w:tr>
      <w:tr w:rsidR="00D07012" w:rsidRPr="003F533C" w14:paraId="009F62F3" w14:textId="77777777" w:rsidTr="000520B8">
        <w:trPr>
          <w:trHeight w:val="300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1456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3. Smaller feral animals (pigs)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F1CB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2 x 4 x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EEB0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2 x 4 x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85AC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2 x 4 x 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BFA6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2 x 4 x 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0492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3 x 4 x 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1089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3 x 4 x 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13C9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2 x 4 x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F2D0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0BE0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</w:tr>
      <w:tr w:rsidR="00D07012" w:rsidRPr="003F533C" w14:paraId="30EFFF64" w14:textId="77777777" w:rsidTr="000520B8">
        <w:trPr>
          <w:trHeight w:val="300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BE32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4. Cane toads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6DAB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EE8C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37E4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2 x 4 x 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072A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2 x 4 x 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87DD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E635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3 x 4 x 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2638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1 x 4 x 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F735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5CF6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</w:tr>
      <w:tr w:rsidR="00D07012" w:rsidRPr="003F533C" w14:paraId="6B389FD1" w14:textId="77777777" w:rsidTr="000520B8">
        <w:trPr>
          <w:trHeight w:val="300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77BF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5. Cats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9ABF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92B7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54AA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E3F6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24EA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08F6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AB31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713D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DD24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</w:tr>
      <w:tr w:rsidR="00D07012" w:rsidRPr="003F533C" w14:paraId="3FF4FFCC" w14:textId="77777777" w:rsidTr="000520B8">
        <w:trPr>
          <w:trHeight w:val="300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0AC9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6. Invasive grassy weeds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B695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2 x 4 x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4BD2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2 x 4 x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7B07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2 x 4 x 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76CF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2 x 4 x 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D709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3 x 4 x 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6D6F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E3C9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7328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96E7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</w:tr>
      <w:tr w:rsidR="00D07012" w:rsidRPr="003F533C" w14:paraId="1021581E" w14:textId="77777777" w:rsidTr="000520B8">
        <w:trPr>
          <w:trHeight w:val="300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13E5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7. Mining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096A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1 x 4 x 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FD73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1 x 4 x 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0BBB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CE71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7FCB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1 x 4 x 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782B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F957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51C7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0A98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</w:tr>
      <w:tr w:rsidR="00D07012" w:rsidRPr="003F533C" w14:paraId="0CC4E0AC" w14:textId="77777777" w:rsidTr="000520B8">
        <w:trPr>
          <w:trHeight w:val="300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23C7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8. Roading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81ED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1 x 4 x 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4BDF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1 x 4 x 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7DB5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5E7A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1A02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6E3B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AD6C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AF7E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7BDF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</w:tr>
      <w:tr w:rsidR="00D07012" w:rsidRPr="003F533C" w14:paraId="44B05216" w14:textId="77777777" w:rsidTr="000520B8">
        <w:trPr>
          <w:trHeight w:val="300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E4F9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9. Pig Shooters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1108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1B06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9B16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4FAA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2133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766B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DF5B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82E6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2 x 4 x 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670E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</w:tr>
      <w:tr w:rsidR="00D07012" w:rsidRPr="003F533C" w14:paraId="1BDDEA6E" w14:textId="77777777" w:rsidTr="000520B8">
        <w:trPr>
          <w:trHeight w:val="300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F334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 xml:space="preserve">10. </w:t>
            </w:r>
            <w:proofErr w:type="spellStart"/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Toursim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EA3C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B930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6BE2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AA46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0BEE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94C1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B483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DDEF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2 x 4 x 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D338" w14:textId="77777777" w:rsidR="00D07012" w:rsidRPr="003F533C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</w:pPr>
            <w:r w:rsidRPr="003F533C">
              <w:rPr>
                <w:rFonts w:ascii="Calibri" w:eastAsia="Times New Roman" w:hAnsi="Calibri" w:cs="Times New Roman"/>
                <w:color w:val="000000"/>
                <w:lang w:val="en-AU" w:eastAsia="en-AU" w:bidi="ar-SA"/>
              </w:rPr>
              <w:t> </w:t>
            </w:r>
          </w:p>
        </w:tc>
      </w:tr>
    </w:tbl>
    <w:p w14:paraId="2B7744B2" w14:textId="77777777" w:rsidR="00D07012" w:rsidRDefault="00D07012" w:rsidP="00D07012">
      <w:pPr>
        <w:rPr>
          <w:rFonts w:cstheme="minorHAnsi"/>
        </w:rPr>
      </w:pPr>
    </w:p>
    <w:p w14:paraId="19932620" w14:textId="65AF0776" w:rsidR="00D07012" w:rsidRPr="000520B8" w:rsidRDefault="00D07012" w:rsidP="00D07012">
      <w:pPr>
        <w:rPr>
          <w:rFonts w:ascii="Calibri" w:hAnsi="Calibri"/>
          <w:b/>
          <w:color w:val="000000"/>
          <w:sz w:val="28"/>
          <w:szCs w:val="18"/>
        </w:rPr>
      </w:pPr>
      <w:r w:rsidRPr="000520B8">
        <w:rPr>
          <w:rFonts w:ascii="Calibri" w:hAnsi="Calibri"/>
          <w:b/>
          <w:color w:val="000000"/>
          <w:sz w:val="28"/>
          <w:szCs w:val="18"/>
        </w:rPr>
        <w:t xml:space="preserve">Example for Northern Australia Savanna in the Northern Territory </w:t>
      </w:r>
      <w:r w:rsidR="000520B8">
        <w:rPr>
          <w:rFonts w:ascii="Calibri" w:hAnsi="Calibri"/>
          <w:b/>
          <w:color w:val="000000"/>
          <w:sz w:val="28"/>
          <w:szCs w:val="18"/>
        </w:rPr>
        <w:t>(</w:t>
      </w:r>
      <w:r w:rsidRPr="000520B8">
        <w:rPr>
          <w:rFonts w:ascii="Calibri" w:hAnsi="Calibri"/>
          <w:b/>
          <w:color w:val="000000"/>
          <w:sz w:val="28"/>
          <w:szCs w:val="18"/>
        </w:rPr>
        <w:t>Step 2</w:t>
      </w:r>
      <w:r w:rsidR="000520B8">
        <w:rPr>
          <w:rFonts w:ascii="Calibri" w:hAnsi="Calibri"/>
          <w:b/>
          <w:color w:val="000000"/>
          <w:sz w:val="28"/>
          <w:szCs w:val="18"/>
        </w:rPr>
        <w:t>)</w:t>
      </w:r>
    </w:p>
    <w:p w14:paraId="3D2A5BB6" w14:textId="77777777" w:rsidR="00D07012" w:rsidRPr="00D95DE5" w:rsidRDefault="00D07012" w:rsidP="00D07012">
      <w:pPr>
        <w:rPr>
          <w:rFonts w:cstheme="minorHAnsi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9"/>
        <w:gridCol w:w="755"/>
        <w:gridCol w:w="818"/>
        <w:gridCol w:w="817"/>
        <w:gridCol w:w="754"/>
        <w:gridCol w:w="613"/>
        <w:gridCol w:w="747"/>
        <w:gridCol w:w="906"/>
        <w:gridCol w:w="634"/>
        <w:gridCol w:w="655"/>
        <w:gridCol w:w="724"/>
      </w:tblGrid>
      <w:tr w:rsidR="00D07012" w:rsidRPr="00D07012" w14:paraId="1207A765" w14:textId="77777777" w:rsidTr="00D07012">
        <w:trPr>
          <w:trHeight w:val="300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36E7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EFFF0F8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Targets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BCC24A5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1A6C3E1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5B564D5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 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AEA0DE8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0243E8B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9803C5B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7982B13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64B3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</w:tcPr>
          <w:p w14:paraId="0A58F6FB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</w:tr>
      <w:tr w:rsidR="00D07012" w:rsidRPr="00D07012" w14:paraId="05ED36F6" w14:textId="77777777" w:rsidTr="00D07012">
        <w:trPr>
          <w:trHeight w:val="900"/>
        </w:trPr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AAD879C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Threats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552B" w14:textId="77777777" w:rsidR="00D07012" w:rsidRPr="00D07012" w:rsidRDefault="00D07012" w:rsidP="002E3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Monsoon vine thicket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493B" w14:textId="77777777" w:rsidR="00D07012" w:rsidRPr="00D07012" w:rsidRDefault="00D07012" w:rsidP="002E3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Savanna Woodland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4AF3" w14:textId="77777777" w:rsidR="00D07012" w:rsidRPr="00D07012" w:rsidRDefault="00D07012" w:rsidP="002E3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Limestone springs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4968" w14:textId="77777777" w:rsidR="00D07012" w:rsidRPr="00D07012" w:rsidRDefault="00D07012" w:rsidP="002E3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Wetlands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01CE" w14:textId="77777777" w:rsidR="00D07012" w:rsidRPr="00D07012" w:rsidRDefault="00D07012" w:rsidP="002E3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Bush Foods (plants)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32AC" w14:textId="77777777" w:rsidR="00D07012" w:rsidRPr="00D07012" w:rsidRDefault="00D07012" w:rsidP="002E3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Bush Foods (Animals)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CD79" w14:textId="77777777" w:rsidR="00D07012" w:rsidRPr="00D07012" w:rsidRDefault="00D07012" w:rsidP="002E3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Threatened Animals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5E64" w14:textId="77777777" w:rsidR="00D07012" w:rsidRPr="00D07012" w:rsidRDefault="00D07012" w:rsidP="002E3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Cultural sites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0E73" w14:textId="77777777" w:rsidR="00D07012" w:rsidRPr="00D07012" w:rsidRDefault="00D07012" w:rsidP="002E3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Average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D2FBD" w14:textId="77777777" w:rsidR="00D07012" w:rsidRPr="00D07012" w:rsidRDefault="00D07012" w:rsidP="002E3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RANK</w:t>
            </w:r>
          </w:p>
        </w:tc>
      </w:tr>
      <w:tr w:rsidR="00D07012" w:rsidRPr="00D07012" w14:paraId="31C0330E" w14:textId="77777777" w:rsidTr="00D07012">
        <w:trPr>
          <w:trHeight w:val="300"/>
        </w:trPr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31E9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1. Wild Fire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6A21C0D6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2BEFC210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9E01" w14:textId="238B2102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5D0F" w14:textId="2B7E0E4A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3524FA57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48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6A4B90A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85BA1E1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E5E0822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24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86AE090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38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14:paraId="0735B07C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VERY HIGH</w:t>
            </w:r>
          </w:p>
        </w:tc>
      </w:tr>
      <w:tr w:rsidR="00D07012" w:rsidRPr="00D07012" w14:paraId="7EEFDAD2" w14:textId="77777777" w:rsidTr="00D07012">
        <w:trPr>
          <w:trHeight w:val="300"/>
        </w:trPr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67CB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4. Cane toads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AA11" w14:textId="1DF6E814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276A" w14:textId="24320DC6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14E2F42A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32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61BD9CE3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32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A20E" w14:textId="2F473BD9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14:paraId="11ADDB04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5B7D975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2F67" w14:textId="5ACFC248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60D4A59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EA208F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HIGH</w:t>
            </w:r>
          </w:p>
        </w:tc>
      </w:tr>
      <w:tr w:rsidR="00D07012" w:rsidRPr="00D07012" w14:paraId="1A56227D" w14:textId="77777777" w:rsidTr="00D07012">
        <w:trPr>
          <w:trHeight w:val="300"/>
        </w:trPr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B86D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9. Pig Shooters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1D76" w14:textId="6F5D24D0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3F57" w14:textId="635A258A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AFAB" w14:textId="145F0138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FC66" w14:textId="1BBE6BE8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C79F" w14:textId="733E5D59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EE43" w14:textId="3A9016C5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4F77" w14:textId="44C64BB9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5FDD5AE0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32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9F42AA0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142181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HIGH</w:t>
            </w:r>
          </w:p>
        </w:tc>
      </w:tr>
      <w:tr w:rsidR="00D07012" w:rsidRPr="00D07012" w14:paraId="6AA0D0BA" w14:textId="77777777" w:rsidTr="00D07012">
        <w:trPr>
          <w:trHeight w:val="300"/>
        </w:trPr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D9F7" w14:textId="753F96DA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 xml:space="preserve">10.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Tourism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E0A7" w14:textId="0653CEFA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2D54" w14:textId="58380D55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AE01" w14:textId="79645EC6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48F0" w14:textId="1A94DD86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DA3B" w14:textId="5C032070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E85F" w14:textId="7F0062D1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5450" w14:textId="4CDBEEFA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14:paraId="2EE145B3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32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33BA631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32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63682F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HIGH</w:t>
            </w:r>
          </w:p>
        </w:tc>
      </w:tr>
      <w:tr w:rsidR="00D07012" w:rsidRPr="00D07012" w14:paraId="03EBE827" w14:textId="77777777" w:rsidTr="00D07012">
        <w:trPr>
          <w:trHeight w:val="600"/>
        </w:trPr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60F0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2. Large feral herbivores (Buffalo, cattle, horses, donkeys)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9B7AA36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60996FD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8F21252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39B5A649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08B917D6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48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bottom"/>
            <w:hideMark/>
          </w:tcPr>
          <w:p w14:paraId="3FD43400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ADBB3E0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63FA" w14:textId="2C6BBAD2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3585239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31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E573DD5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HIGH</w:t>
            </w:r>
          </w:p>
        </w:tc>
      </w:tr>
      <w:tr w:rsidR="00D07012" w:rsidRPr="00D07012" w14:paraId="145AEB55" w14:textId="77777777" w:rsidTr="00D07012">
        <w:trPr>
          <w:trHeight w:val="300"/>
        </w:trPr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D67F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3. Smaller feral animals (pigs)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8726DB4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8E74246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AE62D87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B6D736C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0F1FF34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ED8493A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A7E2005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3383" w14:textId="3BEAE780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D87FE4E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33EEBE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MEDIUM</w:t>
            </w:r>
          </w:p>
        </w:tc>
      </w:tr>
      <w:tr w:rsidR="00D07012" w:rsidRPr="00D07012" w14:paraId="3C8DDD50" w14:textId="77777777" w:rsidTr="00D07012">
        <w:trPr>
          <w:trHeight w:val="300"/>
        </w:trPr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DC77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6. Invasive grassy weeds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BD0B11A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026ED45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06913BB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A26D876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F4ADB8C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3192" w14:textId="3DBFF1D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9238" w14:textId="07ADA4DE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4290" w14:textId="2B9A915F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B576E72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34E6FA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MEDIUM</w:t>
            </w:r>
          </w:p>
        </w:tc>
      </w:tr>
      <w:tr w:rsidR="00D07012" w:rsidRPr="00D07012" w14:paraId="6BE5EF5F" w14:textId="77777777" w:rsidTr="00D07012">
        <w:trPr>
          <w:trHeight w:val="300"/>
        </w:trPr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0D65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7. Mining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ABEB288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0D3F941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F108" w14:textId="63C7B03E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7F25" w14:textId="7EC1265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CEE93F9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6FA7" w14:textId="52E8E66B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3C59" w14:textId="4BDC78CD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04A4" w14:textId="641339D2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EE9C70B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85C512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MEDIUM</w:t>
            </w:r>
          </w:p>
        </w:tc>
      </w:tr>
      <w:tr w:rsidR="00D07012" w:rsidRPr="00D07012" w14:paraId="6B89876F" w14:textId="77777777" w:rsidTr="00D07012">
        <w:trPr>
          <w:trHeight w:val="300"/>
        </w:trPr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F350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8. Roading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4AF422B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28A3A13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A532" w14:textId="509E15F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5525" w14:textId="5BBD750D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2816" w14:textId="0E406923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9DF2" w14:textId="580E2F64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3178" w14:textId="333CFAB4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9971" w14:textId="456A8A08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A6E5D85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066626" w14:textId="77777777" w:rsidR="00D07012" w:rsidRPr="00D07012" w:rsidRDefault="00D07012" w:rsidP="00D07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MEDIUM</w:t>
            </w:r>
          </w:p>
        </w:tc>
      </w:tr>
      <w:tr w:rsidR="00D07012" w:rsidRPr="00D07012" w14:paraId="6556577F" w14:textId="77777777" w:rsidTr="00D07012">
        <w:trPr>
          <w:trHeight w:val="300"/>
        </w:trPr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A00B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5. Cats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7D12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E26C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1CA1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2CB3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8B31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D188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3CA0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A762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2B9A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  <w:r w:rsidRPr="00D0701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873FC" w14:textId="77777777" w:rsidR="00D07012" w:rsidRPr="00D07012" w:rsidRDefault="00D07012" w:rsidP="002E3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AU" w:eastAsia="en-AU" w:bidi="ar-SA"/>
              </w:rPr>
            </w:pPr>
          </w:p>
        </w:tc>
      </w:tr>
    </w:tbl>
    <w:p w14:paraId="3C679D58" w14:textId="77777777" w:rsidR="00D07012" w:rsidRPr="00D95DE5" w:rsidRDefault="00D07012" w:rsidP="00D07012">
      <w:pPr>
        <w:rPr>
          <w:rFonts w:cstheme="minorHAnsi"/>
        </w:rPr>
      </w:pPr>
    </w:p>
    <w:p w14:paraId="2041ED2C" w14:textId="77777777" w:rsidR="00D07012" w:rsidRPr="00EA3D45" w:rsidRDefault="00D07012" w:rsidP="001D61B9">
      <w:pPr>
        <w:rPr>
          <w:rStyle w:val="Heading1Char"/>
          <w:sz w:val="24"/>
        </w:rPr>
      </w:pPr>
    </w:p>
    <w:sectPr w:rsidR="00D07012" w:rsidRPr="00EA3D45" w:rsidSect="00D070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35779" w14:textId="77777777" w:rsidR="00D215F6" w:rsidRDefault="00D215F6" w:rsidP="008E603E">
      <w:pPr>
        <w:spacing w:after="0" w:line="240" w:lineRule="auto"/>
      </w:pPr>
      <w:r>
        <w:separator/>
      </w:r>
    </w:p>
  </w:endnote>
  <w:endnote w:type="continuationSeparator" w:id="0">
    <w:p w14:paraId="01C14C95" w14:textId="77777777" w:rsidR="00D215F6" w:rsidRDefault="00D215F6" w:rsidP="008E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16DD3" w14:textId="77777777" w:rsidR="00D215F6" w:rsidRDefault="00D215F6" w:rsidP="008E603E">
      <w:pPr>
        <w:spacing w:after="0" w:line="240" w:lineRule="auto"/>
      </w:pPr>
      <w:r>
        <w:separator/>
      </w:r>
    </w:p>
  </w:footnote>
  <w:footnote w:type="continuationSeparator" w:id="0">
    <w:p w14:paraId="5B87BB22" w14:textId="77777777" w:rsidR="00D215F6" w:rsidRDefault="00D215F6" w:rsidP="008E6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0395F"/>
    <w:multiLevelType w:val="hybridMultilevel"/>
    <w:tmpl w:val="75AE1E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3">
      <w:start w:val="1"/>
      <w:numFmt w:val="upperRoman"/>
      <w:lvlText w:val="%2."/>
      <w:lvlJc w:val="right"/>
      <w:pPr>
        <w:ind w:left="1800" w:hanging="360"/>
      </w:pPr>
      <w:rPr>
        <w:rFonts w:hint="default"/>
      </w:rPr>
    </w:lvl>
    <w:lvl w:ilvl="2" w:tplc="0C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341934"/>
    <w:multiLevelType w:val="hybridMultilevel"/>
    <w:tmpl w:val="34C26E2E"/>
    <w:lvl w:ilvl="0" w:tplc="2F1A78A8"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71EDC"/>
    <w:multiLevelType w:val="hybridMultilevel"/>
    <w:tmpl w:val="22C09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57D8D"/>
    <w:multiLevelType w:val="hybridMultilevel"/>
    <w:tmpl w:val="A47825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4D654B"/>
    <w:multiLevelType w:val="hybridMultilevel"/>
    <w:tmpl w:val="90E635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412A6"/>
    <w:multiLevelType w:val="hybridMultilevel"/>
    <w:tmpl w:val="4EDCA7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C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F939E5"/>
    <w:multiLevelType w:val="hybridMultilevel"/>
    <w:tmpl w:val="761A39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A4604B"/>
    <w:multiLevelType w:val="hybridMultilevel"/>
    <w:tmpl w:val="DAEA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84268"/>
    <w:multiLevelType w:val="hybridMultilevel"/>
    <w:tmpl w:val="AF84D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B69A9"/>
    <w:multiLevelType w:val="hybridMultilevel"/>
    <w:tmpl w:val="7BECB1E0"/>
    <w:lvl w:ilvl="0" w:tplc="AA088E6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F1F7D"/>
    <w:multiLevelType w:val="hybridMultilevel"/>
    <w:tmpl w:val="5900D1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F325CF9"/>
    <w:multiLevelType w:val="hybridMultilevel"/>
    <w:tmpl w:val="FC421E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9B7BCB"/>
    <w:multiLevelType w:val="hybridMultilevel"/>
    <w:tmpl w:val="1D86E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93676D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E1E85"/>
    <w:multiLevelType w:val="hybridMultilevel"/>
    <w:tmpl w:val="CF34B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A2388"/>
    <w:multiLevelType w:val="hybridMultilevel"/>
    <w:tmpl w:val="C50860C6"/>
    <w:lvl w:ilvl="0" w:tplc="E746E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05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C4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68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A2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88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07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41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20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13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3E"/>
    <w:rsid w:val="000007FA"/>
    <w:rsid w:val="00002B73"/>
    <w:rsid w:val="00003112"/>
    <w:rsid w:val="00004D51"/>
    <w:rsid w:val="000053A5"/>
    <w:rsid w:val="00006987"/>
    <w:rsid w:val="00007F1B"/>
    <w:rsid w:val="000104D2"/>
    <w:rsid w:val="000108F5"/>
    <w:rsid w:val="000128EE"/>
    <w:rsid w:val="0001331F"/>
    <w:rsid w:val="000134C2"/>
    <w:rsid w:val="00014818"/>
    <w:rsid w:val="00014CA3"/>
    <w:rsid w:val="0001656F"/>
    <w:rsid w:val="00017DF9"/>
    <w:rsid w:val="00020EBD"/>
    <w:rsid w:val="000212D7"/>
    <w:rsid w:val="00022756"/>
    <w:rsid w:val="00022D2C"/>
    <w:rsid w:val="00023070"/>
    <w:rsid w:val="00023445"/>
    <w:rsid w:val="00023AFB"/>
    <w:rsid w:val="000243F0"/>
    <w:rsid w:val="0002486E"/>
    <w:rsid w:val="000259F2"/>
    <w:rsid w:val="000260CB"/>
    <w:rsid w:val="00026DE4"/>
    <w:rsid w:val="00026E54"/>
    <w:rsid w:val="0002713A"/>
    <w:rsid w:val="0002716A"/>
    <w:rsid w:val="00027278"/>
    <w:rsid w:val="0002762D"/>
    <w:rsid w:val="00027895"/>
    <w:rsid w:val="00030858"/>
    <w:rsid w:val="00032740"/>
    <w:rsid w:val="000328EC"/>
    <w:rsid w:val="00033AEA"/>
    <w:rsid w:val="00034234"/>
    <w:rsid w:val="00034A9B"/>
    <w:rsid w:val="00035C27"/>
    <w:rsid w:val="00036916"/>
    <w:rsid w:val="00037DF6"/>
    <w:rsid w:val="00040727"/>
    <w:rsid w:val="00040775"/>
    <w:rsid w:val="00040C34"/>
    <w:rsid w:val="00042021"/>
    <w:rsid w:val="00042D61"/>
    <w:rsid w:val="000431FA"/>
    <w:rsid w:val="00043450"/>
    <w:rsid w:val="000434BE"/>
    <w:rsid w:val="00043CD4"/>
    <w:rsid w:val="000444FD"/>
    <w:rsid w:val="00044977"/>
    <w:rsid w:val="00045430"/>
    <w:rsid w:val="00046665"/>
    <w:rsid w:val="000466C3"/>
    <w:rsid w:val="00046A38"/>
    <w:rsid w:val="00047078"/>
    <w:rsid w:val="00051632"/>
    <w:rsid w:val="00051B53"/>
    <w:rsid w:val="000520B8"/>
    <w:rsid w:val="00052440"/>
    <w:rsid w:val="00052F18"/>
    <w:rsid w:val="00053070"/>
    <w:rsid w:val="00053149"/>
    <w:rsid w:val="00053750"/>
    <w:rsid w:val="00054270"/>
    <w:rsid w:val="00054EE6"/>
    <w:rsid w:val="00055478"/>
    <w:rsid w:val="00055D0C"/>
    <w:rsid w:val="0005637D"/>
    <w:rsid w:val="0005747D"/>
    <w:rsid w:val="0005767F"/>
    <w:rsid w:val="00061C56"/>
    <w:rsid w:val="000620CD"/>
    <w:rsid w:val="00062941"/>
    <w:rsid w:val="00062F34"/>
    <w:rsid w:val="000631A6"/>
    <w:rsid w:val="00063AE3"/>
    <w:rsid w:val="00063FC9"/>
    <w:rsid w:val="00065896"/>
    <w:rsid w:val="00066375"/>
    <w:rsid w:val="000670F2"/>
    <w:rsid w:val="00067514"/>
    <w:rsid w:val="000675B1"/>
    <w:rsid w:val="000679E3"/>
    <w:rsid w:val="00067A1D"/>
    <w:rsid w:val="00067B7F"/>
    <w:rsid w:val="00070113"/>
    <w:rsid w:val="00070865"/>
    <w:rsid w:val="00070C8B"/>
    <w:rsid w:val="0007107C"/>
    <w:rsid w:val="00071CC3"/>
    <w:rsid w:val="00071E20"/>
    <w:rsid w:val="00071F51"/>
    <w:rsid w:val="0007297E"/>
    <w:rsid w:val="00072C98"/>
    <w:rsid w:val="000734E0"/>
    <w:rsid w:val="00075C97"/>
    <w:rsid w:val="00077815"/>
    <w:rsid w:val="00077F45"/>
    <w:rsid w:val="0008191D"/>
    <w:rsid w:val="00081998"/>
    <w:rsid w:val="00081C7C"/>
    <w:rsid w:val="0008217C"/>
    <w:rsid w:val="000835D6"/>
    <w:rsid w:val="00084AE6"/>
    <w:rsid w:val="00086268"/>
    <w:rsid w:val="00086E66"/>
    <w:rsid w:val="00087063"/>
    <w:rsid w:val="00087592"/>
    <w:rsid w:val="00087739"/>
    <w:rsid w:val="000877D1"/>
    <w:rsid w:val="00087F8E"/>
    <w:rsid w:val="0009207D"/>
    <w:rsid w:val="00092EC2"/>
    <w:rsid w:val="00094514"/>
    <w:rsid w:val="0009656D"/>
    <w:rsid w:val="00096987"/>
    <w:rsid w:val="0009743F"/>
    <w:rsid w:val="0009754D"/>
    <w:rsid w:val="00097A42"/>
    <w:rsid w:val="000A08A5"/>
    <w:rsid w:val="000A25F0"/>
    <w:rsid w:val="000A3667"/>
    <w:rsid w:val="000A3881"/>
    <w:rsid w:val="000A3E45"/>
    <w:rsid w:val="000A3F16"/>
    <w:rsid w:val="000A429A"/>
    <w:rsid w:val="000A57E2"/>
    <w:rsid w:val="000A6103"/>
    <w:rsid w:val="000A6A26"/>
    <w:rsid w:val="000A6B8A"/>
    <w:rsid w:val="000A6F52"/>
    <w:rsid w:val="000A709C"/>
    <w:rsid w:val="000A74E2"/>
    <w:rsid w:val="000A7ADF"/>
    <w:rsid w:val="000A7C90"/>
    <w:rsid w:val="000A7DCD"/>
    <w:rsid w:val="000B0DCB"/>
    <w:rsid w:val="000B24E0"/>
    <w:rsid w:val="000B2C80"/>
    <w:rsid w:val="000B3A8B"/>
    <w:rsid w:val="000B407B"/>
    <w:rsid w:val="000B435E"/>
    <w:rsid w:val="000B465A"/>
    <w:rsid w:val="000B4891"/>
    <w:rsid w:val="000B51F1"/>
    <w:rsid w:val="000B5B7D"/>
    <w:rsid w:val="000B63EE"/>
    <w:rsid w:val="000B67DC"/>
    <w:rsid w:val="000B6DC7"/>
    <w:rsid w:val="000C032C"/>
    <w:rsid w:val="000C03F2"/>
    <w:rsid w:val="000C122A"/>
    <w:rsid w:val="000C1882"/>
    <w:rsid w:val="000C1D8E"/>
    <w:rsid w:val="000C238B"/>
    <w:rsid w:val="000C3A43"/>
    <w:rsid w:val="000C3F51"/>
    <w:rsid w:val="000C427E"/>
    <w:rsid w:val="000C47A5"/>
    <w:rsid w:val="000C4C19"/>
    <w:rsid w:val="000C54D7"/>
    <w:rsid w:val="000C78A1"/>
    <w:rsid w:val="000D01B5"/>
    <w:rsid w:val="000D01B7"/>
    <w:rsid w:val="000D09FC"/>
    <w:rsid w:val="000D0CF0"/>
    <w:rsid w:val="000D0E98"/>
    <w:rsid w:val="000D1A2A"/>
    <w:rsid w:val="000D1D0C"/>
    <w:rsid w:val="000D1D61"/>
    <w:rsid w:val="000D2281"/>
    <w:rsid w:val="000D237C"/>
    <w:rsid w:val="000D237F"/>
    <w:rsid w:val="000D2BE2"/>
    <w:rsid w:val="000D4983"/>
    <w:rsid w:val="000D4C28"/>
    <w:rsid w:val="000D5CBF"/>
    <w:rsid w:val="000D6388"/>
    <w:rsid w:val="000D65C9"/>
    <w:rsid w:val="000D77D9"/>
    <w:rsid w:val="000E0E5E"/>
    <w:rsid w:val="000E11C0"/>
    <w:rsid w:val="000E1603"/>
    <w:rsid w:val="000E2B07"/>
    <w:rsid w:val="000E396F"/>
    <w:rsid w:val="000E3C6A"/>
    <w:rsid w:val="000E46F0"/>
    <w:rsid w:val="000E61BE"/>
    <w:rsid w:val="000E626F"/>
    <w:rsid w:val="000E6820"/>
    <w:rsid w:val="000E68BC"/>
    <w:rsid w:val="000E69BA"/>
    <w:rsid w:val="000E69D2"/>
    <w:rsid w:val="000E7BC3"/>
    <w:rsid w:val="000E7C2C"/>
    <w:rsid w:val="000F0638"/>
    <w:rsid w:val="000F08F9"/>
    <w:rsid w:val="000F1045"/>
    <w:rsid w:val="000F10B2"/>
    <w:rsid w:val="000F1CEF"/>
    <w:rsid w:val="000F2A6A"/>
    <w:rsid w:val="000F2FA0"/>
    <w:rsid w:val="000F3615"/>
    <w:rsid w:val="000F411F"/>
    <w:rsid w:val="000F488F"/>
    <w:rsid w:val="000F6369"/>
    <w:rsid w:val="000F67AC"/>
    <w:rsid w:val="000F6B56"/>
    <w:rsid w:val="000F73F7"/>
    <w:rsid w:val="000F7573"/>
    <w:rsid w:val="0010112C"/>
    <w:rsid w:val="00101157"/>
    <w:rsid w:val="001018A8"/>
    <w:rsid w:val="00101F67"/>
    <w:rsid w:val="0010328B"/>
    <w:rsid w:val="001039A9"/>
    <w:rsid w:val="00103F0B"/>
    <w:rsid w:val="00103FC5"/>
    <w:rsid w:val="00104821"/>
    <w:rsid w:val="00104A5F"/>
    <w:rsid w:val="00105305"/>
    <w:rsid w:val="0010573C"/>
    <w:rsid w:val="00105BC2"/>
    <w:rsid w:val="001063D5"/>
    <w:rsid w:val="001066C2"/>
    <w:rsid w:val="00106B5C"/>
    <w:rsid w:val="00106E95"/>
    <w:rsid w:val="001070D6"/>
    <w:rsid w:val="0010750F"/>
    <w:rsid w:val="0011010B"/>
    <w:rsid w:val="00110A72"/>
    <w:rsid w:val="001117DE"/>
    <w:rsid w:val="00112B90"/>
    <w:rsid w:val="001172EB"/>
    <w:rsid w:val="00117EBA"/>
    <w:rsid w:val="001201B3"/>
    <w:rsid w:val="00121862"/>
    <w:rsid w:val="0012198E"/>
    <w:rsid w:val="00121EFF"/>
    <w:rsid w:val="0012251F"/>
    <w:rsid w:val="00123172"/>
    <w:rsid w:val="0012351B"/>
    <w:rsid w:val="00123FE7"/>
    <w:rsid w:val="001242B5"/>
    <w:rsid w:val="00124545"/>
    <w:rsid w:val="00124E46"/>
    <w:rsid w:val="00124FC5"/>
    <w:rsid w:val="001252C4"/>
    <w:rsid w:val="001253E8"/>
    <w:rsid w:val="00125A60"/>
    <w:rsid w:val="00125AFF"/>
    <w:rsid w:val="0012608B"/>
    <w:rsid w:val="0012679D"/>
    <w:rsid w:val="001267FA"/>
    <w:rsid w:val="0012711D"/>
    <w:rsid w:val="001274B2"/>
    <w:rsid w:val="0012795C"/>
    <w:rsid w:val="00127D69"/>
    <w:rsid w:val="00130125"/>
    <w:rsid w:val="001309C9"/>
    <w:rsid w:val="00131060"/>
    <w:rsid w:val="001313CB"/>
    <w:rsid w:val="00131756"/>
    <w:rsid w:val="00131B88"/>
    <w:rsid w:val="00132258"/>
    <w:rsid w:val="001322E9"/>
    <w:rsid w:val="00132889"/>
    <w:rsid w:val="00133CE6"/>
    <w:rsid w:val="0013452C"/>
    <w:rsid w:val="00134559"/>
    <w:rsid w:val="0013508B"/>
    <w:rsid w:val="00135886"/>
    <w:rsid w:val="001372A9"/>
    <w:rsid w:val="00137A6A"/>
    <w:rsid w:val="00137AA8"/>
    <w:rsid w:val="00137FC8"/>
    <w:rsid w:val="001405C0"/>
    <w:rsid w:val="00140B60"/>
    <w:rsid w:val="00140ED6"/>
    <w:rsid w:val="001414F9"/>
    <w:rsid w:val="001416A4"/>
    <w:rsid w:val="001424A1"/>
    <w:rsid w:val="001437B2"/>
    <w:rsid w:val="0014384D"/>
    <w:rsid w:val="001439CF"/>
    <w:rsid w:val="00143C4B"/>
    <w:rsid w:val="00144618"/>
    <w:rsid w:val="001446EF"/>
    <w:rsid w:val="0014473E"/>
    <w:rsid w:val="001448BB"/>
    <w:rsid w:val="00144C62"/>
    <w:rsid w:val="001470A6"/>
    <w:rsid w:val="001472FA"/>
    <w:rsid w:val="00147746"/>
    <w:rsid w:val="00147B67"/>
    <w:rsid w:val="00147D46"/>
    <w:rsid w:val="0015011D"/>
    <w:rsid w:val="0015061F"/>
    <w:rsid w:val="00150BA7"/>
    <w:rsid w:val="00151104"/>
    <w:rsid w:val="001543CE"/>
    <w:rsid w:val="00154450"/>
    <w:rsid w:val="0015498B"/>
    <w:rsid w:val="00155294"/>
    <w:rsid w:val="00155331"/>
    <w:rsid w:val="00155498"/>
    <w:rsid w:val="001558CB"/>
    <w:rsid w:val="00160A68"/>
    <w:rsid w:val="00161CD6"/>
    <w:rsid w:val="00162563"/>
    <w:rsid w:val="00162716"/>
    <w:rsid w:val="0016475C"/>
    <w:rsid w:val="001655AA"/>
    <w:rsid w:val="00165927"/>
    <w:rsid w:val="0016681D"/>
    <w:rsid w:val="001674B0"/>
    <w:rsid w:val="00167AC3"/>
    <w:rsid w:val="001700EA"/>
    <w:rsid w:val="00170D0A"/>
    <w:rsid w:val="0017124D"/>
    <w:rsid w:val="001730DE"/>
    <w:rsid w:val="001736A2"/>
    <w:rsid w:val="00174A45"/>
    <w:rsid w:val="0017560A"/>
    <w:rsid w:val="00176662"/>
    <w:rsid w:val="00176A3B"/>
    <w:rsid w:val="00176CB1"/>
    <w:rsid w:val="00176F70"/>
    <w:rsid w:val="00177273"/>
    <w:rsid w:val="0017732C"/>
    <w:rsid w:val="00177AF6"/>
    <w:rsid w:val="00177B46"/>
    <w:rsid w:val="00180397"/>
    <w:rsid w:val="001809D0"/>
    <w:rsid w:val="00181671"/>
    <w:rsid w:val="00181A46"/>
    <w:rsid w:val="001821C2"/>
    <w:rsid w:val="00183B72"/>
    <w:rsid w:val="00184129"/>
    <w:rsid w:val="001856DB"/>
    <w:rsid w:val="001871EC"/>
    <w:rsid w:val="001901F6"/>
    <w:rsid w:val="00190913"/>
    <w:rsid w:val="00190C44"/>
    <w:rsid w:val="0019125B"/>
    <w:rsid w:val="00191817"/>
    <w:rsid w:val="00192D45"/>
    <w:rsid w:val="0019347F"/>
    <w:rsid w:val="00193870"/>
    <w:rsid w:val="00193A22"/>
    <w:rsid w:val="00195A4F"/>
    <w:rsid w:val="00195E6F"/>
    <w:rsid w:val="00196679"/>
    <w:rsid w:val="00196FC4"/>
    <w:rsid w:val="001973A8"/>
    <w:rsid w:val="0019748C"/>
    <w:rsid w:val="00197833"/>
    <w:rsid w:val="001A0A62"/>
    <w:rsid w:val="001A15DC"/>
    <w:rsid w:val="001A1625"/>
    <w:rsid w:val="001A23B1"/>
    <w:rsid w:val="001A2FAE"/>
    <w:rsid w:val="001A4E2F"/>
    <w:rsid w:val="001A5700"/>
    <w:rsid w:val="001A5D88"/>
    <w:rsid w:val="001A5F7D"/>
    <w:rsid w:val="001A62F1"/>
    <w:rsid w:val="001A6429"/>
    <w:rsid w:val="001A6440"/>
    <w:rsid w:val="001A65B9"/>
    <w:rsid w:val="001A76BB"/>
    <w:rsid w:val="001A7CF9"/>
    <w:rsid w:val="001B09FB"/>
    <w:rsid w:val="001B0FC1"/>
    <w:rsid w:val="001B1770"/>
    <w:rsid w:val="001B20C4"/>
    <w:rsid w:val="001B280C"/>
    <w:rsid w:val="001B28CB"/>
    <w:rsid w:val="001B2A4E"/>
    <w:rsid w:val="001B2FB5"/>
    <w:rsid w:val="001B3F60"/>
    <w:rsid w:val="001B413F"/>
    <w:rsid w:val="001B483A"/>
    <w:rsid w:val="001B59C8"/>
    <w:rsid w:val="001B666B"/>
    <w:rsid w:val="001B687E"/>
    <w:rsid w:val="001C05E3"/>
    <w:rsid w:val="001C191C"/>
    <w:rsid w:val="001C2E9B"/>
    <w:rsid w:val="001C32DC"/>
    <w:rsid w:val="001C3433"/>
    <w:rsid w:val="001C349C"/>
    <w:rsid w:val="001C4D79"/>
    <w:rsid w:val="001C554C"/>
    <w:rsid w:val="001C5DC6"/>
    <w:rsid w:val="001C601B"/>
    <w:rsid w:val="001C6B9D"/>
    <w:rsid w:val="001C747A"/>
    <w:rsid w:val="001C79D8"/>
    <w:rsid w:val="001C7A74"/>
    <w:rsid w:val="001D071A"/>
    <w:rsid w:val="001D1078"/>
    <w:rsid w:val="001D1146"/>
    <w:rsid w:val="001D16F9"/>
    <w:rsid w:val="001D32F9"/>
    <w:rsid w:val="001D3E9E"/>
    <w:rsid w:val="001D4024"/>
    <w:rsid w:val="001D55D5"/>
    <w:rsid w:val="001D5AA6"/>
    <w:rsid w:val="001D5FF2"/>
    <w:rsid w:val="001D61B9"/>
    <w:rsid w:val="001D64A5"/>
    <w:rsid w:val="001D6A96"/>
    <w:rsid w:val="001D7070"/>
    <w:rsid w:val="001D73EE"/>
    <w:rsid w:val="001E042D"/>
    <w:rsid w:val="001E05DB"/>
    <w:rsid w:val="001E0738"/>
    <w:rsid w:val="001E19E1"/>
    <w:rsid w:val="001E1A39"/>
    <w:rsid w:val="001E1F18"/>
    <w:rsid w:val="001E2816"/>
    <w:rsid w:val="001E2A53"/>
    <w:rsid w:val="001E2DE6"/>
    <w:rsid w:val="001E2EE8"/>
    <w:rsid w:val="001E552D"/>
    <w:rsid w:val="001E56B1"/>
    <w:rsid w:val="001E5B2E"/>
    <w:rsid w:val="001E5E03"/>
    <w:rsid w:val="001E680B"/>
    <w:rsid w:val="001E6D93"/>
    <w:rsid w:val="001E748E"/>
    <w:rsid w:val="001E7BC6"/>
    <w:rsid w:val="001F06BA"/>
    <w:rsid w:val="001F1788"/>
    <w:rsid w:val="001F18BD"/>
    <w:rsid w:val="001F2452"/>
    <w:rsid w:val="001F26E3"/>
    <w:rsid w:val="001F2E1D"/>
    <w:rsid w:val="001F2EB3"/>
    <w:rsid w:val="001F3699"/>
    <w:rsid w:val="001F462C"/>
    <w:rsid w:val="001F5028"/>
    <w:rsid w:val="001F583F"/>
    <w:rsid w:val="001F5F57"/>
    <w:rsid w:val="001F7422"/>
    <w:rsid w:val="001F78CF"/>
    <w:rsid w:val="00200449"/>
    <w:rsid w:val="002019A9"/>
    <w:rsid w:val="00201AD5"/>
    <w:rsid w:val="0020361B"/>
    <w:rsid w:val="002036FF"/>
    <w:rsid w:val="00205C70"/>
    <w:rsid w:val="00206AC4"/>
    <w:rsid w:val="00207092"/>
    <w:rsid w:val="002106F7"/>
    <w:rsid w:val="00211224"/>
    <w:rsid w:val="002116AC"/>
    <w:rsid w:val="00212D81"/>
    <w:rsid w:val="0021369E"/>
    <w:rsid w:val="0021406F"/>
    <w:rsid w:val="00214558"/>
    <w:rsid w:val="00215006"/>
    <w:rsid w:val="0021602E"/>
    <w:rsid w:val="00217839"/>
    <w:rsid w:val="002208FC"/>
    <w:rsid w:val="00220C6A"/>
    <w:rsid w:val="00221380"/>
    <w:rsid w:val="0022141C"/>
    <w:rsid w:val="00221AB2"/>
    <w:rsid w:val="00221BAF"/>
    <w:rsid w:val="00222046"/>
    <w:rsid w:val="00222302"/>
    <w:rsid w:val="00222510"/>
    <w:rsid w:val="002234C2"/>
    <w:rsid w:val="002237E5"/>
    <w:rsid w:val="00224706"/>
    <w:rsid w:val="00224EF9"/>
    <w:rsid w:val="002257D6"/>
    <w:rsid w:val="00230841"/>
    <w:rsid w:val="0023104A"/>
    <w:rsid w:val="00231871"/>
    <w:rsid w:val="0023197E"/>
    <w:rsid w:val="002326B7"/>
    <w:rsid w:val="00232BFB"/>
    <w:rsid w:val="00232C26"/>
    <w:rsid w:val="00233552"/>
    <w:rsid w:val="00235145"/>
    <w:rsid w:val="002358DF"/>
    <w:rsid w:val="00235EA7"/>
    <w:rsid w:val="00236D5C"/>
    <w:rsid w:val="00237B31"/>
    <w:rsid w:val="00237C27"/>
    <w:rsid w:val="00237C8F"/>
    <w:rsid w:val="002407BA"/>
    <w:rsid w:val="00240C19"/>
    <w:rsid w:val="002413DA"/>
    <w:rsid w:val="0024142F"/>
    <w:rsid w:val="00241E52"/>
    <w:rsid w:val="002424C3"/>
    <w:rsid w:val="0024282B"/>
    <w:rsid w:val="00242FA3"/>
    <w:rsid w:val="00243596"/>
    <w:rsid w:val="002437A0"/>
    <w:rsid w:val="00243A01"/>
    <w:rsid w:val="00243DC5"/>
    <w:rsid w:val="002453BE"/>
    <w:rsid w:val="00245771"/>
    <w:rsid w:val="00246A2B"/>
    <w:rsid w:val="00246FA2"/>
    <w:rsid w:val="002515E4"/>
    <w:rsid w:val="00252423"/>
    <w:rsid w:val="002526CA"/>
    <w:rsid w:val="00252ECB"/>
    <w:rsid w:val="002536FE"/>
    <w:rsid w:val="00254437"/>
    <w:rsid w:val="0025444E"/>
    <w:rsid w:val="00254B94"/>
    <w:rsid w:val="00254C70"/>
    <w:rsid w:val="002553A8"/>
    <w:rsid w:val="0025563A"/>
    <w:rsid w:val="00256B38"/>
    <w:rsid w:val="00257272"/>
    <w:rsid w:val="002574F5"/>
    <w:rsid w:val="00257C51"/>
    <w:rsid w:val="0026022C"/>
    <w:rsid w:val="002605D1"/>
    <w:rsid w:val="0026102B"/>
    <w:rsid w:val="002623CA"/>
    <w:rsid w:val="002637FF"/>
    <w:rsid w:val="0026511B"/>
    <w:rsid w:val="002656E4"/>
    <w:rsid w:val="00265BAC"/>
    <w:rsid w:val="00266916"/>
    <w:rsid w:val="00266DF7"/>
    <w:rsid w:val="0026798C"/>
    <w:rsid w:val="0027063E"/>
    <w:rsid w:val="0027145F"/>
    <w:rsid w:val="00273A02"/>
    <w:rsid w:val="00273F2D"/>
    <w:rsid w:val="00273F6E"/>
    <w:rsid w:val="002740B5"/>
    <w:rsid w:val="002747DD"/>
    <w:rsid w:val="00274A63"/>
    <w:rsid w:val="00275606"/>
    <w:rsid w:val="00275B3E"/>
    <w:rsid w:val="00275F78"/>
    <w:rsid w:val="002766FA"/>
    <w:rsid w:val="002771FC"/>
    <w:rsid w:val="002774E5"/>
    <w:rsid w:val="00280BBB"/>
    <w:rsid w:val="002817E3"/>
    <w:rsid w:val="002838FA"/>
    <w:rsid w:val="0028476E"/>
    <w:rsid w:val="00284FAA"/>
    <w:rsid w:val="00285760"/>
    <w:rsid w:val="00285833"/>
    <w:rsid w:val="00285DF7"/>
    <w:rsid w:val="002869B5"/>
    <w:rsid w:val="002910D6"/>
    <w:rsid w:val="00291934"/>
    <w:rsid w:val="00291C23"/>
    <w:rsid w:val="002929D4"/>
    <w:rsid w:val="00292E09"/>
    <w:rsid w:val="00293C55"/>
    <w:rsid w:val="00294080"/>
    <w:rsid w:val="0029569E"/>
    <w:rsid w:val="00295909"/>
    <w:rsid w:val="00295A71"/>
    <w:rsid w:val="00295FE0"/>
    <w:rsid w:val="002961DA"/>
    <w:rsid w:val="00297AB5"/>
    <w:rsid w:val="002A1033"/>
    <w:rsid w:val="002A1180"/>
    <w:rsid w:val="002A1418"/>
    <w:rsid w:val="002A1764"/>
    <w:rsid w:val="002A17CB"/>
    <w:rsid w:val="002A19AC"/>
    <w:rsid w:val="002A1BBD"/>
    <w:rsid w:val="002A2417"/>
    <w:rsid w:val="002A281C"/>
    <w:rsid w:val="002A33EF"/>
    <w:rsid w:val="002A4041"/>
    <w:rsid w:val="002A4ED2"/>
    <w:rsid w:val="002A5CBF"/>
    <w:rsid w:val="002A66E7"/>
    <w:rsid w:val="002A6D82"/>
    <w:rsid w:val="002A7094"/>
    <w:rsid w:val="002A729D"/>
    <w:rsid w:val="002A7676"/>
    <w:rsid w:val="002A7A2B"/>
    <w:rsid w:val="002A7B0F"/>
    <w:rsid w:val="002B088E"/>
    <w:rsid w:val="002B1336"/>
    <w:rsid w:val="002B222B"/>
    <w:rsid w:val="002B2898"/>
    <w:rsid w:val="002B3206"/>
    <w:rsid w:val="002B3449"/>
    <w:rsid w:val="002B355E"/>
    <w:rsid w:val="002B38EC"/>
    <w:rsid w:val="002B3C86"/>
    <w:rsid w:val="002B509C"/>
    <w:rsid w:val="002B52DE"/>
    <w:rsid w:val="002B5929"/>
    <w:rsid w:val="002B5F28"/>
    <w:rsid w:val="002B695A"/>
    <w:rsid w:val="002B6FAA"/>
    <w:rsid w:val="002B79E1"/>
    <w:rsid w:val="002B7C79"/>
    <w:rsid w:val="002C0A4C"/>
    <w:rsid w:val="002C0A5D"/>
    <w:rsid w:val="002C1098"/>
    <w:rsid w:val="002C2192"/>
    <w:rsid w:val="002C25EF"/>
    <w:rsid w:val="002C3AA1"/>
    <w:rsid w:val="002C49F8"/>
    <w:rsid w:val="002C4B50"/>
    <w:rsid w:val="002C4CFC"/>
    <w:rsid w:val="002C4D82"/>
    <w:rsid w:val="002C57F2"/>
    <w:rsid w:val="002C6CBA"/>
    <w:rsid w:val="002C6E43"/>
    <w:rsid w:val="002D031C"/>
    <w:rsid w:val="002D0825"/>
    <w:rsid w:val="002D0AE3"/>
    <w:rsid w:val="002D0CDF"/>
    <w:rsid w:val="002D1D08"/>
    <w:rsid w:val="002D252A"/>
    <w:rsid w:val="002D25B1"/>
    <w:rsid w:val="002D25F8"/>
    <w:rsid w:val="002D26EA"/>
    <w:rsid w:val="002D27CF"/>
    <w:rsid w:val="002D32F3"/>
    <w:rsid w:val="002D3807"/>
    <w:rsid w:val="002D3D3B"/>
    <w:rsid w:val="002D4976"/>
    <w:rsid w:val="002D4FA7"/>
    <w:rsid w:val="002D51FD"/>
    <w:rsid w:val="002D556F"/>
    <w:rsid w:val="002D59C7"/>
    <w:rsid w:val="002D642A"/>
    <w:rsid w:val="002D6B71"/>
    <w:rsid w:val="002E0B68"/>
    <w:rsid w:val="002E1412"/>
    <w:rsid w:val="002E1C3A"/>
    <w:rsid w:val="002E1C97"/>
    <w:rsid w:val="002E2408"/>
    <w:rsid w:val="002E2B4D"/>
    <w:rsid w:val="002E3C99"/>
    <w:rsid w:val="002E5F99"/>
    <w:rsid w:val="002E72FC"/>
    <w:rsid w:val="002F0179"/>
    <w:rsid w:val="002F14C6"/>
    <w:rsid w:val="002F1515"/>
    <w:rsid w:val="002F1BD2"/>
    <w:rsid w:val="002F2F99"/>
    <w:rsid w:val="002F3CFA"/>
    <w:rsid w:val="002F3FFF"/>
    <w:rsid w:val="002F4193"/>
    <w:rsid w:val="002F433E"/>
    <w:rsid w:val="002F5467"/>
    <w:rsid w:val="002F5F28"/>
    <w:rsid w:val="002F64F8"/>
    <w:rsid w:val="002F6F71"/>
    <w:rsid w:val="002F76C9"/>
    <w:rsid w:val="003002E0"/>
    <w:rsid w:val="0030042B"/>
    <w:rsid w:val="00300BD7"/>
    <w:rsid w:val="00301058"/>
    <w:rsid w:val="003013C1"/>
    <w:rsid w:val="003015AC"/>
    <w:rsid w:val="003016F2"/>
    <w:rsid w:val="00301B90"/>
    <w:rsid w:val="00302BA8"/>
    <w:rsid w:val="00303031"/>
    <w:rsid w:val="0030355F"/>
    <w:rsid w:val="003035E5"/>
    <w:rsid w:val="00303A85"/>
    <w:rsid w:val="003049A5"/>
    <w:rsid w:val="00304E44"/>
    <w:rsid w:val="00304E7D"/>
    <w:rsid w:val="00304FFE"/>
    <w:rsid w:val="00305B84"/>
    <w:rsid w:val="00305C2F"/>
    <w:rsid w:val="00306748"/>
    <w:rsid w:val="0030777A"/>
    <w:rsid w:val="003102E6"/>
    <w:rsid w:val="003112E1"/>
    <w:rsid w:val="00311A41"/>
    <w:rsid w:val="003129DD"/>
    <w:rsid w:val="00312E84"/>
    <w:rsid w:val="00312F6E"/>
    <w:rsid w:val="00314CE6"/>
    <w:rsid w:val="00315159"/>
    <w:rsid w:val="00315628"/>
    <w:rsid w:val="00315D8F"/>
    <w:rsid w:val="00315DB5"/>
    <w:rsid w:val="003167AE"/>
    <w:rsid w:val="00316896"/>
    <w:rsid w:val="00316FF6"/>
    <w:rsid w:val="003172B9"/>
    <w:rsid w:val="00317451"/>
    <w:rsid w:val="00317DEF"/>
    <w:rsid w:val="003214F2"/>
    <w:rsid w:val="00321531"/>
    <w:rsid w:val="003217E5"/>
    <w:rsid w:val="00321BA4"/>
    <w:rsid w:val="00322F1F"/>
    <w:rsid w:val="00322F93"/>
    <w:rsid w:val="00323519"/>
    <w:rsid w:val="003238D0"/>
    <w:rsid w:val="003239E1"/>
    <w:rsid w:val="00323F15"/>
    <w:rsid w:val="003240DB"/>
    <w:rsid w:val="003240E6"/>
    <w:rsid w:val="00324545"/>
    <w:rsid w:val="003247B8"/>
    <w:rsid w:val="00324811"/>
    <w:rsid w:val="003248BA"/>
    <w:rsid w:val="00324F0A"/>
    <w:rsid w:val="00325054"/>
    <w:rsid w:val="00326F59"/>
    <w:rsid w:val="00326FCC"/>
    <w:rsid w:val="003274E9"/>
    <w:rsid w:val="00327A9E"/>
    <w:rsid w:val="00327BD7"/>
    <w:rsid w:val="00330285"/>
    <w:rsid w:val="003306AF"/>
    <w:rsid w:val="00330EF2"/>
    <w:rsid w:val="0033116E"/>
    <w:rsid w:val="00331257"/>
    <w:rsid w:val="00331260"/>
    <w:rsid w:val="00332205"/>
    <w:rsid w:val="003325CD"/>
    <w:rsid w:val="003329AC"/>
    <w:rsid w:val="00332D89"/>
    <w:rsid w:val="00333A76"/>
    <w:rsid w:val="00333BE0"/>
    <w:rsid w:val="00334325"/>
    <w:rsid w:val="00334ACB"/>
    <w:rsid w:val="0033515C"/>
    <w:rsid w:val="0033521E"/>
    <w:rsid w:val="003357CC"/>
    <w:rsid w:val="00335F29"/>
    <w:rsid w:val="00335F69"/>
    <w:rsid w:val="00336847"/>
    <w:rsid w:val="00336E15"/>
    <w:rsid w:val="003374F8"/>
    <w:rsid w:val="00337DC9"/>
    <w:rsid w:val="00340A83"/>
    <w:rsid w:val="00342316"/>
    <w:rsid w:val="003426D0"/>
    <w:rsid w:val="00343115"/>
    <w:rsid w:val="0034318C"/>
    <w:rsid w:val="0034325A"/>
    <w:rsid w:val="003443B8"/>
    <w:rsid w:val="00344EE3"/>
    <w:rsid w:val="003460DF"/>
    <w:rsid w:val="0034669D"/>
    <w:rsid w:val="00347DE8"/>
    <w:rsid w:val="00347F55"/>
    <w:rsid w:val="003505C2"/>
    <w:rsid w:val="00350830"/>
    <w:rsid w:val="00350B4D"/>
    <w:rsid w:val="003518FA"/>
    <w:rsid w:val="00351CFF"/>
    <w:rsid w:val="00351F3D"/>
    <w:rsid w:val="00351FEB"/>
    <w:rsid w:val="00353567"/>
    <w:rsid w:val="00353D71"/>
    <w:rsid w:val="0035414C"/>
    <w:rsid w:val="00354627"/>
    <w:rsid w:val="0035477E"/>
    <w:rsid w:val="003553C3"/>
    <w:rsid w:val="003553DE"/>
    <w:rsid w:val="003561CA"/>
    <w:rsid w:val="00356331"/>
    <w:rsid w:val="0035734B"/>
    <w:rsid w:val="00357790"/>
    <w:rsid w:val="00357A76"/>
    <w:rsid w:val="0036189C"/>
    <w:rsid w:val="00362ABA"/>
    <w:rsid w:val="003633D8"/>
    <w:rsid w:val="003634EE"/>
    <w:rsid w:val="003635C3"/>
    <w:rsid w:val="00364B1C"/>
    <w:rsid w:val="0036584F"/>
    <w:rsid w:val="00365F2A"/>
    <w:rsid w:val="003660E6"/>
    <w:rsid w:val="00366CA9"/>
    <w:rsid w:val="00366D8C"/>
    <w:rsid w:val="00366EDA"/>
    <w:rsid w:val="0036710B"/>
    <w:rsid w:val="00367881"/>
    <w:rsid w:val="00370FA3"/>
    <w:rsid w:val="00371716"/>
    <w:rsid w:val="003722FA"/>
    <w:rsid w:val="00373EBC"/>
    <w:rsid w:val="00373F0F"/>
    <w:rsid w:val="00375C47"/>
    <w:rsid w:val="003764F9"/>
    <w:rsid w:val="003769B1"/>
    <w:rsid w:val="0037771B"/>
    <w:rsid w:val="00380A22"/>
    <w:rsid w:val="00380B2A"/>
    <w:rsid w:val="003813F3"/>
    <w:rsid w:val="00382172"/>
    <w:rsid w:val="00382348"/>
    <w:rsid w:val="00382B33"/>
    <w:rsid w:val="003839E7"/>
    <w:rsid w:val="00383BAA"/>
    <w:rsid w:val="00383F1B"/>
    <w:rsid w:val="00384DC6"/>
    <w:rsid w:val="00384EB6"/>
    <w:rsid w:val="0038518D"/>
    <w:rsid w:val="0038593C"/>
    <w:rsid w:val="003859FB"/>
    <w:rsid w:val="00385B36"/>
    <w:rsid w:val="00386AEE"/>
    <w:rsid w:val="00386BC5"/>
    <w:rsid w:val="00386D2F"/>
    <w:rsid w:val="003871D5"/>
    <w:rsid w:val="00387A01"/>
    <w:rsid w:val="00387A54"/>
    <w:rsid w:val="00387FB6"/>
    <w:rsid w:val="00390683"/>
    <w:rsid w:val="00391066"/>
    <w:rsid w:val="003932D3"/>
    <w:rsid w:val="00393BB6"/>
    <w:rsid w:val="00394699"/>
    <w:rsid w:val="00394C06"/>
    <w:rsid w:val="00394FCC"/>
    <w:rsid w:val="00394FFF"/>
    <w:rsid w:val="00395193"/>
    <w:rsid w:val="00395F7E"/>
    <w:rsid w:val="0039634E"/>
    <w:rsid w:val="003965E2"/>
    <w:rsid w:val="00396BB7"/>
    <w:rsid w:val="00396F69"/>
    <w:rsid w:val="003971F6"/>
    <w:rsid w:val="00397605"/>
    <w:rsid w:val="00397811"/>
    <w:rsid w:val="003A00D8"/>
    <w:rsid w:val="003A084B"/>
    <w:rsid w:val="003A29AA"/>
    <w:rsid w:val="003A2AAC"/>
    <w:rsid w:val="003A31EC"/>
    <w:rsid w:val="003A3B6D"/>
    <w:rsid w:val="003A4621"/>
    <w:rsid w:val="003A4F8D"/>
    <w:rsid w:val="003A5D80"/>
    <w:rsid w:val="003A621B"/>
    <w:rsid w:val="003A63F1"/>
    <w:rsid w:val="003A653A"/>
    <w:rsid w:val="003A6897"/>
    <w:rsid w:val="003A69B4"/>
    <w:rsid w:val="003A763C"/>
    <w:rsid w:val="003A784F"/>
    <w:rsid w:val="003B0E65"/>
    <w:rsid w:val="003B1D98"/>
    <w:rsid w:val="003B4638"/>
    <w:rsid w:val="003B4AD1"/>
    <w:rsid w:val="003B4E82"/>
    <w:rsid w:val="003B575C"/>
    <w:rsid w:val="003B5CD8"/>
    <w:rsid w:val="003B5DB9"/>
    <w:rsid w:val="003B642B"/>
    <w:rsid w:val="003B78B5"/>
    <w:rsid w:val="003B7B42"/>
    <w:rsid w:val="003B7C86"/>
    <w:rsid w:val="003C02F9"/>
    <w:rsid w:val="003C1216"/>
    <w:rsid w:val="003C1955"/>
    <w:rsid w:val="003C1E03"/>
    <w:rsid w:val="003C2940"/>
    <w:rsid w:val="003C2C07"/>
    <w:rsid w:val="003C2D54"/>
    <w:rsid w:val="003C3017"/>
    <w:rsid w:val="003C31AE"/>
    <w:rsid w:val="003C3623"/>
    <w:rsid w:val="003C3D1B"/>
    <w:rsid w:val="003C4123"/>
    <w:rsid w:val="003C4140"/>
    <w:rsid w:val="003C4525"/>
    <w:rsid w:val="003C4654"/>
    <w:rsid w:val="003C4CB9"/>
    <w:rsid w:val="003C5211"/>
    <w:rsid w:val="003C549E"/>
    <w:rsid w:val="003C5E67"/>
    <w:rsid w:val="003C62AA"/>
    <w:rsid w:val="003C62CF"/>
    <w:rsid w:val="003C649D"/>
    <w:rsid w:val="003C6B3C"/>
    <w:rsid w:val="003C6E80"/>
    <w:rsid w:val="003C6FBF"/>
    <w:rsid w:val="003C71D6"/>
    <w:rsid w:val="003D02C2"/>
    <w:rsid w:val="003D03D9"/>
    <w:rsid w:val="003D0A1C"/>
    <w:rsid w:val="003D1349"/>
    <w:rsid w:val="003D18A2"/>
    <w:rsid w:val="003D2CD7"/>
    <w:rsid w:val="003D2EEE"/>
    <w:rsid w:val="003D3B20"/>
    <w:rsid w:val="003D3C15"/>
    <w:rsid w:val="003D401D"/>
    <w:rsid w:val="003D5511"/>
    <w:rsid w:val="003D5BAE"/>
    <w:rsid w:val="003D623D"/>
    <w:rsid w:val="003D6358"/>
    <w:rsid w:val="003D6AEE"/>
    <w:rsid w:val="003D7985"/>
    <w:rsid w:val="003D7A8F"/>
    <w:rsid w:val="003E0455"/>
    <w:rsid w:val="003E117E"/>
    <w:rsid w:val="003E1620"/>
    <w:rsid w:val="003E23D6"/>
    <w:rsid w:val="003E2E4C"/>
    <w:rsid w:val="003E327E"/>
    <w:rsid w:val="003E360C"/>
    <w:rsid w:val="003E447C"/>
    <w:rsid w:val="003E5352"/>
    <w:rsid w:val="003E56B2"/>
    <w:rsid w:val="003E61A9"/>
    <w:rsid w:val="003E6302"/>
    <w:rsid w:val="003E6665"/>
    <w:rsid w:val="003F07B7"/>
    <w:rsid w:val="003F088F"/>
    <w:rsid w:val="003F283C"/>
    <w:rsid w:val="003F4F44"/>
    <w:rsid w:val="003F5B56"/>
    <w:rsid w:val="003F6BFA"/>
    <w:rsid w:val="003F72FB"/>
    <w:rsid w:val="003F7F18"/>
    <w:rsid w:val="0040052C"/>
    <w:rsid w:val="00400A72"/>
    <w:rsid w:val="00400BDE"/>
    <w:rsid w:val="00400C9D"/>
    <w:rsid w:val="004010D6"/>
    <w:rsid w:val="00401D5A"/>
    <w:rsid w:val="004026C2"/>
    <w:rsid w:val="0040338F"/>
    <w:rsid w:val="00403A5A"/>
    <w:rsid w:val="00403CCA"/>
    <w:rsid w:val="00404524"/>
    <w:rsid w:val="00405495"/>
    <w:rsid w:val="00405A2A"/>
    <w:rsid w:val="00406202"/>
    <w:rsid w:val="0040650A"/>
    <w:rsid w:val="00406625"/>
    <w:rsid w:val="00406B3A"/>
    <w:rsid w:val="004073C9"/>
    <w:rsid w:val="00407588"/>
    <w:rsid w:val="004076EB"/>
    <w:rsid w:val="00410256"/>
    <w:rsid w:val="00411174"/>
    <w:rsid w:val="00411A72"/>
    <w:rsid w:val="00412877"/>
    <w:rsid w:val="00412C7D"/>
    <w:rsid w:val="00412E67"/>
    <w:rsid w:val="0041326F"/>
    <w:rsid w:val="00413488"/>
    <w:rsid w:val="00414BDF"/>
    <w:rsid w:val="00416B6C"/>
    <w:rsid w:val="00420687"/>
    <w:rsid w:val="004208B4"/>
    <w:rsid w:val="004224B3"/>
    <w:rsid w:val="00423050"/>
    <w:rsid w:val="00424A2A"/>
    <w:rsid w:val="004259E8"/>
    <w:rsid w:val="0042606D"/>
    <w:rsid w:val="00426747"/>
    <w:rsid w:val="0042727E"/>
    <w:rsid w:val="004309B5"/>
    <w:rsid w:val="00430E2F"/>
    <w:rsid w:val="00431948"/>
    <w:rsid w:val="00431E96"/>
    <w:rsid w:val="00431FD1"/>
    <w:rsid w:val="00432441"/>
    <w:rsid w:val="0043442B"/>
    <w:rsid w:val="00434D9F"/>
    <w:rsid w:val="004350C1"/>
    <w:rsid w:val="00435A0C"/>
    <w:rsid w:val="00435C41"/>
    <w:rsid w:val="004360F9"/>
    <w:rsid w:val="0043647B"/>
    <w:rsid w:val="004364FC"/>
    <w:rsid w:val="00440C24"/>
    <w:rsid w:val="00440C54"/>
    <w:rsid w:val="00441670"/>
    <w:rsid w:val="00441A8E"/>
    <w:rsid w:val="00441FE6"/>
    <w:rsid w:val="00442310"/>
    <w:rsid w:val="00442526"/>
    <w:rsid w:val="00442A24"/>
    <w:rsid w:val="00442BAC"/>
    <w:rsid w:val="00443999"/>
    <w:rsid w:val="004441BD"/>
    <w:rsid w:val="00445255"/>
    <w:rsid w:val="00445EC5"/>
    <w:rsid w:val="00446546"/>
    <w:rsid w:val="00447756"/>
    <w:rsid w:val="00450A63"/>
    <w:rsid w:val="00450F87"/>
    <w:rsid w:val="00451300"/>
    <w:rsid w:val="0045138C"/>
    <w:rsid w:val="00451AC7"/>
    <w:rsid w:val="004521F5"/>
    <w:rsid w:val="00452489"/>
    <w:rsid w:val="00452632"/>
    <w:rsid w:val="004538B2"/>
    <w:rsid w:val="004538EC"/>
    <w:rsid w:val="00453AC9"/>
    <w:rsid w:val="00453C8F"/>
    <w:rsid w:val="00453EF5"/>
    <w:rsid w:val="00453F1E"/>
    <w:rsid w:val="00453F76"/>
    <w:rsid w:val="00454F64"/>
    <w:rsid w:val="0045507D"/>
    <w:rsid w:val="00455547"/>
    <w:rsid w:val="00455BCB"/>
    <w:rsid w:val="004560FA"/>
    <w:rsid w:val="0046169A"/>
    <w:rsid w:val="00461765"/>
    <w:rsid w:val="00461785"/>
    <w:rsid w:val="00463A35"/>
    <w:rsid w:val="00463E33"/>
    <w:rsid w:val="00464250"/>
    <w:rsid w:val="00464278"/>
    <w:rsid w:val="004644F0"/>
    <w:rsid w:val="00470247"/>
    <w:rsid w:val="004702AB"/>
    <w:rsid w:val="00470BCF"/>
    <w:rsid w:val="0047133C"/>
    <w:rsid w:val="00471ADC"/>
    <w:rsid w:val="00471B3B"/>
    <w:rsid w:val="004725BB"/>
    <w:rsid w:val="0047280F"/>
    <w:rsid w:val="00472825"/>
    <w:rsid w:val="004728FF"/>
    <w:rsid w:val="00472E9B"/>
    <w:rsid w:val="00472FD3"/>
    <w:rsid w:val="0047318E"/>
    <w:rsid w:val="00473D18"/>
    <w:rsid w:val="00474070"/>
    <w:rsid w:val="00474B8E"/>
    <w:rsid w:val="00474E1E"/>
    <w:rsid w:val="00474E48"/>
    <w:rsid w:val="00475746"/>
    <w:rsid w:val="00475AD2"/>
    <w:rsid w:val="00475AD3"/>
    <w:rsid w:val="004760F0"/>
    <w:rsid w:val="00477319"/>
    <w:rsid w:val="00477495"/>
    <w:rsid w:val="00480162"/>
    <w:rsid w:val="00480214"/>
    <w:rsid w:val="00480CF3"/>
    <w:rsid w:val="00485002"/>
    <w:rsid w:val="00486706"/>
    <w:rsid w:val="004869C4"/>
    <w:rsid w:val="00486EFE"/>
    <w:rsid w:val="00487373"/>
    <w:rsid w:val="0048757E"/>
    <w:rsid w:val="00487CEF"/>
    <w:rsid w:val="004901C1"/>
    <w:rsid w:val="00490600"/>
    <w:rsid w:val="004916C8"/>
    <w:rsid w:val="00491BCE"/>
    <w:rsid w:val="004920A9"/>
    <w:rsid w:val="00492B76"/>
    <w:rsid w:val="00493F53"/>
    <w:rsid w:val="0049464F"/>
    <w:rsid w:val="00494C56"/>
    <w:rsid w:val="0049550C"/>
    <w:rsid w:val="00496B94"/>
    <w:rsid w:val="00496BB1"/>
    <w:rsid w:val="004970DF"/>
    <w:rsid w:val="00497FD1"/>
    <w:rsid w:val="004A17E6"/>
    <w:rsid w:val="004A1860"/>
    <w:rsid w:val="004A1AE5"/>
    <w:rsid w:val="004A27BC"/>
    <w:rsid w:val="004A30C4"/>
    <w:rsid w:val="004A3F14"/>
    <w:rsid w:val="004A40D8"/>
    <w:rsid w:val="004A56AC"/>
    <w:rsid w:val="004A6D56"/>
    <w:rsid w:val="004A705D"/>
    <w:rsid w:val="004A732E"/>
    <w:rsid w:val="004A76D7"/>
    <w:rsid w:val="004A7B67"/>
    <w:rsid w:val="004B04DD"/>
    <w:rsid w:val="004B0534"/>
    <w:rsid w:val="004B16C9"/>
    <w:rsid w:val="004B25C2"/>
    <w:rsid w:val="004B3902"/>
    <w:rsid w:val="004B3D6A"/>
    <w:rsid w:val="004B3F55"/>
    <w:rsid w:val="004B419B"/>
    <w:rsid w:val="004B463F"/>
    <w:rsid w:val="004B5710"/>
    <w:rsid w:val="004B57BD"/>
    <w:rsid w:val="004B6295"/>
    <w:rsid w:val="004B63D8"/>
    <w:rsid w:val="004B66DD"/>
    <w:rsid w:val="004B67AB"/>
    <w:rsid w:val="004B7801"/>
    <w:rsid w:val="004B7FC6"/>
    <w:rsid w:val="004C0187"/>
    <w:rsid w:val="004C05E7"/>
    <w:rsid w:val="004C07A3"/>
    <w:rsid w:val="004C0EFD"/>
    <w:rsid w:val="004C1DB3"/>
    <w:rsid w:val="004C289D"/>
    <w:rsid w:val="004C4F05"/>
    <w:rsid w:val="004C6908"/>
    <w:rsid w:val="004C78A4"/>
    <w:rsid w:val="004D008D"/>
    <w:rsid w:val="004D19B6"/>
    <w:rsid w:val="004D1E57"/>
    <w:rsid w:val="004D26DD"/>
    <w:rsid w:val="004D3586"/>
    <w:rsid w:val="004D4361"/>
    <w:rsid w:val="004D43E1"/>
    <w:rsid w:val="004D4DCA"/>
    <w:rsid w:val="004D5114"/>
    <w:rsid w:val="004D5934"/>
    <w:rsid w:val="004D5A41"/>
    <w:rsid w:val="004D6596"/>
    <w:rsid w:val="004D6640"/>
    <w:rsid w:val="004D7131"/>
    <w:rsid w:val="004D749A"/>
    <w:rsid w:val="004E091C"/>
    <w:rsid w:val="004E18D8"/>
    <w:rsid w:val="004E2BB4"/>
    <w:rsid w:val="004E2F98"/>
    <w:rsid w:val="004E3B4F"/>
    <w:rsid w:val="004E4320"/>
    <w:rsid w:val="004E43E6"/>
    <w:rsid w:val="004E44E9"/>
    <w:rsid w:val="004E4716"/>
    <w:rsid w:val="004E4CA6"/>
    <w:rsid w:val="004E50F6"/>
    <w:rsid w:val="004E5498"/>
    <w:rsid w:val="004E5EAA"/>
    <w:rsid w:val="004E79D6"/>
    <w:rsid w:val="004E7CD1"/>
    <w:rsid w:val="004E7D68"/>
    <w:rsid w:val="004F0BED"/>
    <w:rsid w:val="004F1133"/>
    <w:rsid w:val="004F1448"/>
    <w:rsid w:val="004F204D"/>
    <w:rsid w:val="004F2B17"/>
    <w:rsid w:val="004F3D38"/>
    <w:rsid w:val="004F3D53"/>
    <w:rsid w:val="004F4B3F"/>
    <w:rsid w:val="004F51FA"/>
    <w:rsid w:val="004F58E6"/>
    <w:rsid w:val="004F59A0"/>
    <w:rsid w:val="004F6010"/>
    <w:rsid w:val="004F6103"/>
    <w:rsid w:val="004F6591"/>
    <w:rsid w:val="004F6E1E"/>
    <w:rsid w:val="004F6F88"/>
    <w:rsid w:val="004F7552"/>
    <w:rsid w:val="004F7FA0"/>
    <w:rsid w:val="00500C5A"/>
    <w:rsid w:val="005018BA"/>
    <w:rsid w:val="00501EE6"/>
    <w:rsid w:val="005025AB"/>
    <w:rsid w:val="00502898"/>
    <w:rsid w:val="00503484"/>
    <w:rsid w:val="00503838"/>
    <w:rsid w:val="00503986"/>
    <w:rsid w:val="00503B57"/>
    <w:rsid w:val="00504CB3"/>
    <w:rsid w:val="0050521E"/>
    <w:rsid w:val="00505889"/>
    <w:rsid w:val="0050632F"/>
    <w:rsid w:val="005064EE"/>
    <w:rsid w:val="005065C2"/>
    <w:rsid w:val="00507124"/>
    <w:rsid w:val="005073CA"/>
    <w:rsid w:val="00511BC0"/>
    <w:rsid w:val="005123EA"/>
    <w:rsid w:val="00512A44"/>
    <w:rsid w:val="005139D4"/>
    <w:rsid w:val="00513AB0"/>
    <w:rsid w:val="005143AD"/>
    <w:rsid w:val="00514911"/>
    <w:rsid w:val="005149D4"/>
    <w:rsid w:val="005153E6"/>
    <w:rsid w:val="00515BBF"/>
    <w:rsid w:val="00516756"/>
    <w:rsid w:val="00517C49"/>
    <w:rsid w:val="0052003E"/>
    <w:rsid w:val="00520058"/>
    <w:rsid w:val="00520070"/>
    <w:rsid w:val="00520EE9"/>
    <w:rsid w:val="0052209A"/>
    <w:rsid w:val="00522C8D"/>
    <w:rsid w:val="00522E92"/>
    <w:rsid w:val="005230B9"/>
    <w:rsid w:val="0052346D"/>
    <w:rsid w:val="005242D3"/>
    <w:rsid w:val="00524653"/>
    <w:rsid w:val="00524D69"/>
    <w:rsid w:val="0052506B"/>
    <w:rsid w:val="005254B1"/>
    <w:rsid w:val="00525E7C"/>
    <w:rsid w:val="00526CF9"/>
    <w:rsid w:val="00527144"/>
    <w:rsid w:val="0053042F"/>
    <w:rsid w:val="005309C3"/>
    <w:rsid w:val="0053152A"/>
    <w:rsid w:val="005320DD"/>
    <w:rsid w:val="005321F1"/>
    <w:rsid w:val="005328EB"/>
    <w:rsid w:val="00532925"/>
    <w:rsid w:val="00532C89"/>
    <w:rsid w:val="005332C6"/>
    <w:rsid w:val="00533803"/>
    <w:rsid w:val="00534040"/>
    <w:rsid w:val="00535001"/>
    <w:rsid w:val="00536086"/>
    <w:rsid w:val="0053643F"/>
    <w:rsid w:val="00536537"/>
    <w:rsid w:val="00536872"/>
    <w:rsid w:val="00536C0A"/>
    <w:rsid w:val="005376C9"/>
    <w:rsid w:val="00537D70"/>
    <w:rsid w:val="00540BD7"/>
    <w:rsid w:val="00541833"/>
    <w:rsid w:val="005423D8"/>
    <w:rsid w:val="00542BAD"/>
    <w:rsid w:val="00543AC0"/>
    <w:rsid w:val="00543D82"/>
    <w:rsid w:val="00545665"/>
    <w:rsid w:val="0054588C"/>
    <w:rsid w:val="00546041"/>
    <w:rsid w:val="00546F1D"/>
    <w:rsid w:val="00547A4D"/>
    <w:rsid w:val="00551AAA"/>
    <w:rsid w:val="00552167"/>
    <w:rsid w:val="0055259A"/>
    <w:rsid w:val="005525F7"/>
    <w:rsid w:val="0055335B"/>
    <w:rsid w:val="005545E6"/>
    <w:rsid w:val="00555CA5"/>
    <w:rsid w:val="00555D64"/>
    <w:rsid w:val="00556E3A"/>
    <w:rsid w:val="0056135C"/>
    <w:rsid w:val="0056190B"/>
    <w:rsid w:val="00562AE6"/>
    <w:rsid w:val="00562D0D"/>
    <w:rsid w:val="005637C2"/>
    <w:rsid w:val="00563C78"/>
    <w:rsid w:val="005648B0"/>
    <w:rsid w:val="005654ED"/>
    <w:rsid w:val="00565952"/>
    <w:rsid w:val="00567584"/>
    <w:rsid w:val="00570960"/>
    <w:rsid w:val="005726C5"/>
    <w:rsid w:val="005726FF"/>
    <w:rsid w:val="00572819"/>
    <w:rsid w:val="005729DE"/>
    <w:rsid w:val="005737CE"/>
    <w:rsid w:val="00573A4C"/>
    <w:rsid w:val="005742E5"/>
    <w:rsid w:val="0057476B"/>
    <w:rsid w:val="00574B34"/>
    <w:rsid w:val="005750A4"/>
    <w:rsid w:val="00575324"/>
    <w:rsid w:val="00575ABA"/>
    <w:rsid w:val="00575F52"/>
    <w:rsid w:val="00576338"/>
    <w:rsid w:val="00577096"/>
    <w:rsid w:val="0058022D"/>
    <w:rsid w:val="005812F7"/>
    <w:rsid w:val="00581891"/>
    <w:rsid w:val="00581E46"/>
    <w:rsid w:val="00583EAD"/>
    <w:rsid w:val="00584F30"/>
    <w:rsid w:val="005859AA"/>
    <w:rsid w:val="005861CA"/>
    <w:rsid w:val="00586857"/>
    <w:rsid w:val="0058769F"/>
    <w:rsid w:val="005877CB"/>
    <w:rsid w:val="00587D46"/>
    <w:rsid w:val="00587E54"/>
    <w:rsid w:val="00590FFB"/>
    <w:rsid w:val="00591DF6"/>
    <w:rsid w:val="005922AF"/>
    <w:rsid w:val="005927C1"/>
    <w:rsid w:val="005930F0"/>
    <w:rsid w:val="00593945"/>
    <w:rsid w:val="00593AFA"/>
    <w:rsid w:val="0059421E"/>
    <w:rsid w:val="0059437D"/>
    <w:rsid w:val="00594AA6"/>
    <w:rsid w:val="005954CF"/>
    <w:rsid w:val="00595518"/>
    <w:rsid w:val="00595863"/>
    <w:rsid w:val="00596C23"/>
    <w:rsid w:val="005974E6"/>
    <w:rsid w:val="005A0927"/>
    <w:rsid w:val="005A25EB"/>
    <w:rsid w:val="005A2CFB"/>
    <w:rsid w:val="005A3027"/>
    <w:rsid w:val="005A3DDC"/>
    <w:rsid w:val="005A61C6"/>
    <w:rsid w:val="005A6F58"/>
    <w:rsid w:val="005A76D7"/>
    <w:rsid w:val="005A7A8C"/>
    <w:rsid w:val="005A7F33"/>
    <w:rsid w:val="005B0E5C"/>
    <w:rsid w:val="005B1286"/>
    <w:rsid w:val="005B13C0"/>
    <w:rsid w:val="005B1D6F"/>
    <w:rsid w:val="005B22B7"/>
    <w:rsid w:val="005B2CC5"/>
    <w:rsid w:val="005B2F10"/>
    <w:rsid w:val="005B4149"/>
    <w:rsid w:val="005B4867"/>
    <w:rsid w:val="005B64F7"/>
    <w:rsid w:val="005B6ED8"/>
    <w:rsid w:val="005C0134"/>
    <w:rsid w:val="005C0E90"/>
    <w:rsid w:val="005C1023"/>
    <w:rsid w:val="005C13F4"/>
    <w:rsid w:val="005C166B"/>
    <w:rsid w:val="005C20E6"/>
    <w:rsid w:val="005C30FE"/>
    <w:rsid w:val="005C3662"/>
    <w:rsid w:val="005C38AF"/>
    <w:rsid w:val="005C392A"/>
    <w:rsid w:val="005C4859"/>
    <w:rsid w:val="005C4BE0"/>
    <w:rsid w:val="005C611E"/>
    <w:rsid w:val="005C7590"/>
    <w:rsid w:val="005D00D5"/>
    <w:rsid w:val="005D03EE"/>
    <w:rsid w:val="005D05EA"/>
    <w:rsid w:val="005D0BDD"/>
    <w:rsid w:val="005D2F5A"/>
    <w:rsid w:val="005D58C1"/>
    <w:rsid w:val="005D5FC3"/>
    <w:rsid w:val="005D6DD1"/>
    <w:rsid w:val="005D6F8D"/>
    <w:rsid w:val="005E0337"/>
    <w:rsid w:val="005E0EE9"/>
    <w:rsid w:val="005E188F"/>
    <w:rsid w:val="005E1ED1"/>
    <w:rsid w:val="005E229E"/>
    <w:rsid w:val="005E28A2"/>
    <w:rsid w:val="005E2CA1"/>
    <w:rsid w:val="005E3A22"/>
    <w:rsid w:val="005E3AFC"/>
    <w:rsid w:val="005E4354"/>
    <w:rsid w:val="005E4968"/>
    <w:rsid w:val="005E54EA"/>
    <w:rsid w:val="005E5A66"/>
    <w:rsid w:val="005E5D80"/>
    <w:rsid w:val="005E6C20"/>
    <w:rsid w:val="005E7A11"/>
    <w:rsid w:val="005F0265"/>
    <w:rsid w:val="005F03AF"/>
    <w:rsid w:val="005F09B7"/>
    <w:rsid w:val="005F110A"/>
    <w:rsid w:val="005F1774"/>
    <w:rsid w:val="005F2751"/>
    <w:rsid w:val="005F4846"/>
    <w:rsid w:val="005F575C"/>
    <w:rsid w:val="005F5CEF"/>
    <w:rsid w:val="005F6D14"/>
    <w:rsid w:val="005F6DB1"/>
    <w:rsid w:val="005F6DD6"/>
    <w:rsid w:val="005F7BEF"/>
    <w:rsid w:val="005F7CD2"/>
    <w:rsid w:val="00600492"/>
    <w:rsid w:val="0060067C"/>
    <w:rsid w:val="00600838"/>
    <w:rsid w:val="00600C11"/>
    <w:rsid w:val="00603569"/>
    <w:rsid w:val="00605BC3"/>
    <w:rsid w:val="00605EB6"/>
    <w:rsid w:val="0060654E"/>
    <w:rsid w:val="00606E3E"/>
    <w:rsid w:val="006100F7"/>
    <w:rsid w:val="00610149"/>
    <w:rsid w:val="006102CD"/>
    <w:rsid w:val="00610912"/>
    <w:rsid w:val="00610DEB"/>
    <w:rsid w:val="00611BAF"/>
    <w:rsid w:val="00611FEE"/>
    <w:rsid w:val="006131AA"/>
    <w:rsid w:val="006144B1"/>
    <w:rsid w:val="006145A4"/>
    <w:rsid w:val="00614AB2"/>
    <w:rsid w:val="00614CEE"/>
    <w:rsid w:val="006163C9"/>
    <w:rsid w:val="00616E2E"/>
    <w:rsid w:val="00617CF3"/>
    <w:rsid w:val="006208B3"/>
    <w:rsid w:val="006209D6"/>
    <w:rsid w:val="00620F99"/>
    <w:rsid w:val="00621BDA"/>
    <w:rsid w:val="00623F62"/>
    <w:rsid w:val="00625B5E"/>
    <w:rsid w:val="0062604C"/>
    <w:rsid w:val="00626146"/>
    <w:rsid w:val="00626A8B"/>
    <w:rsid w:val="00630225"/>
    <w:rsid w:val="00630FEE"/>
    <w:rsid w:val="006310F5"/>
    <w:rsid w:val="0063140E"/>
    <w:rsid w:val="00631AC0"/>
    <w:rsid w:val="00631C8A"/>
    <w:rsid w:val="006324EB"/>
    <w:rsid w:val="00633055"/>
    <w:rsid w:val="00633E18"/>
    <w:rsid w:val="0063452C"/>
    <w:rsid w:val="006351C8"/>
    <w:rsid w:val="00635415"/>
    <w:rsid w:val="00635B55"/>
    <w:rsid w:val="00635D94"/>
    <w:rsid w:val="00635F6D"/>
    <w:rsid w:val="00637104"/>
    <w:rsid w:val="00637EF7"/>
    <w:rsid w:val="00640552"/>
    <w:rsid w:val="00641540"/>
    <w:rsid w:val="00641D3A"/>
    <w:rsid w:val="00642E57"/>
    <w:rsid w:val="006432C8"/>
    <w:rsid w:val="00644453"/>
    <w:rsid w:val="006456A9"/>
    <w:rsid w:val="00645C7F"/>
    <w:rsid w:val="00646233"/>
    <w:rsid w:val="0064635E"/>
    <w:rsid w:val="00647CCA"/>
    <w:rsid w:val="006511A5"/>
    <w:rsid w:val="00651FD7"/>
    <w:rsid w:val="006530BA"/>
    <w:rsid w:val="0065376A"/>
    <w:rsid w:val="00653A09"/>
    <w:rsid w:val="00653A17"/>
    <w:rsid w:val="00654194"/>
    <w:rsid w:val="00654580"/>
    <w:rsid w:val="006547B2"/>
    <w:rsid w:val="00654A68"/>
    <w:rsid w:val="00655D5B"/>
    <w:rsid w:val="00655D8B"/>
    <w:rsid w:val="006562D7"/>
    <w:rsid w:val="00656C96"/>
    <w:rsid w:val="00656F81"/>
    <w:rsid w:val="00657E9B"/>
    <w:rsid w:val="0066070A"/>
    <w:rsid w:val="0066245E"/>
    <w:rsid w:val="006627DB"/>
    <w:rsid w:val="006633CA"/>
    <w:rsid w:val="00663432"/>
    <w:rsid w:val="00663A98"/>
    <w:rsid w:val="00663FE0"/>
    <w:rsid w:val="006642B7"/>
    <w:rsid w:val="006648D1"/>
    <w:rsid w:val="00665125"/>
    <w:rsid w:val="00665E90"/>
    <w:rsid w:val="00667068"/>
    <w:rsid w:val="00667608"/>
    <w:rsid w:val="006677EC"/>
    <w:rsid w:val="00667E01"/>
    <w:rsid w:val="00667E41"/>
    <w:rsid w:val="00667F9D"/>
    <w:rsid w:val="0067012E"/>
    <w:rsid w:val="00670D9E"/>
    <w:rsid w:val="00670EDA"/>
    <w:rsid w:val="00671097"/>
    <w:rsid w:val="00671647"/>
    <w:rsid w:val="00671834"/>
    <w:rsid w:val="00672970"/>
    <w:rsid w:val="00673BA5"/>
    <w:rsid w:val="00674A89"/>
    <w:rsid w:val="00674BC0"/>
    <w:rsid w:val="00675303"/>
    <w:rsid w:val="00675631"/>
    <w:rsid w:val="0067579A"/>
    <w:rsid w:val="00677790"/>
    <w:rsid w:val="00677D18"/>
    <w:rsid w:val="00677FFD"/>
    <w:rsid w:val="00680D93"/>
    <w:rsid w:val="006816DD"/>
    <w:rsid w:val="00681E10"/>
    <w:rsid w:val="006823EA"/>
    <w:rsid w:val="006833E2"/>
    <w:rsid w:val="00684AD1"/>
    <w:rsid w:val="00684B17"/>
    <w:rsid w:val="00684B61"/>
    <w:rsid w:val="00684FCE"/>
    <w:rsid w:val="00685507"/>
    <w:rsid w:val="006862E4"/>
    <w:rsid w:val="0068641F"/>
    <w:rsid w:val="00686A70"/>
    <w:rsid w:val="00687464"/>
    <w:rsid w:val="00690644"/>
    <w:rsid w:val="00690A99"/>
    <w:rsid w:val="006910E4"/>
    <w:rsid w:val="006913C9"/>
    <w:rsid w:val="00692AE9"/>
    <w:rsid w:val="00693167"/>
    <w:rsid w:val="0069376B"/>
    <w:rsid w:val="00694229"/>
    <w:rsid w:val="0069541B"/>
    <w:rsid w:val="00695443"/>
    <w:rsid w:val="0069567E"/>
    <w:rsid w:val="00695713"/>
    <w:rsid w:val="00695DC1"/>
    <w:rsid w:val="006970F2"/>
    <w:rsid w:val="00697300"/>
    <w:rsid w:val="00697FE3"/>
    <w:rsid w:val="006A0385"/>
    <w:rsid w:val="006A0B38"/>
    <w:rsid w:val="006A1026"/>
    <w:rsid w:val="006A1440"/>
    <w:rsid w:val="006A15F0"/>
    <w:rsid w:val="006A198E"/>
    <w:rsid w:val="006A240C"/>
    <w:rsid w:val="006A3428"/>
    <w:rsid w:val="006A38FE"/>
    <w:rsid w:val="006A3E73"/>
    <w:rsid w:val="006A46B0"/>
    <w:rsid w:val="006A4774"/>
    <w:rsid w:val="006A4B07"/>
    <w:rsid w:val="006A5FFA"/>
    <w:rsid w:val="006A639E"/>
    <w:rsid w:val="006A70F7"/>
    <w:rsid w:val="006B02AA"/>
    <w:rsid w:val="006B0ED9"/>
    <w:rsid w:val="006B1195"/>
    <w:rsid w:val="006B3864"/>
    <w:rsid w:val="006B3AD5"/>
    <w:rsid w:val="006B3BDE"/>
    <w:rsid w:val="006B3F63"/>
    <w:rsid w:val="006B461C"/>
    <w:rsid w:val="006B6574"/>
    <w:rsid w:val="006B7148"/>
    <w:rsid w:val="006B7455"/>
    <w:rsid w:val="006B7D1F"/>
    <w:rsid w:val="006C09FE"/>
    <w:rsid w:val="006C0B5F"/>
    <w:rsid w:val="006C1263"/>
    <w:rsid w:val="006C17A2"/>
    <w:rsid w:val="006C192F"/>
    <w:rsid w:val="006C25DF"/>
    <w:rsid w:val="006C265D"/>
    <w:rsid w:val="006C2828"/>
    <w:rsid w:val="006C321A"/>
    <w:rsid w:val="006C5815"/>
    <w:rsid w:val="006C754C"/>
    <w:rsid w:val="006C7D5B"/>
    <w:rsid w:val="006C7F27"/>
    <w:rsid w:val="006D05E1"/>
    <w:rsid w:val="006D0781"/>
    <w:rsid w:val="006D0846"/>
    <w:rsid w:val="006D1009"/>
    <w:rsid w:val="006D150F"/>
    <w:rsid w:val="006D1B83"/>
    <w:rsid w:val="006D2389"/>
    <w:rsid w:val="006D3323"/>
    <w:rsid w:val="006D3C17"/>
    <w:rsid w:val="006D3F55"/>
    <w:rsid w:val="006D4446"/>
    <w:rsid w:val="006D47CA"/>
    <w:rsid w:val="006D48E4"/>
    <w:rsid w:val="006D4BB7"/>
    <w:rsid w:val="006D4C33"/>
    <w:rsid w:val="006D4DC1"/>
    <w:rsid w:val="006D4E88"/>
    <w:rsid w:val="006D5242"/>
    <w:rsid w:val="006D5709"/>
    <w:rsid w:val="006D5F29"/>
    <w:rsid w:val="006D77A0"/>
    <w:rsid w:val="006E0152"/>
    <w:rsid w:val="006E09A3"/>
    <w:rsid w:val="006E12D6"/>
    <w:rsid w:val="006E18A1"/>
    <w:rsid w:val="006E2F8A"/>
    <w:rsid w:val="006E350A"/>
    <w:rsid w:val="006E3EB4"/>
    <w:rsid w:val="006E4222"/>
    <w:rsid w:val="006E4F80"/>
    <w:rsid w:val="006E4FC9"/>
    <w:rsid w:val="006E55DB"/>
    <w:rsid w:val="006E56DD"/>
    <w:rsid w:val="006E5EDD"/>
    <w:rsid w:val="006E6393"/>
    <w:rsid w:val="006E6680"/>
    <w:rsid w:val="006E6AF5"/>
    <w:rsid w:val="006E7DDC"/>
    <w:rsid w:val="006E7E3D"/>
    <w:rsid w:val="006F0024"/>
    <w:rsid w:val="006F00F3"/>
    <w:rsid w:val="006F09FB"/>
    <w:rsid w:val="006F0AC0"/>
    <w:rsid w:val="006F1393"/>
    <w:rsid w:val="006F16A7"/>
    <w:rsid w:val="006F1A5D"/>
    <w:rsid w:val="006F1CBA"/>
    <w:rsid w:val="006F2488"/>
    <w:rsid w:val="006F4670"/>
    <w:rsid w:val="006F680C"/>
    <w:rsid w:val="006F68EA"/>
    <w:rsid w:val="006F7106"/>
    <w:rsid w:val="006F783E"/>
    <w:rsid w:val="006F78B8"/>
    <w:rsid w:val="006F7A75"/>
    <w:rsid w:val="0070085E"/>
    <w:rsid w:val="00700943"/>
    <w:rsid w:val="00700D02"/>
    <w:rsid w:val="00700D8A"/>
    <w:rsid w:val="007025ED"/>
    <w:rsid w:val="007042A7"/>
    <w:rsid w:val="00704E76"/>
    <w:rsid w:val="00705198"/>
    <w:rsid w:val="007064F0"/>
    <w:rsid w:val="00707162"/>
    <w:rsid w:val="007073E4"/>
    <w:rsid w:val="00707D3D"/>
    <w:rsid w:val="00707F70"/>
    <w:rsid w:val="00710B4D"/>
    <w:rsid w:val="007111FB"/>
    <w:rsid w:val="00711D01"/>
    <w:rsid w:val="007128EC"/>
    <w:rsid w:val="00712A17"/>
    <w:rsid w:val="00712E7D"/>
    <w:rsid w:val="00713014"/>
    <w:rsid w:val="0071420A"/>
    <w:rsid w:val="00714528"/>
    <w:rsid w:val="0071577D"/>
    <w:rsid w:val="0071615B"/>
    <w:rsid w:val="007161A2"/>
    <w:rsid w:val="0071665C"/>
    <w:rsid w:val="0071670A"/>
    <w:rsid w:val="00716C30"/>
    <w:rsid w:val="0071707F"/>
    <w:rsid w:val="00717926"/>
    <w:rsid w:val="007209C1"/>
    <w:rsid w:val="00720E9C"/>
    <w:rsid w:val="00721251"/>
    <w:rsid w:val="0072285B"/>
    <w:rsid w:val="007237D0"/>
    <w:rsid w:val="007238FF"/>
    <w:rsid w:val="00725178"/>
    <w:rsid w:val="00725830"/>
    <w:rsid w:val="00725E6F"/>
    <w:rsid w:val="00726647"/>
    <w:rsid w:val="0072715A"/>
    <w:rsid w:val="00730637"/>
    <w:rsid w:val="007313C7"/>
    <w:rsid w:val="00731877"/>
    <w:rsid w:val="007329B9"/>
    <w:rsid w:val="00732C5A"/>
    <w:rsid w:val="007333B8"/>
    <w:rsid w:val="007347FA"/>
    <w:rsid w:val="00735442"/>
    <w:rsid w:val="00735707"/>
    <w:rsid w:val="0073643D"/>
    <w:rsid w:val="007366B4"/>
    <w:rsid w:val="007369C8"/>
    <w:rsid w:val="00736B14"/>
    <w:rsid w:val="007371FF"/>
    <w:rsid w:val="00737203"/>
    <w:rsid w:val="007406FF"/>
    <w:rsid w:val="00740B99"/>
    <w:rsid w:val="00740D94"/>
    <w:rsid w:val="00740FDA"/>
    <w:rsid w:val="0074187D"/>
    <w:rsid w:val="00741CEF"/>
    <w:rsid w:val="00741E87"/>
    <w:rsid w:val="00742AB3"/>
    <w:rsid w:val="00742B8F"/>
    <w:rsid w:val="00742BF9"/>
    <w:rsid w:val="00743DFE"/>
    <w:rsid w:val="0074473B"/>
    <w:rsid w:val="007447D4"/>
    <w:rsid w:val="00745242"/>
    <w:rsid w:val="0074768D"/>
    <w:rsid w:val="0074776D"/>
    <w:rsid w:val="00747933"/>
    <w:rsid w:val="00747F8D"/>
    <w:rsid w:val="007509EF"/>
    <w:rsid w:val="00750C8E"/>
    <w:rsid w:val="00750E1D"/>
    <w:rsid w:val="007510C5"/>
    <w:rsid w:val="00751410"/>
    <w:rsid w:val="0075187C"/>
    <w:rsid w:val="007524EE"/>
    <w:rsid w:val="007529CC"/>
    <w:rsid w:val="00752A78"/>
    <w:rsid w:val="007540AB"/>
    <w:rsid w:val="007541A3"/>
    <w:rsid w:val="007541E0"/>
    <w:rsid w:val="00754253"/>
    <w:rsid w:val="00756073"/>
    <w:rsid w:val="00756B09"/>
    <w:rsid w:val="00756EF0"/>
    <w:rsid w:val="007572D0"/>
    <w:rsid w:val="00757763"/>
    <w:rsid w:val="00757D19"/>
    <w:rsid w:val="00757F5F"/>
    <w:rsid w:val="007604B0"/>
    <w:rsid w:val="00761493"/>
    <w:rsid w:val="0076248B"/>
    <w:rsid w:val="0076276C"/>
    <w:rsid w:val="00762C43"/>
    <w:rsid w:val="00762DF7"/>
    <w:rsid w:val="00763608"/>
    <w:rsid w:val="007638C4"/>
    <w:rsid w:val="00763D0E"/>
    <w:rsid w:val="00764D0C"/>
    <w:rsid w:val="0076506B"/>
    <w:rsid w:val="007663FC"/>
    <w:rsid w:val="00766F0B"/>
    <w:rsid w:val="007700FF"/>
    <w:rsid w:val="0077071F"/>
    <w:rsid w:val="007713B7"/>
    <w:rsid w:val="00771AB9"/>
    <w:rsid w:val="0077243E"/>
    <w:rsid w:val="0077253D"/>
    <w:rsid w:val="00772BB1"/>
    <w:rsid w:val="00772C9B"/>
    <w:rsid w:val="00773D1A"/>
    <w:rsid w:val="007743EA"/>
    <w:rsid w:val="007750D1"/>
    <w:rsid w:val="00775271"/>
    <w:rsid w:val="007761FE"/>
    <w:rsid w:val="00777091"/>
    <w:rsid w:val="00780B0A"/>
    <w:rsid w:val="00780C48"/>
    <w:rsid w:val="00780DA1"/>
    <w:rsid w:val="00781327"/>
    <w:rsid w:val="0078169F"/>
    <w:rsid w:val="00782C95"/>
    <w:rsid w:val="0078329C"/>
    <w:rsid w:val="0078356C"/>
    <w:rsid w:val="00783B2B"/>
    <w:rsid w:val="00783E60"/>
    <w:rsid w:val="00785C13"/>
    <w:rsid w:val="00785F4F"/>
    <w:rsid w:val="00786578"/>
    <w:rsid w:val="00786C1D"/>
    <w:rsid w:val="007873B6"/>
    <w:rsid w:val="00787911"/>
    <w:rsid w:val="007903AA"/>
    <w:rsid w:val="007917F0"/>
    <w:rsid w:val="00791B2F"/>
    <w:rsid w:val="00792BBE"/>
    <w:rsid w:val="0079344B"/>
    <w:rsid w:val="00793802"/>
    <w:rsid w:val="00793E15"/>
    <w:rsid w:val="00794077"/>
    <w:rsid w:val="00794C19"/>
    <w:rsid w:val="00794C9C"/>
    <w:rsid w:val="007959D9"/>
    <w:rsid w:val="00796A99"/>
    <w:rsid w:val="00796C2C"/>
    <w:rsid w:val="007976FA"/>
    <w:rsid w:val="007A1E5E"/>
    <w:rsid w:val="007A20C2"/>
    <w:rsid w:val="007A24B6"/>
    <w:rsid w:val="007A3439"/>
    <w:rsid w:val="007A3BB0"/>
    <w:rsid w:val="007A3F38"/>
    <w:rsid w:val="007A4B83"/>
    <w:rsid w:val="007A4DA1"/>
    <w:rsid w:val="007B0019"/>
    <w:rsid w:val="007B0C21"/>
    <w:rsid w:val="007B1049"/>
    <w:rsid w:val="007B2031"/>
    <w:rsid w:val="007B2640"/>
    <w:rsid w:val="007B3022"/>
    <w:rsid w:val="007B33EB"/>
    <w:rsid w:val="007B356F"/>
    <w:rsid w:val="007B4600"/>
    <w:rsid w:val="007B4B39"/>
    <w:rsid w:val="007B5029"/>
    <w:rsid w:val="007B6BFF"/>
    <w:rsid w:val="007B6D21"/>
    <w:rsid w:val="007B7DFA"/>
    <w:rsid w:val="007C090E"/>
    <w:rsid w:val="007C152C"/>
    <w:rsid w:val="007C197B"/>
    <w:rsid w:val="007C1BB9"/>
    <w:rsid w:val="007C3D95"/>
    <w:rsid w:val="007C4539"/>
    <w:rsid w:val="007C4913"/>
    <w:rsid w:val="007C5328"/>
    <w:rsid w:val="007C550E"/>
    <w:rsid w:val="007C5A70"/>
    <w:rsid w:val="007C5FE1"/>
    <w:rsid w:val="007C68E3"/>
    <w:rsid w:val="007C7526"/>
    <w:rsid w:val="007C7576"/>
    <w:rsid w:val="007D0065"/>
    <w:rsid w:val="007D136B"/>
    <w:rsid w:val="007D175B"/>
    <w:rsid w:val="007D354D"/>
    <w:rsid w:val="007D36E0"/>
    <w:rsid w:val="007D3A9C"/>
    <w:rsid w:val="007D45F6"/>
    <w:rsid w:val="007D47DA"/>
    <w:rsid w:val="007D5C0A"/>
    <w:rsid w:val="007D6289"/>
    <w:rsid w:val="007D7553"/>
    <w:rsid w:val="007D77B8"/>
    <w:rsid w:val="007D78D2"/>
    <w:rsid w:val="007D7954"/>
    <w:rsid w:val="007D79ED"/>
    <w:rsid w:val="007D7CDD"/>
    <w:rsid w:val="007E0D3C"/>
    <w:rsid w:val="007E1454"/>
    <w:rsid w:val="007E18C4"/>
    <w:rsid w:val="007E1926"/>
    <w:rsid w:val="007E2091"/>
    <w:rsid w:val="007E216A"/>
    <w:rsid w:val="007E23DA"/>
    <w:rsid w:val="007E25A0"/>
    <w:rsid w:val="007E2B02"/>
    <w:rsid w:val="007E300D"/>
    <w:rsid w:val="007E4146"/>
    <w:rsid w:val="007E4883"/>
    <w:rsid w:val="007E53C4"/>
    <w:rsid w:val="007E5824"/>
    <w:rsid w:val="007E5ABA"/>
    <w:rsid w:val="007E6607"/>
    <w:rsid w:val="007E75B7"/>
    <w:rsid w:val="007F07B6"/>
    <w:rsid w:val="007F1C24"/>
    <w:rsid w:val="007F1CE4"/>
    <w:rsid w:val="007F1CF9"/>
    <w:rsid w:val="007F32D5"/>
    <w:rsid w:val="007F359D"/>
    <w:rsid w:val="007F3B15"/>
    <w:rsid w:val="007F4F18"/>
    <w:rsid w:val="007F5797"/>
    <w:rsid w:val="007F5B88"/>
    <w:rsid w:val="007F5DF9"/>
    <w:rsid w:val="007F6581"/>
    <w:rsid w:val="007F68A8"/>
    <w:rsid w:val="007F6927"/>
    <w:rsid w:val="00800ADC"/>
    <w:rsid w:val="00800D41"/>
    <w:rsid w:val="0080186C"/>
    <w:rsid w:val="0080196C"/>
    <w:rsid w:val="00801C82"/>
    <w:rsid w:val="00802054"/>
    <w:rsid w:val="008023F8"/>
    <w:rsid w:val="0080243E"/>
    <w:rsid w:val="00802F48"/>
    <w:rsid w:val="00804221"/>
    <w:rsid w:val="00804588"/>
    <w:rsid w:val="00804837"/>
    <w:rsid w:val="00804E08"/>
    <w:rsid w:val="008054D3"/>
    <w:rsid w:val="0080659A"/>
    <w:rsid w:val="0080770D"/>
    <w:rsid w:val="00807809"/>
    <w:rsid w:val="00807B96"/>
    <w:rsid w:val="00807D1B"/>
    <w:rsid w:val="00811167"/>
    <w:rsid w:val="00812466"/>
    <w:rsid w:val="00812BEE"/>
    <w:rsid w:val="00813736"/>
    <w:rsid w:val="008137F1"/>
    <w:rsid w:val="008142D9"/>
    <w:rsid w:val="008147BB"/>
    <w:rsid w:val="008147E2"/>
    <w:rsid w:val="0081504F"/>
    <w:rsid w:val="00815351"/>
    <w:rsid w:val="008156D8"/>
    <w:rsid w:val="0081593E"/>
    <w:rsid w:val="0081617D"/>
    <w:rsid w:val="00816396"/>
    <w:rsid w:val="008164EA"/>
    <w:rsid w:val="0081686E"/>
    <w:rsid w:val="008171B5"/>
    <w:rsid w:val="00817833"/>
    <w:rsid w:val="00817D33"/>
    <w:rsid w:val="00820D2A"/>
    <w:rsid w:val="00821066"/>
    <w:rsid w:val="00821E8D"/>
    <w:rsid w:val="008223E5"/>
    <w:rsid w:val="0082251D"/>
    <w:rsid w:val="008226B8"/>
    <w:rsid w:val="00823C0B"/>
    <w:rsid w:val="0082512A"/>
    <w:rsid w:val="0082527A"/>
    <w:rsid w:val="0082606E"/>
    <w:rsid w:val="00826C2E"/>
    <w:rsid w:val="00827124"/>
    <w:rsid w:val="008301AE"/>
    <w:rsid w:val="008323BA"/>
    <w:rsid w:val="008344C1"/>
    <w:rsid w:val="0083527C"/>
    <w:rsid w:val="008356AA"/>
    <w:rsid w:val="00835FB8"/>
    <w:rsid w:val="00836636"/>
    <w:rsid w:val="0083682E"/>
    <w:rsid w:val="00836A5D"/>
    <w:rsid w:val="00837285"/>
    <w:rsid w:val="008376BD"/>
    <w:rsid w:val="0084137F"/>
    <w:rsid w:val="00841A50"/>
    <w:rsid w:val="00841DD2"/>
    <w:rsid w:val="00841F41"/>
    <w:rsid w:val="00842157"/>
    <w:rsid w:val="00842B4C"/>
    <w:rsid w:val="00843241"/>
    <w:rsid w:val="00843774"/>
    <w:rsid w:val="0084395D"/>
    <w:rsid w:val="00843A1A"/>
    <w:rsid w:val="0084451E"/>
    <w:rsid w:val="0084502E"/>
    <w:rsid w:val="0084510E"/>
    <w:rsid w:val="0084578B"/>
    <w:rsid w:val="0084619A"/>
    <w:rsid w:val="0084653D"/>
    <w:rsid w:val="008467CC"/>
    <w:rsid w:val="008474FB"/>
    <w:rsid w:val="00847CC5"/>
    <w:rsid w:val="00847DC9"/>
    <w:rsid w:val="008514B4"/>
    <w:rsid w:val="00851567"/>
    <w:rsid w:val="00853382"/>
    <w:rsid w:val="00853BC0"/>
    <w:rsid w:val="00854200"/>
    <w:rsid w:val="00854A6B"/>
    <w:rsid w:val="0085526C"/>
    <w:rsid w:val="00855F97"/>
    <w:rsid w:val="008561F0"/>
    <w:rsid w:val="00856ED8"/>
    <w:rsid w:val="00856F51"/>
    <w:rsid w:val="00857656"/>
    <w:rsid w:val="0085770F"/>
    <w:rsid w:val="00857D1C"/>
    <w:rsid w:val="00857E7C"/>
    <w:rsid w:val="00861094"/>
    <w:rsid w:val="00863611"/>
    <w:rsid w:val="008636C0"/>
    <w:rsid w:val="00864BDD"/>
    <w:rsid w:val="00864C06"/>
    <w:rsid w:val="00864F24"/>
    <w:rsid w:val="008650E0"/>
    <w:rsid w:val="008651CB"/>
    <w:rsid w:val="008658D0"/>
    <w:rsid w:val="00865D96"/>
    <w:rsid w:val="0086627E"/>
    <w:rsid w:val="00866CDC"/>
    <w:rsid w:val="00866FD1"/>
    <w:rsid w:val="00867241"/>
    <w:rsid w:val="00870972"/>
    <w:rsid w:val="008709DA"/>
    <w:rsid w:val="00870EA2"/>
    <w:rsid w:val="008715BC"/>
    <w:rsid w:val="00872407"/>
    <w:rsid w:val="00872684"/>
    <w:rsid w:val="00872F19"/>
    <w:rsid w:val="0087359E"/>
    <w:rsid w:val="00873D69"/>
    <w:rsid w:val="008742FA"/>
    <w:rsid w:val="008744E9"/>
    <w:rsid w:val="008746A7"/>
    <w:rsid w:val="00874BA2"/>
    <w:rsid w:val="00876A82"/>
    <w:rsid w:val="00876DF9"/>
    <w:rsid w:val="008778C6"/>
    <w:rsid w:val="00877EBA"/>
    <w:rsid w:val="008806AD"/>
    <w:rsid w:val="00881C96"/>
    <w:rsid w:val="00881FC2"/>
    <w:rsid w:val="008821B4"/>
    <w:rsid w:val="0088222E"/>
    <w:rsid w:val="00882C15"/>
    <w:rsid w:val="00882CC4"/>
    <w:rsid w:val="008830EE"/>
    <w:rsid w:val="00883BA2"/>
    <w:rsid w:val="00884290"/>
    <w:rsid w:val="00884B9E"/>
    <w:rsid w:val="00885765"/>
    <w:rsid w:val="00885882"/>
    <w:rsid w:val="00887345"/>
    <w:rsid w:val="00887435"/>
    <w:rsid w:val="00891168"/>
    <w:rsid w:val="00891569"/>
    <w:rsid w:val="008920BC"/>
    <w:rsid w:val="00892371"/>
    <w:rsid w:val="0089326E"/>
    <w:rsid w:val="00894643"/>
    <w:rsid w:val="008955D8"/>
    <w:rsid w:val="0089629D"/>
    <w:rsid w:val="00896ADF"/>
    <w:rsid w:val="00897192"/>
    <w:rsid w:val="008A0617"/>
    <w:rsid w:val="008A08CC"/>
    <w:rsid w:val="008A10B6"/>
    <w:rsid w:val="008A149E"/>
    <w:rsid w:val="008A2839"/>
    <w:rsid w:val="008A31C5"/>
    <w:rsid w:val="008A3CE6"/>
    <w:rsid w:val="008A48BE"/>
    <w:rsid w:val="008A62A8"/>
    <w:rsid w:val="008A7006"/>
    <w:rsid w:val="008A754A"/>
    <w:rsid w:val="008A7894"/>
    <w:rsid w:val="008B00C1"/>
    <w:rsid w:val="008B046E"/>
    <w:rsid w:val="008B05A4"/>
    <w:rsid w:val="008B09C5"/>
    <w:rsid w:val="008B0C13"/>
    <w:rsid w:val="008B1893"/>
    <w:rsid w:val="008B1A8F"/>
    <w:rsid w:val="008B27BF"/>
    <w:rsid w:val="008B2F63"/>
    <w:rsid w:val="008B3B07"/>
    <w:rsid w:val="008B3E66"/>
    <w:rsid w:val="008B3E9C"/>
    <w:rsid w:val="008B3EB6"/>
    <w:rsid w:val="008B4555"/>
    <w:rsid w:val="008B468C"/>
    <w:rsid w:val="008B51E9"/>
    <w:rsid w:val="008B5E59"/>
    <w:rsid w:val="008B6C91"/>
    <w:rsid w:val="008B71FD"/>
    <w:rsid w:val="008B73EE"/>
    <w:rsid w:val="008B7423"/>
    <w:rsid w:val="008C0CC1"/>
    <w:rsid w:val="008C2F67"/>
    <w:rsid w:val="008C378B"/>
    <w:rsid w:val="008C50BC"/>
    <w:rsid w:val="008C5B1A"/>
    <w:rsid w:val="008C666A"/>
    <w:rsid w:val="008C66D9"/>
    <w:rsid w:val="008C74B0"/>
    <w:rsid w:val="008C7ED3"/>
    <w:rsid w:val="008D00CC"/>
    <w:rsid w:val="008D131B"/>
    <w:rsid w:val="008D1CD3"/>
    <w:rsid w:val="008D2E3F"/>
    <w:rsid w:val="008D37CF"/>
    <w:rsid w:val="008D3AC4"/>
    <w:rsid w:val="008D4A62"/>
    <w:rsid w:val="008D56CF"/>
    <w:rsid w:val="008D583B"/>
    <w:rsid w:val="008D6A59"/>
    <w:rsid w:val="008D6D6B"/>
    <w:rsid w:val="008E053B"/>
    <w:rsid w:val="008E0770"/>
    <w:rsid w:val="008E07CC"/>
    <w:rsid w:val="008E0A52"/>
    <w:rsid w:val="008E0F7A"/>
    <w:rsid w:val="008E12FA"/>
    <w:rsid w:val="008E1614"/>
    <w:rsid w:val="008E1D1A"/>
    <w:rsid w:val="008E27FA"/>
    <w:rsid w:val="008E2DCD"/>
    <w:rsid w:val="008E3DF6"/>
    <w:rsid w:val="008E42D1"/>
    <w:rsid w:val="008E499A"/>
    <w:rsid w:val="008E51E2"/>
    <w:rsid w:val="008E5AAC"/>
    <w:rsid w:val="008E603E"/>
    <w:rsid w:val="008E6046"/>
    <w:rsid w:val="008E667C"/>
    <w:rsid w:val="008E69C6"/>
    <w:rsid w:val="008E7429"/>
    <w:rsid w:val="008E7B43"/>
    <w:rsid w:val="008E7CB3"/>
    <w:rsid w:val="008E7F2F"/>
    <w:rsid w:val="008F0F80"/>
    <w:rsid w:val="008F12D7"/>
    <w:rsid w:val="008F1920"/>
    <w:rsid w:val="008F1F51"/>
    <w:rsid w:val="008F2125"/>
    <w:rsid w:val="008F2416"/>
    <w:rsid w:val="008F2E0A"/>
    <w:rsid w:val="008F3326"/>
    <w:rsid w:val="008F335C"/>
    <w:rsid w:val="008F36B7"/>
    <w:rsid w:val="008F3D2E"/>
    <w:rsid w:val="008F3E1A"/>
    <w:rsid w:val="008F5511"/>
    <w:rsid w:val="008F5D07"/>
    <w:rsid w:val="008F77E8"/>
    <w:rsid w:val="00900078"/>
    <w:rsid w:val="009001B5"/>
    <w:rsid w:val="0090092C"/>
    <w:rsid w:val="00900C57"/>
    <w:rsid w:val="0090224B"/>
    <w:rsid w:val="009025AC"/>
    <w:rsid w:val="00904370"/>
    <w:rsid w:val="009047C1"/>
    <w:rsid w:val="00904D73"/>
    <w:rsid w:val="00904DC9"/>
    <w:rsid w:val="00905A1C"/>
    <w:rsid w:val="00905D0B"/>
    <w:rsid w:val="00905D9D"/>
    <w:rsid w:val="00906884"/>
    <w:rsid w:val="00906BC5"/>
    <w:rsid w:val="00906CFF"/>
    <w:rsid w:val="00906E7A"/>
    <w:rsid w:val="00907C7E"/>
    <w:rsid w:val="00911C7A"/>
    <w:rsid w:val="00911C7C"/>
    <w:rsid w:val="00911C9D"/>
    <w:rsid w:val="0091210B"/>
    <w:rsid w:val="009123F1"/>
    <w:rsid w:val="00912C10"/>
    <w:rsid w:val="009131F0"/>
    <w:rsid w:val="00913824"/>
    <w:rsid w:val="00913ABE"/>
    <w:rsid w:val="00914D1F"/>
    <w:rsid w:val="00914E64"/>
    <w:rsid w:val="009150A4"/>
    <w:rsid w:val="009150F9"/>
    <w:rsid w:val="009157C7"/>
    <w:rsid w:val="00915887"/>
    <w:rsid w:val="00915ACD"/>
    <w:rsid w:val="00916900"/>
    <w:rsid w:val="00916B6D"/>
    <w:rsid w:val="00920305"/>
    <w:rsid w:val="00920556"/>
    <w:rsid w:val="00921569"/>
    <w:rsid w:val="00922366"/>
    <w:rsid w:val="00922A97"/>
    <w:rsid w:val="0092452D"/>
    <w:rsid w:val="00924E45"/>
    <w:rsid w:val="00924F9B"/>
    <w:rsid w:val="00925555"/>
    <w:rsid w:val="00925815"/>
    <w:rsid w:val="00925B08"/>
    <w:rsid w:val="00926ACB"/>
    <w:rsid w:val="0092710C"/>
    <w:rsid w:val="009273B6"/>
    <w:rsid w:val="009273D2"/>
    <w:rsid w:val="00927E8D"/>
    <w:rsid w:val="00927F4A"/>
    <w:rsid w:val="00927F8C"/>
    <w:rsid w:val="009304C1"/>
    <w:rsid w:val="009307DE"/>
    <w:rsid w:val="00930E90"/>
    <w:rsid w:val="00931013"/>
    <w:rsid w:val="009325AB"/>
    <w:rsid w:val="009338B0"/>
    <w:rsid w:val="0093467B"/>
    <w:rsid w:val="009350A6"/>
    <w:rsid w:val="009354F2"/>
    <w:rsid w:val="00935CCD"/>
    <w:rsid w:val="00936464"/>
    <w:rsid w:val="00936610"/>
    <w:rsid w:val="00936B49"/>
    <w:rsid w:val="00936C72"/>
    <w:rsid w:val="00936D50"/>
    <w:rsid w:val="0093711C"/>
    <w:rsid w:val="0093730C"/>
    <w:rsid w:val="009378ED"/>
    <w:rsid w:val="009378F2"/>
    <w:rsid w:val="00937E01"/>
    <w:rsid w:val="00937F8A"/>
    <w:rsid w:val="009405BA"/>
    <w:rsid w:val="00941EF7"/>
    <w:rsid w:val="00942259"/>
    <w:rsid w:val="00944929"/>
    <w:rsid w:val="009449E1"/>
    <w:rsid w:val="00944BD7"/>
    <w:rsid w:val="00945B82"/>
    <w:rsid w:val="00946133"/>
    <w:rsid w:val="009462A6"/>
    <w:rsid w:val="00946B94"/>
    <w:rsid w:val="00947338"/>
    <w:rsid w:val="00950CF4"/>
    <w:rsid w:val="009510F3"/>
    <w:rsid w:val="009515EB"/>
    <w:rsid w:val="009516F4"/>
    <w:rsid w:val="0095187F"/>
    <w:rsid w:val="009526E9"/>
    <w:rsid w:val="00952F66"/>
    <w:rsid w:val="00953B40"/>
    <w:rsid w:val="00954C0A"/>
    <w:rsid w:val="00955872"/>
    <w:rsid w:val="009570B8"/>
    <w:rsid w:val="00957CB3"/>
    <w:rsid w:val="00960EA0"/>
    <w:rsid w:val="00960ED0"/>
    <w:rsid w:val="0096102F"/>
    <w:rsid w:val="0096158A"/>
    <w:rsid w:val="00961E17"/>
    <w:rsid w:val="009629E1"/>
    <w:rsid w:val="00962BA9"/>
    <w:rsid w:val="009641A3"/>
    <w:rsid w:val="00964B80"/>
    <w:rsid w:val="00965955"/>
    <w:rsid w:val="00965B7E"/>
    <w:rsid w:val="009660AD"/>
    <w:rsid w:val="00966AB4"/>
    <w:rsid w:val="009677EC"/>
    <w:rsid w:val="00967B2F"/>
    <w:rsid w:val="00970849"/>
    <w:rsid w:val="00970BDA"/>
    <w:rsid w:val="00971245"/>
    <w:rsid w:val="009715BF"/>
    <w:rsid w:val="00971849"/>
    <w:rsid w:val="00971E58"/>
    <w:rsid w:val="00972D0A"/>
    <w:rsid w:val="00972DE1"/>
    <w:rsid w:val="009736E8"/>
    <w:rsid w:val="009740F0"/>
    <w:rsid w:val="00975977"/>
    <w:rsid w:val="00975B53"/>
    <w:rsid w:val="00975DC0"/>
    <w:rsid w:val="00976D25"/>
    <w:rsid w:val="009807BB"/>
    <w:rsid w:val="00981359"/>
    <w:rsid w:val="00982C46"/>
    <w:rsid w:val="0098391D"/>
    <w:rsid w:val="0098447F"/>
    <w:rsid w:val="009859D5"/>
    <w:rsid w:val="009861CB"/>
    <w:rsid w:val="009872E4"/>
    <w:rsid w:val="00990D41"/>
    <w:rsid w:val="00991154"/>
    <w:rsid w:val="00991675"/>
    <w:rsid w:val="00991CA6"/>
    <w:rsid w:val="009925E1"/>
    <w:rsid w:val="00992700"/>
    <w:rsid w:val="00992AFA"/>
    <w:rsid w:val="00993135"/>
    <w:rsid w:val="009933D3"/>
    <w:rsid w:val="009935BC"/>
    <w:rsid w:val="00995EDB"/>
    <w:rsid w:val="00996D5B"/>
    <w:rsid w:val="00997A57"/>
    <w:rsid w:val="009A0936"/>
    <w:rsid w:val="009A1920"/>
    <w:rsid w:val="009A25E2"/>
    <w:rsid w:val="009A31CF"/>
    <w:rsid w:val="009A3B6B"/>
    <w:rsid w:val="009A3B93"/>
    <w:rsid w:val="009A3BB2"/>
    <w:rsid w:val="009A3C2D"/>
    <w:rsid w:val="009A49CB"/>
    <w:rsid w:val="009A6CE8"/>
    <w:rsid w:val="009A756E"/>
    <w:rsid w:val="009A7690"/>
    <w:rsid w:val="009B004E"/>
    <w:rsid w:val="009B097D"/>
    <w:rsid w:val="009B0F44"/>
    <w:rsid w:val="009B1566"/>
    <w:rsid w:val="009B2168"/>
    <w:rsid w:val="009B2B75"/>
    <w:rsid w:val="009B2E58"/>
    <w:rsid w:val="009B2F03"/>
    <w:rsid w:val="009B36CF"/>
    <w:rsid w:val="009B41E1"/>
    <w:rsid w:val="009B51C9"/>
    <w:rsid w:val="009B5BD1"/>
    <w:rsid w:val="009B5D81"/>
    <w:rsid w:val="009B5EFE"/>
    <w:rsid w:val="009B5F48"/>
    <w:rsid w:val="009B676B"/>
    <w:rsid w:val="009B69D3"/>
    <w:rsid w:val="009B71B1"/>
    <w:rsid w:val="009C00D2"/>
    <w:rsid w:val="009C02F9"/>
    <w:rsid w:val="009C031D"/>
    <w:rsid w:val="009C0407"/>
    <w:rsid w:val="009C0B83"/>
    <w:rsid w:val="009C1DCC"/>
    <w:rsid w:val="009C1FEC"/>
    <w:rsid w:val="009C2697"/>
    <w:rsid w:val="009C27BF"/>
    <w:rsid w:val="009C2FBF"/>
    <w:rsid w:val="009C3E45"/>
    <w:rsid w:val="009C4340"/>
    <w:rsid w:val="009C4458"/>
    <w:rsid w:val="009C4870"/>
    <w:rsid w:val="009C671F"/>
    <w:rsid w:val="009C6A84"/>
    <w:rsid w:val="009C6F79"/>
    <w:rsid w:val="009C7297"/>
    <w:rsid w:val="009C73F9"/>
    <w:rsid w:val="009C74F6"/>
    <w:rsid w:val="009C7FC3"/>
    <w:rsid w:val="009D03E1"/>
    <w:rsid w:val="009D0432"/>
    <w:rsid w:val="009D08B0"/>
    <w:rsid w:val="009D1438"/>
    <w:rsid w:val="009D1DC9"/>
    <w:rsid w:val="009D22A6"/>
    <w:rsid w:val="009D24E9"/>
    <w:rsid w:val="009D2BF0"/>
    <w:rsid w:val="009D2D79"/>
    <w:rsid w:val="009D3257"/>
    <w:rsid w:val="009D34B5"/>
    <w:rsid w:val="009D359B"/>
    <w:rsid w:val="009D3603"/>
    <w:rsid w:val="009D3AB2"/>
    <w:rsid w:val="009D3F1F"/>
    <w:rsid w:val="009D4050"/>
    <w:rsid w:val="009D41DF"/>
    <w:rsid w:val="009D4398"/>
    <w:rsid w:val="009D45CC"/>
    <w:rsid w:val="009D4760"/>
    <w:rsid w:val="009D476F"/>
    <w:rsid w:val="009D4FD7"/>
    <w:rsid w:val="009D5A4B"/>
    <w:rsid w:val="009D5CAD"/>
    <w:rsid w:val="009D6629"/>
    <w:rsid w:val="009D6C7B"/>
    <w:rsid w:val="009D74B1"/>
    <w:rsid w:val="009D7583"/>
    <w:rsid w:val="009D7ADA"/>
    <w:rsid w:val="009D7E4B"/>
    <w:rsid w:val="009E00DE"/>
    <w:rsid w:val="009E0C53"/>
    <w:rsid w:val="009E14BF"/>
    <w:rsid w:val="009E153C"/>
    <w:rsid w:val="009E1B0A"/>
    <w:rsid w:val="009E1B85"/>
    <w:rsid w:val="009E2063"/>
    <w:rsid w:val="009E2971"/>
    <w:rsid w:val="009E2D8D"/>
    <w:rsid w:val="009E3BF8"/>
    <w:rsid w:val="009E3C9C"/>
    <w:rsid w:val="009E41C0"/>
    <w:rsid w:val="009E4E88"/>
    <w:rsid w:val="009E542D"/>
    <w:rsid w:val="009E5BBD"/>
    <w:rsid w:val="009E5D3E"/>
    <w:rsid w:val="009E60E5"/>
    <w:rsid w:val="009E7938"/>
    <w:rsid w:val="009F0008"/>
    <w:rsid w:val="009F037D"/>
    <w:rsid w:val="009F0CAE"/>
    <w:rsid w:val="009F159E"/>
    <w:rsid w:val="009F247C"/>
    <w:rsid w:val="009F2BFC"/>
    <w:rsid w:val="009F3004"/>
    <w:rsid w:val="009F3638"/>
    <w:rsid w:val="009F3718"/>
    <w:rsid w:val="009F37B5"/>
    <w:rsid w:val="009F3C97"/>
    <w:rsid w:val="009F4DE8"/>
    <w:rsid w:val="009F50A8"/>
    <w:rsid w:val="009F50FC"/>
    <w:rsid w:val="009F62EA"/>
    <w:rsid w:val="009F69DF"/>
    <w:rsid w:val="009F78FF"/>
    <w:rsid w:val="009F7A2C"/>
    <w:rsid w:val="009F7DA0"/>
    <w:rsid w:val="00A00A87"/>
    <w:rsid w:val="00A0115A"/>
    <w:rsid w:val="00A03848"/>
    <w:rsid w:val="00A042FA"/>
    <w:rsid w:val="00A052DB"/>
    <w:rsid w:val="00A0592F"/>
    <w:rsid w:val="00A069BA"/>
    <w:rsid w:val="00A11629"/>
    <w:rsid w:val="00A118E9"/>
    <w:rsid w:val="00A127E1"/>
    <w:rsid w:val="00A1298F"/>
    <w:rsid w:val="00A12A99"/>
    <w:rsid w:val="00A12F11"/>
    <w:rsid w:val="00A137CD"/>
    <w:rsid w:val="00A138A6"/>
    <w:rsid w:val="00A13A2D"/>
    <w:rsid w:val="00A13FFD"/>
    <w:rsid w:val="00A140B9"/>
    <w:rsid w:val="00A1437B"/>
    <w:rsid w:val="00A144DB"/>
    <w:rsid w:val="00A14632"/>
    <w:rsid w:val="00A16308"/>
    <w:rsid w:val="00A17915"/>
    <w:rsid w:val="00A17E6A"/>
    <w:rsid w:val="00A17E87"/>
    <w:rsid w:val="00A20410"/>
    <w:rsid w:val="00A20D02"/>
    <w:rsid w:val="00A2150B"/>
    <w:rsid w:val="00A22957"/>
    <w:rsid w:val="00A22B53"/>
    <w:rsid w:val="00A22DDA"/>
    <w:rsid w:val="00A2325A"/>
    <w:rsid w:val="00A23443"/>
    <w:rsid w:val="00A2385E"/>
    <w:rsid w:val="00A24C2E"/>
    <w:rsid w:val="00A24CE8"/>
    <w:rsid w:val="00A24FD4"/>
    <w:rsid w:val="00A2716B"/>
    <w:rsid w:val="00A27215"/>
    <w:rsid w:val="00A27544"/>
    <w:rsid w:val="00A30F1F"/>
    <w:rsid w:val="00A3223E"/>
    <w:rsid w:val="00A33792"/>
    <w:rsid w:val="00A33F6C"/>
    <w:rsid w:val="00A34125"/>
    <w:rsid w:val="00A34434"/>
    <w:rsid w:val="00A344D5"/>
    <w:rsid w:val="00A34A60"/>
    <w:rsid w:val="00A34DCB"/>
    <w:rsid w:val="00A35220"/>
    <w:rsid w:val="00A35B40"/>
    <w:rsid w:val="00A3720C"/>
    <w:rsid w:val="00A37EF3"/>
    <w:rsid w:val="00A405D9"/>
    <w:rsid w:val="00A40D8D"/>
    <w:rsid w:val="00A412E0"/>
    <w:rsid w:val="00A41D67"/>
    <w:rsid w:val="00A42A03"/>
    <w:rsid w:val="00A42C45"/>
    <w:rsid w:val="00A42FC2"/>
    <w:rsid w:val="00A44118"/>
    <w:rsid w:val="00A45029"/>
    <w:rsid w:val="00A4528D"/>
    <w:rsid w:val="00A457EE"/>
    <w:rsid w:val="00A45CB9"/>
    <w:rsid w:val="00A45E29"/>
    <w:rsid w:val="00A462AF"/>
    <w:rsid w:val="00A46C4F"/>
    <w:rsid w:val="00A50167"/>
    <w:rsid w:val="00A50D1E"/>
    <w:rsid w:val="00A510FB"/>
    <w:rsid w:val="00A515C6"/>
    <w:rsid w:val="00A5194E"/>
    <w:rsid w:val="00A5287E"/>
    <w:rsid w:val="00A532FF"/>
    <w:rsid w:val="00A53E9D"/>
    <w:rsid w:val="00A54616"/>
    <w:rsid w:val="00A554FD"/>
    <w:rsid w:val="00A55725"/>
    <w:rsid w:val="00A55770"/>
    <w:rsid w:val="00A557A9"/>
    <w:rsid w:val="00A55C52"/>
    <w:rsid w:val="00A55EF7"/>
    <w:rsid w:val="00A5672F"/>
    <w:rsid w:val="00A568EF"/>
    <w:rsid w:val="00A56CC2"/>
    <w:rsid w:val="00A56D7F"/>
    <w:rsid w:val="00A57B90"/>
    <w:rsid w:val="00A60C23"/>
    <w:rsid w:val="00A61491"/>
    <w:rsid w:val="00A61502"/>
    <w:rsid w:val="00A62948"/>
    <w:rsid w:val="00A62AF8"/>
    <w:rsid w:val="00A62D45"/>
    <w:rsid w:val="00A63BE0"/>
    <w:rsid w:val="00A63C9C"/>
    <w:rsid w:val="00A646FA"/>
    <w:rsid w:val="00A6554C"/>
    <w:rsid w:val="00A655BF"/>
    <w:rsid w:val="00A65685"/>
    <w:rsid w:val="00A66B8B"/>
    <w:rsid w:val="00A66E63"/>
    <w:rsid w:val="00A671C8"/>
    <w:rsid w:val="00A676EC"/>
    <w:rsid w:val="00A70625"/>
    <w:rsid w:val="00A70CE2"/>
    <w:rsid w:val="00A70FEA"/>
    <w:rsid w:val="00A712C7"/>
    <w:rsid w:val="00A71FD4"/>
    <w:rsid w:val="00A72DB1"/>
    <w:rsid w:val="00A731D4"/>
    <w:rsid w:val="00A737F7"/>
    <w:rsid w:val="00A75DDF"/>
    <w:rsid w:val="00A76C4F"/>
    <w:rsid w:val="00A771FE"/>
    <w:rsid w:val="00A77391"/>
    <w:rsid w:val="00A77EA2"/>
    <w:rsid w:val="00A80039"/>
    <w:rsid w:val="00A803E5"/>
    <w:rsid w:val="00A80CA3"/>
    <w:rsid w:val="00A81DB5"/>
    <w:rsid w:val="00A82E5D"/>
    <w:rsid w:val="00A83396"/>
    <w:rsid w:val="00A83E8D"/>
    <w:rsid w:val="00A84D6F"/>
    <w:rsid w:val="00A84DF3"/>
    <w:rsid w:val="00A85097"/>
    <w:rsid w:val="00A8550E"/>
    <w:rsid w:val="00A86E7F"/>
    <w:rsid w:val="00A87DED"/>
    <w:rsid w:val="00A90EF1"/>
    <w:rsid w:val="00A9182F"/>
    <w:rsid w:val="00A91A20"/>
    <w:rsid w:val="00A91B9D"/>
    <w:rsid w:val="00A92B72"/>
    <w:rsid w:val="00A9364A"/>
    <w:rsid w:val="00A95D2D"/>
    <w:rsid w:val="00A95EF0"/>
    <w:rsid w:val="00A95EF9"/>
    <w:rsid w:val="00A96334"/>
    <w:rsid w:val="00A96371"/>
    <w:rsid w:val="00A97E73"/>
    <w:rsid w:val="00AA08A6"/>
    <w:rsid w:val="00AA0B2C"/>
    <w:rsid w:val="00AA358B"/>
    <w:rsid w:val="00AA371F"/>
    <w:rsid w:val="00AA3CF5"/>
    <w:rsid w:val="00AA43AA"/>
    <w:rsid w:val="00AA50F1"/>
    <w:rsid w:val="00AA5220"/>
    <w:rsid w:val="00AA5D69"/>
    <w:rsid w:val="00AA608B"/>
    <w:rsid w:val="00AA7828"/>
    <w:rsid w:val="00AA7AE6"/>
    <w:rsid w:val="00AB0122"/>
    <w:rsid w:val="00AB08EB"/>
    <w:rsid w:val="00AB13A3"/>
    <w:rsid w:val="00AB1456"/>
    <w:rsid w:val="00AB145C"/>
    <w:rsid w:val="00AB1639"/>
    <w:rsid w:val="00AB2098"/>
    <w:rsid w:val="00AB2916"/>
    <w:rsid w:val="00AB2C0A"/>
    <w:rsid w:val="00AB3747"/>
    <w:rsid w:val="00AB3D33"/>
    <w:rsid w:val="00AB486A"/>
    <w:rsid w:val="00AB4BD8"/>
    <w:rsid w:val="00AB4CEA"/>
    <w:rsid w:val="00AB4DA6"/>
    <w:rsid w:val="00AB5657"/>
    <w:rsid w:val="00AB5A4D"/>
    <w:rsid w:val="00AB6654"/>
    <w:rsid w:val="00AB66A9"/>
    <w:rsid w:val="00AC098E"/>
    <w:rsid w:val="00AC19B2"/>
    <w:rsid w:val="00AC21BE"/>
    <w:rsid w:val="00AC2D3F"/>
    <w:rsid w:val="00AC3AC3"/>
    <w:rsid w:val="00AC4044"/>
    <w:rsid w:val="00AC4108"/>
    <w:rsid w:val="00AC4BE6"/>
    <w:rsid w:val="00AC4CF5"/>
    <w:rsid w:val="00AC4FED"/>
    <w:rsid w:val="00AC544E"/>
    <w:rsid w:val="00AC6ACA"/>
    <w:rsid w:val="00AC7561"/>
    <w:rsid w:val="00AC7659"/>
    <w:rsid w:val="00AC788C"/>
    <w:rsid w:val="00AC7A0A"/>
    <w:rsid w:val="00AC7ADF"/>
    <w:rsid w:val="00AD1A34"/>
    <w:rsid w:val="00AD20F9"/>
    <w:rsid w:val="00AD22DE"/>
    <w:rsid w:val="00AD3EE3"/>
    <w:rsid w:val="00AD464E"/>
    <w:rsid w:val="00AD55C5"/>
    <w:rsid w:val="00AD5DB9"/>
    <w:rsid w:val="00AD6A4A"/>
    <w:rsid w:val="00AD6FFB"/>
    <w:rsid w:val="00AD70E5"/>
    <w:rsid w:val="00AD7302"/>
    <w:rsid w:val="00AE06A8"/>
    <w:rsid w:val="00AE0F28"/>
    <w:rsid w:val="00AE1132"/>
    <w:rsid w:val="00AE134D"/>
    <w:rsid w:val="00AE2607"/>
    <w:rsid w:val="00AE3217"/>
    <w:rsid w:val="00AE3FCF"/>
    <w:rsid w:val="00AE4001"/>
    <w:rsid w:val="00AE41BD"/>
    <w:rsid w:val="00AE50BF"/>
    <w:rsid w:val="00AE6084"/>
    <w:rsid w:val="00AE6944"/>
    <w:rsid w:val="00AE6AD2"/>
    <w:rsid w:val="00AF0384"/>
    <w:rsid w:val="00AF066E"/>
    <w:rsid w:val="00AF1104"/>
    <w:rsid w:val="00AF1780"/>
    <w:rsid w:val="00AF2069"/>
    <w:rsid w:val="00AF21A8"/>
    <w:rsid w:val="00AF21AC"/>
    <w:rsid w:val="00AF2981"/>
    <w:rsid w:val="00AF2B44"/>
    <w:rsid w:val="00AF3F10"/>
    <w:rsid w:val="00AF430B"/>
    <w:rsid w:val="00AF5819"/>
    <w:rsid w:val="00AF5D53"/>
    <w:rsid w:val="00AF674D"/>
    <w:rsid w:val="00AF6E72"/>
    <w:rsid w:val="00AF7125"/>
    <w:rsid w:val="00AF76AC"/>
    <w:rsid w:val="00B0110B"/>
    <w:rsid w:val="00B01641"/>
    <w:rsid w:val="00B0190C"/>
    <w:rsid w:val="00B02212"/>
    <w:rsid w:val="00B031C6"/>
    <w:rsid w:val="00B0362A"/>
    <w:rsid w:val="00B03893"/>
    <w:rsid w:val="00B03F18"/>
    <w:rsid w:val="00B047E2"/>
    <w:rsid w:val="00B04CFD"/>
    <w:rsid w:val="00B04FFE"/>
    <w:rsid w:val="00B0599D"/>
    <w:rsid w:val="00B07015"/>
    <w:rsid w:val="00B103DF"/>
    <w:rsid w:val="00B10402"/>
    <w:rsid w:val="00B10949"/>
    <w:rsid w:val="00B10E13"/>
    <w:rsid w:val="00B1127D"/>
    <w:rsid w:val="00B112AD"/>
    <w:rsid w:val="00B121EC"/>
    <w:rsid w:val="00B1285F"/>
    <w:rsid w:val="00B128CB"/>
    <w:rsid w:val="00B12C3D"/>
    <w:rsid w:val="00B13926"/>
    <w:rsid w:val="00B13B43"/>
    <w:rsid w:val="00B13C7F"/>
    <w:rsid w:val="00B13D29"/>
    <w:rsid w:val="00B1443D"/>
    <w:rsid w:val="00B14DB7"/>
    <w:rsid w:val="00B14E79"/>
    <w:rsid w:val="00B16179"/>
    <w:rsid w:val="00B1619B"/>
    <w:rsid w:val="00B17610"/>
    <w:rsid w:val="00B17F0F"/>
    <w:rsid w:val="00B2045E"/>
    <w:rsid w:val="00B21689"/>
    <w:rsid w:val="00B21C14"/>
    <w:rsid w:val="00B21CE9"/>
    <w:rsid w:val="00B2320D"/>
    <w:rsid w:val="00B234B3"/>
    <w:rsid w:val="00B24536"/>
    <w:rsid w:val="00B24F80"/>
    <w:rsid w:val="00B25ED8"/>
    <w:rsid w:val="00B25F73"/>
    <w:rsid w:val="00B2649E"/>
    <w:rsid w:val="00B27480"/>
    <w:rsid w:val="00B27684"/>
    <w:rsid w:val="00B27B01"/>
    <w:rsid w:val="00B27C63"/>
    <w:rsid w:val="00B3018F"/>
    <w:rsid w:val="00B30AFB"/>
    <w:rsid w:val="00B30CB8"/>
    <w:rsid w:val="00B31728"/>
    <w:rsid w:val="00B32FA3"/>
    <w:rsid w:val="00B33680"/>
    <w:rsid w:val="00B350AF"/>
    <w:rsid w:val="00B351F9"/>
    <w:rsid w:val="00B36404"/>
    <w:rsid w:val="00B370D0"/>
    <w:rsid w:val="00B37F73"/>
    <w:rsid w:val="00B37F9D"/>
    <w:rsid w:val="00B40558"/>
    <w:rsid w:val="00B414B0"/>
    <w:rsid w:val="00B41983"/>
    <w:rsid w:val="00B4313C"/>
    <w:rsid w:val="00B4324F"/>
    <w:rsid w:val="00B43646"/>
    <w:rsid w:val="00B44FCC"/>
    <w:rsid w:val="00B463A1"/>
    <w:rsid w:val="00B470DD"/>
    <w:rsid w:val="00B47114"/>
    <w:rsid w:val="00B471A5"/>
    <w:rsid w:val="00B47DA0"/>
    <w:rsid w:val="00B50015"/>
    <w:rsid w:val="00B5167F"/>
    <w:rsid w:val="00B5171B"/>
    <w:rsid w:val="00B51C07"/>
    <w:rsid w:val="00B51DF0"/>
    <w:rsid w:val="00B53151"/>
    <w:rsid w:val="00B53336"/>
    <w:rsid w:val="00B53AF0"/>
    <w:rsid w:val="00B544CD"/>
    <w:rsid w:val="00B54A9A"/>
    <w:rsid w:val="00B54B9A"/>
    <w:rsid w:val="00B54FD8"/>
    <w:rsid w:val="00B55ED0"/>
    <w:rsid w:val="00B56662"/>
    <w:rsid w:val="00B567E2"/>
    <w:rsid w:val="00B5683F"/>
    <w:rsid w:val="00B5720E"/>
    <w:rsid w:val="00B60D68"/>
    <w:rsid w:val="00B60F46"/>
    <w:rsid w:val="00B620FE"/>
    <w:rsid w:val="00B6269D"/>
    <w:rsid w:val="00B62A5F"/>
    <w:rsid w:val="00B62A82"/>
    <w:rsid w:val="00B62C28"/>
    <w:rsid w:val="00B6315E"/>
    <w:rsid w:val="00B64C70"/>
    <w:rsid w:val="00B64C74"/>
    <w:rsid w:val="00B64E81"/>
    <w:rsid w:val="00B65E59"/>
    <w:rsid w:val="00B66A57"/>
    <w:rsid w:val="00B67921"/>
    <w:rsid w:val="00B67CB6"/>
    <w:rsid w:val="00B67DC9"/>
    <w:rsid w:val="00B7092F"/>
    <w:rsid w:val="00B71CF0"/>
    <w:rsid w:val="00B7233B"/>
    <w:rsid w:val="00B726F4"/>
    <w:rsid w:val="00B73257"/>
    <w:rsid w:val="00B739F0"/>
    <w:rsid w:val="00B749AE"/>
    <w:rsid w:val="00B74AA6"/>
    <w:rsid w:val="00B75845"/>
    <w:rsid w:val="00B75BDD"/>
    <w:rsid w:val="00B75E11"/>
    <w:rsid w:val="00B76B50"/>
    <w:rsid w:val="00B76CED"/>
    <w:rsid w:val="00B77B1E"/>
    <w:rsid w:val="00B806DB"/>
    <w:rsid w:val="00B821FB"/>
    <w:rsid w:val="00B831C5"/>
    <w:rsid w:val="00B8364B"/>
    <w:rsid w:val="00B84BAF"/>
    <w:rsid w:val="00B84BD8"/>
    <w:rsid w:val="00B857DE"/>
    <w:rsid w:val="00B86655"/>
    <w:rsid w:val="00B868DB"/>
    <w:rsid w:val="00B90DB9"/>
    <w:rsid w:val="00B91458"/>
    <w:rsid w:val="00B931BC"/>
    <w:rsid w:val="00B9377C"/>
    <w:rsid w:val="00B9378F"/>
    <w:rsid w:val="00B93B03"/>
    <w:rsid w:val="00B94221"/>
    <w:rsid w:val="00B959C3"/>
    <w:rsid w:val="00B95B49"/>
    <w:rsid w:val="00B95C01"/>
    <w:rsid w:val="00B96160"/>
    <w:rsid w:val="00B96AC7"/>
    <w:rsid w:val="00BA0A63"/>
    <w:rsid w:val="00BA1303"/>
    <w:rsid w:val="00BA175A"/>
    <w:rsid w:val="00BA22AA"/>
    <w:rsid w:val="00BA2814"/>
    <w:rsid w:val="00BA3714"/>
    <w:rsid w:val="00BA3CB4"/>
    <w:rsid w:val="00BA4A80"/>
    <w:rsid w:val="00BA515A"/>
    <w:rsid w:val="00BA5B18"/>
    <w:rsid w:val="00BA5E52"/>
    <w:rsid w:val="00BA6236"/>
    <w:rsid w:val="00BA668E"/>
    <w:rsid w:val="00BA6EF6"/>
    <w:rsid w:val="00BA7605"/>
    <w:rsid w:val="00BB1B65"/>
    <w:rsid w:val="00BB1D04"/>
    <w:rsid w:val="00BB1E8B"/>
    <w:rsid w:val="00BB261B"/>
    <w:rsid w:val="00BB2CE8"/>
    <w:rsid w:val="00BB32D4"/>
    <w:rsid w:val="00BB3303"/>
    <w:rsid w:val="00BB33A7"/>
    <w:rsid w:val="00BB3BB0"/>
    <w:rsid w:val="00BB3D10"/>
    <w:rsid w:val="00BB421B"/>
    <w:rsid w:val="00BB45C9"/>
    <w:rsid w:val="00BB65A0"/>
    <w:rsid w:val="00BB75D1"/>
    <w:rsid w:val="00BB78FB"/>
    <w:rsid w:val="00BB7DFF"/>
    <w:rsid w:val="00BC0A65"/>
    <w:rsid w:val="00BC1812"/>
    <w:rsid w:val="00BC3141"/>
    <w:rsid w:val="00BC315D"/>
    <w:rsid w:val="00BC3CA7"/>
    <w:rsid w:val="00BC4534"/>
    <w:rsid w:val="00BC56CB"/>
    <w:rsid w:val="00BC5D11"/>
    <w:rsid w:val="00BC5D21"/>
    <w:rsid w:val="00BC670F"/>
    <w:rsid w:val="00BC6DBA"/>
    <w:rsid w:val="00BC7B1F"/>
    <w:rsid w:val="00BD03F1"/>
    <w:rsid w:val="00BD0E2F"/>
    <w:rsid w:val="00BD0FF9"/>
    <w:rsid w:val="00BD11CC"/>
    <w:rsid w:val="00BD1307"/>
    <w:rsid w:val="00BD1450"/>
    <w:rsid w:val="00BD1638"/>
    <w:rsid w:val="00BD194F"/>
    <w:rsid w:val="00BD1A97"/>
    <w:rsid w:val="00BD1B1A"/>
    <w:rsid w:val="00BD1BAC"/>
    <w:rsid w:val="00BD1FF9"/>
    <w:rsid w:val="00BD200C"/>
    <w:rsid w:val="00BD2616"/>
    <w:rsid w:val="00BD2A78"/>
    <w:rsid w:val="00BD30A0"/>
    <w:rsid w:val="00BD3731"/>
    <w:rsid w:val="00BD45D0"/>
    <w:rsid w:val="00BD4AD6"/>
    <w:rsid w:val="00BD5122"/>
    <w:rsid w:val="00BD52A3"/>
    <w:rsid w:val="00BD62FC"/>
    <w:rsid w:val="00BD6717"/>
    <w:rsid w:val="00BD6B46"/>
    <w:rsid w:val="00BD71B5"/>
    <w:rsid w:val="00BE079D"/>
    <w:rsid w:val="00BE0853"/>
    <w:rsid w:val="00BE1447"/>
    <w:rsid w:val="00BE1957"/>
    <w:rsid w:val="00BE1F68"/>
    <w:rsid w:val="00BE1FC8"/>
    <w:rsid w:val="00BE2009"/>
    <w:rsid w:val="00BE3281"/>
    <w:rsid w:val="00BE3BF6"/>
    <w:rsid w:val="00BE3EA9"/>
    <w:rsid w:val="00BE468D"/>
    <w:rsid w:val="00BE4EC7"/>
    <w:rsid w:val="00BE517B"/>
    <w:rsid w:val="00BE58CD"/>
    <w:rsid w:val="00BE5CDD"/>
    <w:rsid w:val="00BE5D97"/>
    <w:rsid w:val="00BE67D8"/>
    <w:rsid w:val="00BE725F"/>
    <w:rsid w:val="00BE77CD"/>
    <w:rsid w:val="00BF0305"/>
    <w:rsid w:val="00BF105C"/>
    <w:rsid w:val="00BF2061"/>
    <w:rsid w:val="00BF258C"/>
    <w:rsid w:val="00BF2F02"/>
    <w:rsid w:val="00BF368E"/>
    <w:rsid w:val="00BF4053"/>
    <w:rsid w:val="00BF6AA1"/>
    <w:rsid w:val="00BF6BCC"/>
    <w:rsid w:val="00C01DDC"/>
    <w:rsid w:val="00C01F1B"/>
    <w:rsid w:val="00C02241"/>
    <w:rsid w:val="00C046BC"/>
    <w:rsid w:val="00C04D8E"/>
    <w:rsid w:val="00C055B6"/>
    <w:rsid w:val="00C05A72"/>
    <w:rsid w:val="00C05FC7"/>
    <w:rsid w:val="00C0624E"/>
    <w:rsid w:val="00C06FCC"/>
    <w:rsid w:val="00C07557"/>
    <w:rsid w:val="00C10D02"/>
    <w:rsid w:val="00C10E0C"/>
    <w:rsid w:val="00C11440"/>
    <w:rsid w:val="00C11E5F"/>
    <w:rsid w:val="00C122C1"/>
    <w:rsid w:val="00C12C19"/>
    <w:rsid w:val="00C12F7E"/>
    <w:rsid w:val="00C1336B"/>
    <w:rsid w:val="00C145E4"/>
    <w:rsid w:val="00C1487F"/>
    <w:rsid w:val="00C151E4"/>
    <w:rsid w:val="00C16253"/>
    <w:rsid w:val="00C16DB9"/>
    <w:rsid w:val="00C17A8A"/>
    <w:rsid w:val="00C17C0B"/>
    <w:rsid w:val="00C17EBD"/>
    <w:rsid w:val="00C219A9"/>
    <w:rsid w:val="00C221D2"/>
    <w:rsid w:val="00C2243E"/>
    <w:rsid w:val="00C224D4"/>
    <w:rsid w:val="00C22C65"/>
    <w:rsid w:val="00C23B5B"/>
    <w:rsid w:val="00C241F3"/>
    <w:rsid w:val="00C2438C"/>
    <w:rsid w:val="00C243F2"/>
    <w:rsid w:val="00C2475A"/>
    <w:rsid w:val="00C2544C"/>
    <w:rsid w:val="00C256F0"/>
    <w:rsid w:val="00C257F8"/>
    <w:rsid w:val="00C25A75"/>
    <w:rsid w:val="00C264A9"/>
    <w:rsid w:val="00C271DF"/>
    <w:rsid w:val="00C3033E"/>
    <w:rsid w:val="00C30BA4"/>
    <w:rsid w:val="00C317CD"/>
    <w:rsid w:val="00C32658"/>
    <w:rsid w:val="00C33EC3"/>
    <w:rsid w:val="00C36D46"/>
    <w:rsid w:val="00C3714D"/>
    <w:rsid w:val="00C378F2"/>
    <w:rsid w:val="00C37D2C"/>
    <w:rsid w:val="00C37DB7"/>
    <w:rsid w:val="00C4113F"/>
    <w:rsid w:val="00C41A99"/>
    <w:rsid w:val="00C42276"/>
    <w:rsid w:val="00C422EC"/>
    <w:rsid w:val="00C4249A"/>
    <w:rsid w:val="00C42EC5"/>
    <w:rsid w:val="00C43A0B"/>
    <w:rsid w:val="00C43A39"/>
    <w:rsid w:val="00C44A35"/>
    <w:rsid w:val="00C4559C"/>
    <w:rsid w:val="00C4637E"/>
    <w:rsid w:val="00C4686E"/>
    <w:rsid w:val="00C516F6"/>
    <w:rsid w:val="00C5182D"/>
    <w:rsid w:val="00C521F8"/>
    <w:rsid w:val="00C52764"/>
    <w:rsid w:val="00C527F3"/>
    <w:rsid w:val="00C531C7"/>
    <w:rsid w:val="00C5334E"/>
    <w:rsid w:val="00C536D6"/>
    <w:rsid w:val="00C536E8"/>
    <w:rsid w:val="00C53A64"/>
    <w:rsid w:val="00C54847"/>
    <w:rsid w:val="00C54952"/>
    <w:rsid w:val="00C5525A"/>
    <w:rsid w:val="00C55970"/>
    <w:rsid w:val="00C5598F"/>
    <w:rsid w:val="00C56135"/>
    <w:rsid w:val="00C56424"/>
    <w:rsid w:val="00C5692D"/>
    <w:rsid w:val="00C57394"/>
    <w:rsid w:val="00C57747"/>
    <w:rsid w:val="00C57FE0"/>
    <w:rsid w:val="00C60591"/>
    <w:rsid w:val="00C614BF"/>
    <w:rsid w:val="00C62481"/>
    <w:rsid w:val="00C62CEB"/>
    <w:rsid w:val="00C63143"/>
    <w:rsid w:val="00C639FB"/>
    <w:rsid w:val="00C63C29"/>
    <w:rsid w:val="00C6649B"/>
    <w:rsid w:val="00C66BFF"/>
    <w:rsid w:val="00C66E4B"/>
    <w:rsid w:val="00C673F4"/>
    <w:rsid w:val="00C679E9"/>
    <w:rsid w:val="00C70019"/>
    <w:rsid w:val="00C72323"/>
    <w:rsid w:val="00C72BA2"/>
    <w:rsid w:val="00C731CD"/>
    <w:rsid w:val="00C737F9"/>
    <w:rsid w:val="00C73A7D"/>
    <w:rsid w:val="00C73E1F"/>
    <w:rsid w:val="00C74EDE"/>
    <w:rsid w:val="00C7581A"/>
    <w:rsid w:val="00C75D4B"/>
    <w:rsid w:val="00C762DA"/>
    <w:rsid w:val="00C763B3"/>
    <w:rsid w:val="00C767AC"/>
    <w:rsid w:val="00C77984"/>
    <w:rsid w:val="00C77998"/>
    <w:rsid w:val="00C8062E"/>
    <w:rsid w:val="00C80E2B"/>
    <w:rsid w:val="00C81B65"/>
    <w:rsid w:val="00C82457"/>
    <w:rsid w:val="00C82D78"/>
    <w:rsid w:val="00C8333B"/>
    <w:rsid w:val="00C838BF"/>
    <w:rsid w:val="00C83F7E"/>
    <w:rsid w:val="00C8540C"/>
    <w:rsid w:val="00C856B2"/>
    <w:rsid w:val="00C8604D"/>
    <w:rsid w:val="00C87529"/>
    <w:rsid w:val="00C878C9"/>
    <w:rsid w:val="00C87B51"/>
    <w:rsid w:val="00C900CA"/>
    <w:rsid w:val="00C921F2"/>
    <w:rsid w:val="00C927F2"/>
    <w:rsid w:val="00C93A45"/>
    <w:rsid w:val="00C94701"/>
    <w:rsid w:val="00C95178"/>
    <w:rsid w:val="00C959D0"/>
    <w:rsid w:val="00C95E67"/>
    <w:rsid w:val="00C967F9"/>
    <w:rsid w:val="00C97652"/>
    <w:rsid w:val="00CA0C95"/>
    <w:rsid w:val="00CA0DBB"/>
    <w:rsid w:val="00CA12EE"/>
    <w:rsid w:val="00CA178A"/>
    <w:rsid w:val="00CA2292"/>
    <w:rsid w:val="00CA2DF9"/>
    <w:rsid w:val="00CA413E"/>
    <w:rsid w:val="00CA4AB6"/>
    <w:rsid w:val="00CA500A"/>
    <w:rsid w:val="00CA51EA"/>
    <w:rsid w:val="00CA5510"/>
    <w:rsid w:val="00CA5568"/>
    <w:rsid w:val="00CA5585"/>
    <w:rsid w:val="00CA571A"/>
    <w:rsid w:val="00CA5D06"/>
    <w:rsid w:val="00CA673C"/>
    <w:rsid w:val="00CA6E03"/>
    <w:rsid w:val="00CA7D5C"/>
    <w:rsid w:val="00CB0054"/>
    <w:rsid w:val="00CB0E70"/>
    <w:rsid w:val="00CB1AD9"/>
    <w:rsid w:val="00CB3319"/>
    <w:rsid w:val="00CB3C42"/>
    <w:rsid w:val="00CB3F34"/>
    <w:rsid w:val="00CB4862"/>
    <w:rsid w:val="00CB4A93"/>
    <w:rsid w:val="00CB5106"/>
    <w:rsid w:val="00CB5AD5"/>
    <w:rsid w:val="00CB7426"/>
    <w:rsid w:val="00CB7D61"/>
    <w:rsid w:val="00CB7EE8"/>
    <w:rsid w:val="00CC09B0"/>
    <w:rsid w:val="00CC0DBA"/>
    <w:rsid w:val="00CC1A77"/>
    <w:rsid w:val="00CC24C3"/>
    <w:rsid w:val="00CC33DF"/>
    <w:rsid w:val="00CC379F"/>
    <w:rsid w:val="00CC45D6"/>
    <w:rsid w:val="00CC6DFC"/>
    <w:rsid w:val="00CD012B"/>
    <w:rsid w:val="00CD097B"/>
    <w:rsid w:val="00CD0C13"/>
    <w:rsid w:val="00CD257C"/>
    <w:rsid w:val="00CD25D8"/>
    <w:rsid w:val="00CD298E"/>
    <w:rsid w:val="00CD2EBC"/>
    <w:rsid w:val="00CD31BF"/>
    <w:rsid w:val="00CD32F7"/>
    <w:rsid w:val="00CD335D"/>
    <w:rsid w:val="00CD3BDB"/>
    <w:rsid w:val="00CD4070"/>
    <w:rsid w:val="00CD42BD"/>
    <w:rsid w:val="00CD5526"/>
    <w:rsid w:val="00CD639A"/>
    <w:rsid w:val="00CD63FC"/>
    <w:rsid w:val="00CD6BCC"/>
    <w:rsid w:val="00CD6F1F"/>
    <w:rsid w:val="00CE03B7"/>
    <w:rsid w:val="00CE06FE"/>
    <w:rsid w:val="00CE09F6"/>
    <w:rsid w:val="00CE136A"/>
    <w:rsid w:val="00CE1769"/>
    <w:rsid w:val="00CE1E9A"/>
    <w:rsid w:val="00CE2B64"/>
    <w:rsid w:val="00CE3409"/>
    <w:rsid w:val="00CE34AD"/>
    <w:rsid w:val="00CE454D"/>
    <w:rsid w:val="00CE54CE"/>
    <w:rsid w:val="00CE666A"/>
    <w:rsid w:val="00CE7251"/>
    <w:rsid w:val="00CE7DC0"/>
    <w:rsid w:val="00CE7E2F"/>
    <w:rsid w:val="00CF0A86"/>
    <w:rsid w:val="00CF0FBB"/>
    <w:rsid w:val="00CF15CB"/>
    <w:rsid w:val="00CF1EA2"/>
    <w:rsid w:val="00CF219D"/>
    <w:rsid w:val="00CF37AC"/>
    <w:rsid w:val="00CF380A"/>
    <w:rsid w:val="00CF3BEE"/>
    <w:rsid w:val="00CF3EC5"/>
    <w:rsid w:val="00CF54D4"/>
    <w:rsid w:val="00CF61FA"/>
    <w:rsid w:val="00CF68D5"/>
    <w:rsid w:val="00D00F26"/>
    <w:rsid w:val="00D0216F"/>
    <w:rsid w:val="00D0220B"/>
    <w:rsid w:val="00D02B30"/>
    <w:rsid w:val="00D02D49"/>
    <w:rsid w:val="00D035E6"/>
    <w:rsid w:val="00D05FFE"/>
    <w:rsid w:val="00D062D3"/>
    <w:rsid w:val="00D06FAA"/>
    <w:rsid w:val="00D07012"/>
    <w:rsid w:val="00D0708D"/>
    <w:rsid w:val="00D07CBE"/>
    <w:rsid w:val="00D10C78"/>
    <w:rsid w:val="00D10D74"/>
    <w:rsid w:val="00D10FC6"/>
    <w:rsid w:val="00D115CA"/>
    <w:rsid w:val="00D118FE"/>
    <w:rsid w:val="00D11B42"/>
    <w:rsid w:val="00D11DD2"/>
    <w:rsid w:val="00D12AB9"/>
    <w:rsid w:val="00D134EF"/>
    <w:rsid w:val="00D13DC0"/>
    <w:rsid w:val="00D147CF"/>
    <w:rsid w:val="00D14845"/>
    <w:rsid w:val="00D14C71"/>
    <w:rsid w:val="00D1511F"/>
    <w:rsid w:val="00D156CE"/>
    <w:rsid w:val="00D1597C"/>
    <w:rsid w:val="00D168FD"/>
    <w:rsid w:val="00D16D70"/>
    <w:rsid w:val="00D17862"/>
    <w:rsid w:val="00D17D60"/>
    <w:rsid w:val="00D215F6"/>
    <w:rsid w:val="00D225C6"/>
    <w:rsid w:val="00D22974"/>
    <w:rsid w:val="00D22A94"/>
    <w:rsid w:val="00D22D1B"/>
    <w:rsid w:val="00D22EAA"/>
    <w:rsid w:val="00D2411B"/>
    <w:rsid w:val="00D2436E"/>
    <w:rsid w:val="00D25754"/>
    <w:rsid w:val="00D257A0"/>
    <w:rsid w:val="00D25C77"/>
    <w:rsid w:val="00D26576"/>
    <w:rsid w:val="00D271D5"/>
    <w:rsid w:val="00D2749D"/>
    <w:rsid w:val="00D27D3C"/>
    <w:rsid w:val="00D3084E"/>
    <w:rsid w:val="00D30A73"/>
    <w:rsid w:val="00D3171C"/>
    <w:rsid w:val="00D31A83"/>
    <w:rsid w:val="00D31E4A"/>
    <w:rsid w:val="00D33068"/>
    <w:rsid w:val="00D334DB"/>
    <w:rsid w:val="00D335E5"/>
    <w:rsid w:val="00D34155"/>
    <w:rsid w:val="00D3427D"/>
    <w:rsid w:val="00D34717"/>
    <w:rsid w:val="00D3579B"/>
    <w:rsid w:val="00D36562"/>
    <w:rsid w:val="00D371BE"/>
    <w:rsid w:val="00D37B30"/>
    <w:rsid w:val="00D4017F"/>
    <w:rsid w:val="00D4018E"/>
    <w:rsid w:val="00D406EE"/>
    <w:rsid w:val="00D40F77"/>
    <w:rsid w:val="00D42681"/>
    <w:rsid w:val="00D426A1"/>
    <w:rsid w:val="00D42CA4"/>
    <w:rsid w:val="00D430B7"/>
    <w:rsid w:val="00D43A5F"/>
    <w:rsid w:val="00D43D4C"/>
    <w:rsid w:val="00D44186"/>
    <w:rsid w:val="00D44975"/>
    <w:rsid w:val="00D44B47"/>
    <w:rsid w:val="00D44BB4"/>
    <w:rsid w:val="00D44F21"/>
    <w:rsid w:val="00D4502C"/>
    <w:rsid w:val="00D455A0"/>
    <w:rsid w:val="00D45601"/>
    <w:rsid w:val="00D467E1"/>
    <w:rsid w:val="00D46AA2"/>
    <w:rsid w:val="00D47283"/>
    <w:rsid w:val="00D4734A"/>
    <w:rsid w:val="00D47F5D"/>
    <w:rsid w:val="00D507D5"/>
    <w:rsid w:val="00D51761"/>
    <w:rsid w:val="00D51978"/>
    <w:rsid w:val="00D51A44"/>
    <w:rsid w:val="00D52E01"/>
    <w:rsid w:val="00D5325A"/>
    <w:rsid w:val="00D54324"/>
    <w:rsid w:val="00D544DB"/>
    <w:rsid w:val="00D54D17"/>
    <w:rsid w:val="00D5543D"/>
    <w:rsid w:val="00D55DEB"/>
    <w:rsid w:val="00D5654B"/>
    <w:rsid w:val="00D56627"/>
    <w:rsid w:val="00D57D58"/>
    <w:rsid w:val="00D603CC"/>
    <w:rsid w:val="00D61365"/>
    <w:rsid w:val="00D61763"/>
    <w:rsid w:val="00D629AC"/>
    <w:rsid w:val="00D633D5"/>
    <w:rsid w:val="00D63697"/>
    <w:rsid w:val="00D639DF"/>
    <w:rsid w:val="00D6498E"/>
    <w:rsid w:val="00D650CE"/>
    <w:rsid w:val="00D65217"/>
    <w:rsid w:val="00D6533D"/>
    <w:rsid w:val="00D65CA8"/>
    <w:rsid w:val="00D65EE2"/>
    <w:rsid w:val="00D66101"/>
    <w:rsid w:val="00D67366"/>
    <w:rsid w:val="00D673CA"/>
    <w:rsid w:val="00D67455"/>
    <w:rsid w:val="00D67522"/>
    <w:rsid w:val="00D67A54"/>
    <w:rsid w:val="00D706A8"/>
    <w:rsid w:val="00D720AC"/>
    <w:rsid w:val="00D744BB"/>
    <w:rsid w:val="00D77F91"/>
    <w:rsid w:val="00D80282"/>
    <w:rsid w:val="00D80F3F"/>
    <w:rsid w:val="00D810FE"/>
    <w:rsid w:val="00D8158B"/>
    <w:rsid w:val="00D816B8"/>
    <w:rsid w:val="00D81701"/>
    <w:rsid w:val="00D81B43"/>
    <w:rsid w:val="00D8297A"/>
    <w:rsid w:val="00D83361"/>
    <w:rsid w:val="00D83427"/>
    <w:rsid w:val="00D8376D"/>
    <w:rsid w:val="00D84B94"/>
    <w:rsid w:val="00D84C40"/>
    <w:rsid w:val="00D85B8B"/>
    <w:rsid w:val="00D86236"/>
    <w:rsid w:val="00D86724"/>
    <w:rsid w:val="00D8678D"/>
    <w:rsid w:val="00D86829"/>
    <w:rsid w:val="00D87477"/>
    <w:rsid w:val="00D8753A"/>
    <w:rsid w:val="00D87769"/>
    <w:rsid w:val="00D87BD6"/>
    <w:rsid w:val="00D87CD1"/>
    <w:rsid w:val="00D900F1"/>
    <w:rsid w:val="00D901CC"/>
    <w:rsid w:val="00D9150A"/>
    <w:rsid w:val="00D9154C"/>
    <w:rsid w:val="00D91836"/>
    <w:rsid w:val="00D91D77"/>
    <w:rsid w:val="00D93B3D"/>
    <w:rsid w:val="00D94046"/>
    <w:rsid w:val="00D94CF7"/>
    <w:rsid w:val="00D94E21"/>
    <w:rsid w:val="00D94F2E"/>
    <w:rsid w:val="00D94F8B"/>
    <w:rsid w:val="00D956B8"/>
    <w:rsid w:val="00D95C5D"/>
    <w:rsid w:val="00D96F78"/>
    <w:rsid w:val="00DA1386"/>
    <w:rsid w:val="00DA212A"/>
    <w:rsid w:val="00DA2148"/>
    <w:rsid w:val="00DA65EB"/>
    <w:rsid w:val="00DA6C80"/>
    <w:rsid w:val="00DA71A8"/>
    <w:rsid w:val="00DA7764"/>
    <w:rsid w:val="00DB1192"/>
    <w:rsid w:val="00DB1693"/>
    <w:rsid w:val="00DB174A"/>
    <w:rsid w:val="00DB1790"/>
    <w:rsid w:val="00DB1BFE"/>
    <w:rsid w:val="00DB1BFF"/>
    <w:rsid w:val="00DB2C0D"/>
    <w:rsid w:val="00DB3840"/>
    <w:rsid w:val="00DB4985"/>
    <w:rsid w:val="00DB5785"/>
    <w:rsid w:val="00DB5C88"/>
    <w:rsid w:val="00DB6EE3"/>
    <w:rsid w:val="00DC08D2"/>
    <w:rsid w:val="00DC1EE8"/>
    <w:rsid w:val="00DC22DE"/>
    <w:rsid w:val="00DC3C5E"/>
    <w:rsid w:val="00DC4FEE"/>
    <w:rsid w:val="00DC50E0"/>
    <w:rsid w:val="00DC5DEB"/>
    <w:rsid w:val="00DC658B"/>
    <w:rsid w:val="00DC68E4"/>
    <w:rsid w:val="00DC6D3B"/>
    <w:rsid w:val="00DC7FA0"/>
    <w:rsid w:val="00DD0455"/>
    <w:rsid w:val="00DD0671"/>
    <w:rsid w:val="00DD1449"/>
    <w:rsid w:val="00DD2097"/>
    <w:rsid w:val="00DD32A8"/>
    <w:rsid w:val="00DD4EFE"/>
    <w:rsid w:val="00DD59FA"/>
    <w:rsid w:val="00DD5D94"/>
    <w:rsid w:val="00DD73AD"/>
    <w:rsid w:val="00DD74B3"/>
    <w:rsid w:val="00DD77F4"/>
    <w:rsid w:val="00DD7CC5"/>
    <w:rsid w:val="00DE016F"/>
    <w:rsid w:val="00DE04C7"/>
    <w:rsid w:val="00DE1098"/>
    <w:rsid w:val="00DE1DE9"/>
    <w:rsid w:val="00DE23D2"/>
    <w:rsid w:val="00DE264F"/>
    <w:rsid w:val="00DE442B"/>
    <w:rsid w:val="00DE4D81"/>
    <w:rsid w:val="00DE4E93"/>
    <w:rsid w:val="00DE5005"/>
    <w:rsid w:val="00DE54E3"/>
    <w:rsid w:val="00DE6345"/>
    <w:rsid w:val="00DE6E01"/>
    <w:rsid w:val="00DF056D"/>
    <w:rsid w:val="00DF1299"/>
    <w:rsid w:val="00DF16D7"/>
    <w:rsid w:val="00DF1863"/>
    <w:rsid w:val="00DF1BD2"/>
    <w:rsid w:val="00DF35C1"/>
    <w:rsid w:val="00DF3E6D"/>
    <w:rsid w:val="00DF5498"/>
    <w:rsid w:val="00DF5951"/>
    <w:rsid w:val="00DF7046"/>
    <w:rsid w:val="00DF7317"/>
    <w:rsid w:val="00DF7453"/>
    <w:rsid w:val="00DF766B"/>
    <w:rsid w:val="00DF7A08"/>
    <w:rsid w:val="00DF7EEE"/>
    <w:rsid w:val="00E000B1"/>
    <w:rsid w:val="00E00715"/>
    <w:rsid w:val="00E00D14"/>
    <w:rsid w:val="00E00F05"/>
    <w:rsid w:val="00E018FE"/>
    <w:rsid w:val="00E01C81"/>
    <w:rsid w:val="00E0220B"/>
    <w:rsid w:val="00E02A55"/>
    <w:rsid w:val="00E030FC"/>
    <w:rsid w:val="00E030FD"/>
    <w:rsid w:val="00E034D6"/>
    <w:rsid w:val="00E04452"/>
    <w:rsid w:val="00E04525"/>
    <w:rsid w:val="00E047EC"/>
    <w:rsid w:val="00E05B7F"/>
    <w:rsid w:val="00E05C11"/>
    <w:rsid w:val="00E06B6D"/>
    <w:rsid w:val="00E06FFC"/>
    <w:rsid w:val="00E07E8B"/>
    <w:rsid w:val="00E10A05"/>
    <w:rsid w:val="00E10A14"/>
    <w:rsid w:val="00E10B3E"/>
    <w:rsid w:val="00E12E88"/>
    <w:rsid w:val="00E12FF2"/>
    <w:rsid w:val="00E1389C"/>
    <w:rsid w:val="00E13C80"/>
    <w:rsid w:val="00E14D0A"/>
    <w:rsid w:val="00E151B3"/>
    <w:rsid w:val="00E15444"/>
    <w:rsid w:val="00E16319"/>
    <w:rsid w:val="00E164E9"/>
    <w:rsid w:val="00E16798"/>
    <w:rsid w:val="00E1691F"/>
    <w:rsid w:val="00E17B2D"/>
    <w:rsid w:val="00E2019D"/>
    <w:rsid w:val="00E201C7"/>
    <w:rsid w:val="00E2037C"/>
    <w:rsid w:val="00E21D75"/>
    <w:rsid w:val="00E21E6F"/>
    <w:rsid w:val="00E221EC"/>
    <w:rsid w:val="00E22377"/>
    <w:rsid w:val="00E224BD"/>
    <w:rsid w:val="00E22580"/>
    <w:rsid w:val="00E227FC"/>
    <w:rsid w:val="00E22B75"/>
    <w:rsid w:val="00E233AB"/>
    <w:rsid w:val="00E23717"/>
    <w:rsid w:val="00E23958"/>
    <w:rsid w:val="00E23DD1"/>
    <w:rsid w:val="00E24AFC"/>
    <w:rsid w:val="00E24BE4"/>
    <w:rsid w:val="00E24F03"/>
    <w:rsid w:val="00E25662"/>
    <w:rsid w:val="00E25B6B"/>
    <w:rsid w:val="00E26E5D"/>
    <w:rsid w:val="00E273AB"/>
    <w:rsid w:val="00E276AB"/>
    <w:rsid w:val="00E3071D"/>
    <w:rsid w:val="00E30874"/>
    <w:rsid w:val="00E31DA9"/>
    <w:rsid w:val="00E31EE9"/>
    <w:rsid w:val="00E32334"/>
    <w:rsid w:val="00E327ED"/>
    <w:rsid w:val="00E32E76"/>
    <w:rsid w:val="00E34A9D"/>
    <w:rsid w:val="00E34F6E"/>
    <w:rsid w:val="00E35A9E"/>
    <w:rsid w:val="00E35E90"/>
    <w:rsid w:val="00E36060"/>
    <w:rsid w:val="00E3767B"/>
    <w:rsid w:val="00E37D4C"/>
    <w:rsid w:val="00E40773"/>
    <w:rsid w:val="00E40DF8"/>
    <w:rsid w:val="00E4179E"/>
    <w:rsid w:val="00E41E13"/>
    <w:rsid w:val="00E42821"/>
    <w:rsid w:val="00E42D4D"/>
    <w:rsid w:val="00E43E40"/>
    <w:rsid w:val="00E44466"/>
    <w:rsid w:val="00E44A03"/>
    <w:rsid w:val="00E44D9A"/>
    <w:rsid w:val="00E451F1"/>
    <w:rsid w:val="00E45650"/>
    <w:rsid w:val="00E4567C"/>
    <w:rsid w:val="00E4651C"/>
    <w:rsid w:val="00E4672E"/>
    <w:rsid w:val="00E46771"/>
    <w:rsid w:val="00E46DB8"/>
    <w:rsid w:val="00E4732F"/>
    <w:rsid w:val="00E4776F"/>
    <w:rsid w:val="00E50515"/>
    <w:rsid w:val="00E50D7D"/>
    <w:rsid w:val="00E541BC"/>
    <w:rsid w:val="00E54303"/>
    <w:rsid w:val="00E544B6"/>
    <w:rsid w:val="00E54ACE"/>
    <w:rsid w:val="00E54E34"/>
    <w:rsid w:val="00E551F3"/>
    <w:rsid w:val="00E557CB"/>
    <w:rsid w:val="00E57C26"/>
    <w:rsid w:val="00E57CC5"/>
    <w:rsid w:val="00E61503"/>
    <w:rsid w:val="00E61768"/>
    <w:rsid w:val="00E628C4"/>
    <w:rsid w:val="00E6468A"/>
    <w:rsid w:val="00E646F1"/>
    <w:rsid w:val="00E6521B"/>
    <w:rsid w:val="00E66111"/>
    <w:rsid w:val="00E6751A"/>
    <w:rsid w:val="00E700D4"/>
    <w:rsid w:val="00E70B0E"/>
    <w:rsid w:val="00E71005"/>
    <w:rsid w:val="00E7131B"/>
    <w:rsid w:val="00E71872"/>
    <w:rsid w:val="00E72E6B"/>
    <w:rsid w:val="00E73259"/>
    <w:rsid w:val="00E7332A"/>
    <w:rsid w:val="00E73448"/>
    <w:rsid w:val="00E74291"/>
    <w:rsid w:val="00E747D0"/>
    <w:rsid w:val="00E749D0"/>
    <w:rsid w:val="00E75606"/>
    <w:rsid w:val="00E75BB8"/>
    <w:rsid w:val="00E75FAF"/>
    <w:rsid w:val="00E7637C"/>
    <w:rsid w:val="00E768FF"/>
    <w:rsid w:val="00E76A5D"/>
    <w:rsid w:val="00E76B94"/>
    <w:rsid w:val="00E76C02"/>
    <w:rsid w:val="00E76D8E"/>
    <w:rsid w:val="00E77305"/>
    <w:rsid w:val="00E7730D"/>
    <w:rsid w:val="00E775EC"/>
    <w:rsid w:val="00E77A84"/>
    <w:rsid w:val="00E77B00"/>
    <w:rsid w:val="00E77C69"/>
    <w:rsid w:val="00E802E8"/>
    <w:rsid w:val="00E8147F"/>
    <w:rsid w:val="00E816E8"/>
    <w:rsid w:val="00E81D15"/>
    <w:rsid w:val="00E821C3"/>
    <w:rsid w:val="00E8255E"/>
    <w:rsid w:val="00E84523"/>
    <w:rsid w:val="00E85DBC"/>
    <w:rsid w:val="00E8638B"/>
    <w:rsid w:val="00E87A36"/>
    <w:rsid w:val="00E87AB4"/>
    <w:rsid w:val="00E87AF1"/>
    <w:rsid w:val="00E87B10"/>
    <w:rsid w:val="00E901A8"/>
    <w:rsid w:val="00E90BE0"/>
    <w:rsid w:val="00E90F13"/>
    <w:rsid w:val="00E917FC"/>
    <w:rsid w:val="00E920A8"/>
    <w:rsid w:val="00E92659"/>
    <w:rsid w:val="00E92A5A"/>
    <w:rsid w:val="00E92CAA"/>
    <w:rsid w:val="00E9361E"/>
    <w:rsid w:val="00E93F8C"/>
    <w:rsid w:val="00E948D9"/>
    <w:rsid w:val="00E94DE2"/>
    <w:rsid w:val="00E97212"/>
    <w:rsid w:val="00E97C59"/>
    <w:rsid w:val="00EA0261"/>
    <w:rsid w:val="00EA0FCA"/>
    <w:rsid w:val="00EA1F93"/>
    <w:rsid w:val="00EA29EC"/>
    <w:rsid w:val="00EA2B70"/>
    <w:rsid w:val="00EA3D45"/>
    <w:rsid w:val="00EA3EA1"/>
    <w:rsid w:val="00EA5159"/>
    <w:rsid w:val="00EA5238"/>
    <w:rsid w:val="00EA5555"/>
    <w:rsid w:val="00EA7ED9"/>
    <w:rsid w:val="00EB007E"/>
    <w:rsid w:val="00EB07DA"/>
    <w:rsid w:val="00EB0BBF"/>
    <w:rsid w:val="00EB17C3"/>
    <w:rsid w:val="00EB1F3D"/>
    <w:rsid w:val="00EB2B86"/>
    <w:rsid w:val="00EB2EB2"/>
    <w:rsid w:val="00EB3891"/>
    <w:rsid w:val="00EB5A73"/>
    <w:rsid w:val="00EB5BD5"/>
    <w:rsid w:val="00EB78C8"/>
    <w:rsid w:val="00EC037A"/>
    <w:rsid w:val="00EC0953"/>
    <w:rsid w:val="00EC1365"/>
    <w:rsid w:val="00EC1592"/>
    <w:rsid w:val="00EC1828"/>
    <w:rsid w:val="00EC28D6"/>
    <w:rsid w:val="00EC291F"/>
    <w:rsid w:val="00EC3144"/>
    <w:rsid w:val="00EC38DD"/>
    <w:rsid w:val="00EC4F3D"/>
    <w:rsid w:val="00EC5132"/>
    <w:rsid w:val="00EC614D"/>
    <w:rsid w:val="00EC6BB3"/>
    <w:rsid w:val="00EC6BDB"/>
    <w:rsid w:val="00EC7DBA"/>
    <w:rsid w:val="00ED1027"/>
    <w:rsid w:val="00ED1968"/>
    <w:rsid w:val="00ED196C"/>
    <w:rsid w:val="00ED221C"/>
    <w:rsid w:val="00ED2E6F"/>
    <w:rsid w:val="00ED487B"/>
    <w:rsid w:val="00ED50DC"/>
    <w:rsid w:val="00ED5924"/>
    <w:rsid w:val="00ED5F4E"/>
    <w:rsid w:val="00ED79AE"/>
    <w:rsid w:val="00EE1ED6"/>
    <w:rsid w:val="00EE208A"/>
    <w:rsid w:val="00EE2FF7"/>
    <w:rsid w:val="00EE3070"/>
    <w:rsid w:val="00EE3085"/>
    <w:rsid w:val="00EE3439"/>
    <w:rsid w:val="00EE4877"/>
    <w:rsid w:val="00EE5242"/>
    <w:rsid w:val="00EE5365"/>
    <w:rsid w:val="00EE5C21"/>
    <w:rsid w:val="00EE63B8"/>
    <w:rsid w:val="00EE686D"/>
    <w:rsid w:val="00EE6A84"/>
    <w:rsid w:val="00EE6E89"/>
    <w:rsid w:val="00EE739C"/>
    <w:rsid w:val="00EE7A6E"/>
    <w:rsid w:val="00EE7E4B"/>
    <w:rsid w:val="00EF0BE7"/>
    <w:rsid w:val="00EF0D2D"/>
    <w:rsid w:val="00EF2271"/>
    <w:rsid w:val="00EF25B4"/>
    <w:rsid w:val="00EF26B0"/>
    <w:rsid w:val="00EF2A99"/>
    <w:rsid w:val="00EF2D91"/>
    <w:rsid w:val="00EF3037"/>
    <w:rsid w:val="00EF347D"/>
    <w:rsid w:val="00EF3E1F"/>
    <w:rsid w:val="00EF460A"/>
    <w:rsid w:val="00EF4A13"/>
    <w:rsid w:val="00EF55A5"/>
    <w:rsid w:val="00EF6039"/>
    <w:rsid w:val="00EF6164"/>
    <w:rsid w:val="00EF640E"/>
    <w:rsid w:val="00EF77E8"/>
    <w:rsid w:val="00EF785B"/>
    <w:rsid w:val="00F0048B"/>
    <w:rsid w:val="00F009D7"/>
    <w:rsid w:val="00F01AF9"/>
    <w:rsid w:val="00F02435"/>
    <w:rsid w:val="00F03A80"/>
    <w:rsid w:val="00F059C1"/>
    <w:rsid w:val="00F0615D"/>
    <w:rsid w:val="00F063A0"/>
    <w:rsid w:val="00F065FC"/>
    <w:rsid w:val="00F06F55"/>
    <w:rsid w:val="00F070A4"/>
    <w:rsid w:val="00F0760E"/>
    <w:rsid w:val="00F10D11"/>
    <w:rsid w:val="00F10DDE"/>
    <w:rsid w:val="00F111F6"/>
    <w:rsid w:val="00F11E20"/>
    <w:rsid w:val="00F1287F"/>
    <w:rsid w:val="00F12CE3"/>
    <w:rsid w:val="00F145F2"/>
    <w:rsid w:val="00F16BE3"/>
    <w:rsid w:val="00F1702B"/>
    <w:rsid w:val="00F17285"/>
    <w:rsid w:val="00F172C3"/>
    <w:rsid w:val="00F174ED"/>
    <w:rsid w:val="00F2091A"/>
    <w:rsid w:val="00F20AA8"/>
    <w:rsid w:val="00F21298"/>
    <w:rsid w:val="00F23BE9"/>
    <w:rsid w:val="00F244DF"/>
    <w:rsid w:val="00F24AFA"/>
    <w:rsid w:val="00F2571B"/>
    <w:rsid w:val="00F25FF1"/>
    <w:rsid w:val="00F260FE"/>
    <w:rsid w:val="00F27EC2"/>
    <w:rsid w:val="00F30E83"/>
    <w:rsid w:val="00F31B07"/>
    <w:rsid w:val="00F3271F"/>
    <w:rsid w:val="00F332F4"/>
    <w:rsid w:val="00F333CA"/>
    <w:rsid w:val="00F33424"/>
    <w:rsid w:val="00F338C9"/>
    <w:rsid w:val="00F34298"/>
    <w:rsid w:val="00F3452B"/>
    <w:rsid w:val="00F35C16"/>
    <w:rsid w:val="00F36662"/>
    <w:rsid w:val="00F36990"/>
    <w:rsid w:val="00F37816"/>
    <w:rsid w:val="00F40F2E"/>
    <w:rsid w:val="00F4120A"/>
    <w:rsid w:val="00F4187F"/>
    <w:rsid w:val="00F41A12"/>
    <w:rsid w:val="00F41EB9"/>
    <w:rsid w:val="00F42388"/>
    <w:rsid w:val="00F425D2"/>
    <w:rsid w:val="00F42D5E"/>
    <w:rsid w:val="00F445D0"/>
    <w:rsid w:val="00F4585B"/>
    <w:rsid w:val="00F460C1"/>
    <w:rsid w:val="00F46337"/>
    <w:rsid w:val="00F46C30"/>
    <w:rsid w:val="00F473D9"/>
    <w:rsid w:val="00F477B7"/>
    <w:rsid w:val="00F47BA4"/>
    <w:rsid w:val="00F5024F"/>
    <w:rsid w:val="00F533E0"/>
    <w:rsid w:val="00F536CE"/>
    <w:rsid w:val="00F537E5"/>
    <w:rsid w:val="00F5554B"/>
    <w:rsid w:val="00F555CB"/>
    <w:rsid w:val="00F556D1"/>
    <w:rsid w:val="00F56042"/>
    <w:rsid w:val="00F560B2"/>
    <w:rsid w:val="00F5647E"/>
    <w:rsid w:val="00F57250"/>
    <w:rsid w:val="00F57AC9"/>
    <w:rsid w:val="00F57B0A"/>
    <w:rsid w:val="00F60444"/>
    <w:rsid w:val="00F60DF7"/>
    <w:rsid w:val="00F62A4C"/>
    <w:rsid w:val="00F62D3B"/>
    <w:rsid w:val="00F62D7F"/>
    <w:rsid w:val="00F63817"/>
    <w:rsid w:val="00F63A7E"/>
    <w:rsid w:val="00F640F0"/>
    <w:rsid w:val="00F64C5F"/>
    <w:rsid w:val="00F660DA"/>
    <w:rsid w:val="00F673C6"/>
    <w:rsid w:val="00F67661"/>
    <w:rsid w:val="00F705CC"/>
    <w:rsid w:val="00F70B07"/>
    <w:rsid w:val="00F7129E"/>
    <w:rsid w:val="00F71450"/>
    <w:rsid w:val="00F72B40"/>
    <w:rsid w:val="00F73846"/>
    <w:rsid w:val="00F73979"/>
    <w:rsid w:val="00F73DD7"/>
    <w:rsid w:val="00F73EC5"/>
    <w:rsid w:val="00F74E9B"/>
    <w:rsid w:val="00F75706"/>
    <w:rsid w:val="00F7598B"/>
    <w:rsid w:val="00F759EC"/>
    <w:rsid w:val="00F76D16"/>
    <w:rsid w:val="00F77237"/>
    <w:rsid w:val="00F772D5"/>
    <w:rsid w:val="00F77CAE"/>
    <w:rsid w:val="00F80536"/>
    <w:rsid w:val="00F80BD6"/>
    <w:rsid w:val="00F80FC7"/>
    <w:rsid w:val="00F81FD2"/>
    <w:rsid w:val="00F82A85"/>
    <w:rsid w:val="00F846D1"/>
    <w:rsid w:val="00F84B61"/>
    <w:rsid w:val="00F84E19"/>
    <w:rsid w:val="00F85562"/>
    <w:rsid w:val="00F85BE7"/>
    <w:rsid w:val="00F86D53"/>
    <w:rsid w:val="00F87B77"/>
    <w:rsid w:val="00F87D1A"/>
    <w:rsid w:val="00F87F6E"/>
    <w:rsid w:val="00F9099C"/>
    <w:rsid w:val="00F92675"/>
    <w:rsid w:val="00F9386E"/>
    <w:rsid w:val="00F93BE8"/>
    <w:rsid w:val="00F93EC8"/>
    <w:rsid w:val="00F94172"/>
    <w:rsid w:val="00F95114"/>
    <w:rsid w:val="00F9559E"/>
    <w:rsid w:val="00F95679"/>
    <w:rsid w:val="00F95801"/>
    <w:rsid w:val="00F95CB7"/>
    <w:rsid w:val="00F95F73"/>
    <w:rsid w:val="00F962B7"/>
    <w:rsid w:val="00F97100"/>
    <w:rsid w:val="00F97335"/>
    <w:rsid w:val="00F97781"/>
    <w:rsid w:val="00F9797B"/>
    <w:rsid w:val="00F97B01"/>
    <w:rsid w:val="00F97DEC"/>
    <w:rsid w:val="00FA10B6"/>
    <w:rsid w:val="00FA19AF"/>
    <w:rsid w:val="00FA2806"/>
    <w:rsid w:val="00FA34CE"/>
    <w:rsid w:val="00FA457D"/>
    <w:rsid w:val="00FA4E8D"/>
    <w:rsid w:val="00FA5C20"/>
    <w:rsid w:val="00FA67A2"/>
    <w:rsid w:val="00FA67F3"/>
    <w:rsid w:val="00FA77B4"/>
    <w:rsid w:val="00FB081E"/>
    <w:rsid w:val="00FB3518"/>
    <w:rsid w:val="00FB37DA"/>
    <w:rsid w:val="00FB5758"/>
    <w:rsid w:val="00FB75B3"/>
    <w:rsid w:val="00FB7CD8"/>
    <w:rsid w:val="00FC0900"/>
    <w:rsid w:val="00FC112F"/>
    <w:rsid w:val="00FC1B06"/>
    <w:rsid w:val="00FC24DA"/>
    <w:rsid w:val="00FC26D5"/>
    <w:rsid w:val="00FC2DF2"/>
    <w:rsid w:val="00FC3E98"/>
    <w:rsid w:val="00FC4738"/>
    <w:rsid w:val="00FC476A"/>
    <w:rsid w:val="00FC5CB3"/>
    <w:rsid w:val="00FC5FEF"/>
    <w:rsid w:val="00FC7B5D"/>
    <w:rsid w:val="00FD0ACE"/>
    <w:rsid w:val="00FD0E43"/>
    <w:rsid w:val="00FD0F3E"/>
    <w:rsid w:val="00FD1819"/>
    <w:rsid w:val="00FD26BD"/>
    <w:rsid w:val="00FD4787"/>
    <w:rsid w:val="00FD48DF"/>
    <w:rsid w:val="00FD522E"/>
    <w:rsid w:val="00FD542F"/>
    <w:rsid w:val="00FD544B"/>
    <w:rsid w:val="00FD55D2"/>
    <w:rsid w:val="00FD56AA"/>
    <w:rsid w:val="00FD5F89"/>
    <w:rsid w:val="00FD7F25"/>
    <w:rsid w:val="00FE07C2"/>
    <w:rsid w:val="00FE07F9"/>
    <w:rsid w:val="00FE1552"/>
    <w:rsid w:val="00FE17B2"/>
    <w:rsid w:val="00FE2A83"/>
    <w:rsid w:val="00FE3687"/>
    <w:rsid w:val="00FE3C9D"/>
    <w:rsid w:val="00FE3E56"/>
    <w:rsid w:val="00FE45D1"/>
    <w:rsid w:val="00FE4BF8"/>
    <w:rsid w:val="00FE569B"/>
    <w:rsid w:val="00FE5B2F"/>
    <w:rsid w:val="00FE6A3D"/>
    <w:rsid w:val="00FE6DFA"/>
    <w:rsid w:val="00FE6FB9"/>
    <w:rsid w:val="00FE740C"/>
    <w:rsid w:val="00FF01D0"/>
    <w:rsid w:val="00FF1232"/>
    <w:rsid w:val="00FF1C0C"/>
    <w:rsid w:val="00FF2602"/>
    <w:rsid w:val="00FF2EE5"/>
    <w:rsid w:val="00FF3CF7"/>
    <w:rsid w:val="00FF3E2A"/>
    <w:rsid w:val="00FF3EDF"/>
    <w:rsid w:val="00FF417F"/>
    <w:rsid w:val="00FF428B"/>
    <w:rsid w:val="00FF492E"/>
    <w:rsid w:val="00FF4B4F"/>
    <w:rsid w:val="00FF5611"/>
    <w:rsid w:val="00FF578B"/>
    <w:rsid w:val="00FF5EF9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588FB"/>
  <w15:docId w15:val="{AB26580D-FD1F-4563-947E-98796954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91"/>
    <w:pPr>
      <w:jc w:val="both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03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03E"/>
    <w:rPr>
      <w:rFonts w:eastAsiaTheme="minorEastAsia"/>
      <w:smallCaps/>
      <w:spacing w:val="5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8E603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E6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E603E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6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03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B0"/>
    <w:rPr>
      <w:rFonts w:ascii="Tahoma" w:eastAsiaTheme="minorEastAsia" w:hAnsi="Tahoma" w:cs="Tahoma"/>
      <w:sz w:val="16"/>
      <w:szCs w:val="16"/>
      <w:lang w:bidi="en-US"/>
    </w:rPr>
  </w:style>
  <w:style w:type="paragraph" w:customStyle="1" w:styleId="Default">
    <w:name w:val="Default"/>
    <w:rsid w:val="00D070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77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Schuler</dc:creator>
  <cp:lastModifiedBy>Frank Weisenberger</cp:lastModifiedBy>
  <cp:revision>6</cp:revision>
  <cp:lastPrinted>2017-07-03T03:48:00Z</cp:lastPrinted>
  <dcterms:created xsi:type="dcterms:W3CDTF">2019-07-16T05:32:00Z</dcterms:created>
  <dcterms:modified xsi:type="dcterms:W3CDTF">2021-02-02T23:48:00Z</dcterms:modified>
</cp:coreProperties>
</file>